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891E0" w14:textId="36E28640" w:rsidR="0063746A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E50D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4FF10C26" w14:textId="77777777" w:rsidR="0063746A" w:rsidRPr="00E50D06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УТВЕРЖДЕНА</w:t>
      </w:r>
      <w:r w:rsidRPr="00E50D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6BFC79" w14:textId="77777777" w:rsidR="0063746A" w:rsidRPr="00E50D06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 w:rsidRPr="00E50D06">
        <w:rPr>
          <w:rFonts w:ascii="Times New Roman" w:hAnsi="Times New Roman" w:cs="Times New Roman"/>
          <w:sz w:val="28"/>
          <w:szCs w:val="28"/>
        </w:rPr>
        <w:t xml:space="preserve">  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50D0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62C192A9" w14:textId="77777777" w:rsidR="0063746A" w:rsidRPr="00E50D06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 w:rsidRPr="00E50D06">
        <w:rPr>
          <w:rFonts w:ascii="Times New Roman" w:hAnsi="Times New Roman" w:cs="Times New Roman"/>
          <w:sz w:val="28"/>
          <w:szCs w:val="28"/>
        </w:rPr>
        <w:t xml:space="preserve">   муниципального образования </w:t>
      </w:r>
    </w:p>
    <w:p w14:paraId="37243C08" w14:textId="77777777" w:rsidR="0063746A" w:rsidRPr="00E50D06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 w:rsidRPr="00E50D0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50D06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E50D0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14:paraId="041FC232" w14:textId="77777777" w:rsidR="0063746A" w:rsidRPr="00E50D06" w:rsidRDefault="0063746A" w:rsidP="0063746A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 ___________</w:t>
      </w:r>
      <w:r w:rsidRPr="00E50D06">
        <w:rPr>
          <w:rFonts w:ascii="Times New Roman" w:hAnsi="Times New Roman" w:cs="Times New Roman"/>
          <w:sz w:val="28"/>
          <w:szCs w:val="28"/>
        </w:rPr>
        <w:t xml:space="preserve"> № __________</w:t>
      </w:r>
    </w:p>
    <w:p w14:paraId="16E73511" w14:textId="6CC7CC1D" w:rsidR="00F47C7C" w:rsidRPr="00F47C7C" w:rsidRDefault="00212991" w:rsidP="00212991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B8A2B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5"/>
        <w:gridCol w:w="6181"/>
        <w:gridCol w:w="4398"/>
      </w:tblGrid>
      <w:tr w:rsidR="00F47C7C" w:rsidRPr="00F47C7C" w14:paraId="0F3F631D" w14:textId="77777777" w:rsidTr="00910B1C">
        <w:tc>
          <w:tcPr>
            <w:tcW w:w="148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067EA" w14:textId="77777777" w:rsidR="00F47C7C" w:rsidRPr="00F47C7C" w:rsidRDefault="00F47C7C" w:rsidP="00F47C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96"/>
            <w:bookmarkEnd w:id="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</w:t>
            </w:r>
            <w:r w:rsidRPr="00F47C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БЕЛОРЕЧЕНСКИЙ РАЙОН</w:t>
            </w:r>
          </w:p>
        </w:tc>
      </w:tr>
      <w:tr w:rsidR="00F47C7C" w:rsidRPr="00F47C7C" w14:paraId="23689C2C" w14:textId="77777777" w:rsidTr="00BA25E7"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</w:tcPr>
          <w:p w14:paraId="0DCA009E" w14:textId="44F4282C" w:rsidR="00F47C7C" w:rsidRPr="00F47C7C" w:rsidRDefault="00F47C7C" w:rsidP="005B0B9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1" w:type="dxa"/>
            <w:tcBorders>
              <w:top w:val="nil"/>
              <w:left w:val="nil"/>
              <w:right w:val="nil"/>
            </w:tcBorders>
          </w:tcPr>
          <w:p w14:paraId="19865FE7" w14:textId="217B8030" w:rsidR="00F47C7C" w:rsidRPr="00F47C7C" w:rsidRDefault="00AC7F28" w:rsidP="00840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F28">
              <w:rPr>
                <w:rFonts w:ascii="Times New Roman" w:hAnsi="Times New Roman" w:cs="Times New Roman"/>
                <w:sz w:val="28"/>
                <w:szCs w:val="28"/>
              </w:rPr>
              <w:t>«КАПИТАЛЬНЫЕ ВЛОЖЕНИЯ (БЮДЖЕТНЫЕ ИНВЕСТИЦИИ) В ОБЪЕКТЫ МУНИЦИПАЛЬНОЙ СОБСТВЕННОСТИ»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319E4BA" w14:textId="5B0D77DE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3DD895C7" w14:textId="77777777" w:rsidTr="00BA25E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F3C0D56" w14:textId="77777777" w:rsidR="00F47C7C" w:rsidRPr="00F47C7C" w:rsidRDefault="00F47C7C" w:rsidP="00B119C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1. Паспорт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14:paraId="38F6BEB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97"/>
        <w:gridCol w:w="5999"/>
      </w:tblGrid>
      <w:tr w:rsidR="00F47C7C" w:rsidRPr="00F47C7C" w14:paraId="750BA668" w14:textId="77777777" w:rsidTr="0017524D">
        <w:tc>
          <w:tcPr>
            <w:tcW w:w="8597" w:type="dxa"/>
          </w:tcPr>
          <w:p w14:paraId="6D007BDA" w14:textId="77777777" w:rsidR="00F47C7C" w:rsidRPr="00F47C7C" w:rsidRDefault="00F47C7C" w:rsidP="00B119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99" w:type="dxa"/>
          </w:tcPr>
          <w:p w14:paraId="469C4B90" w14:textId="7C95E10E" w:rsidR="00F47C7C" w:rsidRPr="00F47C7C" w:rsidRDefault="00A9247D" w:rsidP="007338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B27E2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E2B" w:rsidRPr="00B27E2B">
              <w:rPr>
                <w:rFonts w:ascii="Times New Roman" w:hAnsi="Times New Roman" w:cs="Times New Roman"/>
                <w:sz w:val="28"/>
                <w:szCs w:val="28"/>
              </w:rPr>
              <w:t>(Управление промышленности, транспорта, строительства и ЖКХ администрации муниципального образования Белореченский район)</w:t>
            </w:r>
          </w:p>
        </w:tc>
      </w:tr>
      <w:tr w:rsidR="00F47C7C" w:rsidRPr="00F47C7C" w14:paraId="20FEE31D" w14:textId="77777777" w:rsidTr="0017524D">
        <w:tc>
          <w:tcPr>
            <w:tcW w:w="8597" w:type="dxa"/>
          </w:tcPr>
          <w:p w14:paraId="5AFBCE7A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6AC3A631" w14:textId="032FFAA3" w:rsidR="00E3750D" w:rsidRDefault="00D947C4" w:rsidP="000A21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 администрации муниципального образования Белореченский район»</w:t>
            </w:r>
          </w:p>
          <w:p w14:paraId="092D1157" w14:textId="432E2C73" w:rsidR="00883047" w:rsidRPr="00F47C7C" w:rsidRDefault="00883047" w:rsidP="00A861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5A9E1327" w14:textId="77777777" w:rsidTr="0017524D">
        <w:tc>
          <w:tcPr>
            <w:tcW w:w="8597" w:type="dxa"/>
          </w:tcPr>
          <w:p w14:paraId="6D5BA553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61309980" w14:textId="54784182" w:rsidR="00F47C7C" w:rsidRDefault="00F8725D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7C5D" w:rsidRPr="00F97C5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образованием администрации муниципального образования Белореченский </w:t>
            </w:r>
            <w:r w:rsidR="00F97C5D" w:rsidRPr="00F97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5CC883" w14:textId="76A08619" w:rsidR="00F97C5D" w:rsidRDefault="00F8725D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7C5D" w:rsidRPr="00F97C5D">
              <w:rPr>
                <w:rFonts w:ascii="Times New Roman" w:hAnsi="Times New Roman" w:cs="Times New Roman"/>
                <w:sz w:val="28"/>
                <w:szCs w:val="28"/>
              </w:rPr>
              <w:t>управление по физической культуре и спорту администрации муниципального образования Белореченский район</w:t>
            </w:r>
            <w:r w:rsidR="00A344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E26087" w14:textId="63CAF870" w:rsidR="00E75562" w:rsidRPr="00F47C7C" w:rsidRDefault="00E75562" w:rsidP="00F84E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138E8FFA" w14:textId="77777777" w:rsidTr="0017524D">
        <w:tc>
          <w:tcPr>
            <w:tcW w:w="8597" w:type="dxa"/>
          </w:tcPr>
          <w:p w14:paraId="7D519F99" w14:textId="3C366A9A" w:rsidR="00F47C7C" w:rsidRPr="00F47C7C" w:rsidRDefault="00F47C7C" w:rsidP="009E5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Период реализации </w:t>
            </w:r>
          </w:p>
        </w:tc>
        <w:tc>
          <w:tcPr>
            <w:tcW w:w="5999" w:type="dxa"/>
          </w:tcPr>
          <w:p w14:paraId="518AD335" w14:textId="1A0BA58A" w:rsidR="00CA0E61" w:rsidRPr="00CA0E61" w:rsidRDefault="00C564A1" w:rsidP="00CA0E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A0E61" w:rsidRPr="00CA0E6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84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A0E61" w:rsidRPr="00CA0E61">
              <w:rPr>
                <w:rFonts w:ascii="Times New Roman" w:hAnsi="Times New Roman" w:cs="Times New Roman"/>
                <w:sz w:val="28"/>
                <w:szCs w:val="28"/>
              </w:rPr>
              <w:t>-2030 годы.</w:t>
            </w:r>
          </w:p>
          <w:p w14:paraId="3F64A805" w14:textId="270B8ECF" w:rsidR="00F47C7C" w:rsidRPr="00F47C7C" w:rsidRDefault="00F47C7C" w:rsidP="007801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395FB407" w14:textId="77777777" w:rsidTr="00BA25E7">
        <w:trPr>
          <w:trHeight w:val="1873"/>
        </w:trPr>
        <w:tc>
          <w:tcPr>
            <w:tcW w:w="8597" w:type="dxa"/>
          </w:tcPr>
          <w:p w14:paraId="5F361A39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3601B5F1" w14:textId="10E508CF" w:rsidR="00F97C5D" w:rsidRPr="00D06465" w:rsidRDefault="00F8725D" w:rsidP="0074669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06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97C5D" w:rsidRPr="00D06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уровня комплексного обеспечения муниципального образования Белореченский район объектами общественной инфраструктуры</w:t>
            </w:r>
            <w:r w:rsidRPr="00D064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48C4105" w14:textId="77777777" w:rsidR="00D06465" w:rsidRPr="00D06465" w:rsidRDefault="00D06465" w:rsidP="00D06465">
            <w:pPr>
              <w:tabs>
                <w:tab w:val="left" w:pos="1843"/>
              </w:tabs>
              <w:autoSpaceDE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646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06465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энергетической эффективности потребления энергетических ресурсов в образовательных организациях;</w:t>
            </w:r>
          </w:p>
          <w:p w14:paraId="244AE34B" w14:textId="77777777" w:rsidR="00EA22A0" w:rsidRPr="005B1E50" w:rsidRDefault="00EA22A0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E50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развитой инфраструктуры муниципального образования </w:t>
            </w:r>
            <w:proofErr w:type="spellStart"/>
            <w:r w:rsidRPr="005B1E50">
              <w:rPr>
                <w:rFonts w:ascii="Times New Roman" w:hAnsi="Times New Roman" w:cs="Times New Roman"/>
                <w:sz w:val="28"/>
                <w:szCs w:val="28"/>
              </w:rPr>
              <w:t>Белореченский</w:t>
            </w:r>
            <w:proofErr w:type="spellEnd"/>
            <w:r w:rsidRPr="005B1E50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повышения качества жизни населения </w:t>
            </w:r>
            <w:proofErr w:type="spellStart"/>
            <w:r w:rsidRPr="005B1E50">
              <w:rPr>
                <w:rFonts w:ascii="Times New Roman" w:hAnsi="Times New Roman" w:cs="Times New Roman"/>
                <w:sz w:val="28"/>
                <w:szCs w:val="28"/>
              </w:rPr>
              <w:t>Белореченского</w:t>
            </w:r>
            <w:proofErr w:type="spellEnd"/>
            <w:r w:rsidRPr="005B1E50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14:paraId="2A75A0FC" w14:textId="77777777" w:rsidR="00EA22A0" w:rsidRPr="005B1E50" w:rsidRDefault="00EA22A0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E50">
              <w:rPr>
                <w:rFonts w:ascii="Times New Roman" w:hAnsi="Times New Roman" w:cs="Times New Roman"/>
                <w:sz w:val="28"/>
                <w:szCs w:val="28"/>
              </w:rPr>
              <w:t>- выполнение работ по строительству и</w:t>
            </w:r>
          </w:p>
          <w:p w14:paraId="7DADBF68" w14:textId="77777777" w:rsidR="00EA22A0" w:rsidRPr="005B1E50" w:rsidRDefault="00EA22A0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E50">
              <w:rPr>
                <w:rFonts w:ascii="Times New Roman" w:hAnsi="Times New Roman" w:cs="Times New Roman"/>
                <w:sz w:val="28"/>
                <w:szCs w:val="28"/>
              </w:rPr>
              <w:t>реконструкции объектов муниципальной</w:t>
            </w:r>
          </w:p>
          <w:p w14:paraId="0D94ED26" w14:textId="77777777" w:rsidR="00EA22A0" w:rsidRPr="005B1E50" w:rsidRDefault="00EA22A0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E50">
              <w:rPr>
                <w:rFonts w:ascii="Times New Roman" w:hAnsi="Times New Roman" w:cs="Times New Roman"/>
                <w:sz w:val="28"/>
                <w:szCs w:val="28"/>
              </w:rPr>
              <w:t>собственности;</w:t>
            </w:r>
          </w:p>
          <w:p w14:paraId="463A3A8E" w14:textId="78517FC3" w:rsidR="00EA22A0" w:rsidRPr="00473498" w:rsidRDefault="00EA22A0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B1E50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системы здравоохранения в сельской </w:t>
            </w:r>
            <w:r w:rsidRPr="00473498">
              <w:rPr>
                <w:rFonts w:ascii="Times New Roman" w:hAnsi="Times New Roman" w:cs="Times New Roman"/>
                <w:sz w:val="28"/>
                <w:szCs w:val="28"/>
              </w:rPr>
              <w:t>местности;</w:t>
            </w:r>
          </w:p>
          <w:p w14:paraId="699F6328" w14:textId="2626B92B" w:rsidR="00473498" w:rsidRPr="005B1E50" w:rsidRDefault="00473498" w:rsidP="00EA22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3498">
              <w:rPr>
                <w:rFonts w:ascii="Times New Roman" w:hAnsi="Times New Roman" w:cs="Times New Roman"/>
                <w:sz w:val="28"/>
                <w:szCs w:val="28"/>
              </w:rPr>
              <w:t>- организация в границах поселений электро-, тепло-, газо- и водоснабжения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91784B" w14:textId="77777777" w:rsidR="00EA22A0" w:rsidRPr="00D06465" w:rsidRDefault="00EA22A0" w:rsidP="00EA22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46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</w:t>
            </w:r>
            <w:r w:rsidRPr="00D06465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жизни населения в </w:t>
            </w:r>
            <w:r w:rsidRPr="00D064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сельской местности.</w:t>
            </w:r>
          </w:p>
          <w:p w14:paraId="3998E396" w14:textId="10E807B2" w:rsidR="004158E9" w:rsidRPr="00CA02BE" w:rsidRDefault="004158E9" w:rsidP="00B36FB0">
            <w:pPr>
              <w:pStyle w:val="ConsPlusNormal"/>
              <w:tabs>
                <w:tab w:val="left" w:pos="391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47C7C" w:rsidRPr="00F47C7C" w14:paraId="5D402D33" w14:textId="77777777" w:rsidTr="0017524D">
        <w:tc>
          <w:tcPr>
            <w:tcW w:w="8597" w:type="dxa"/>
          </w:tcPr>
          <w:p w14:paraId="278A55C6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(подпрограммы) (при наличии)</w:t>
            </w:r>
          </w:p>
        </w:tc>
        <w:tc>
          <w:tcPr>
            <w:tcW w:w="5999" w:type="dxa"/>
          </w:tcPr>
          <w:p w14:paraId="01094F9F" w14:textId="48E4AF00" w:rsidR="00F47C7C" w:rsidRPr="00F47C7C" w:rsidRDefault="00910B1C" w:rsidP="00910B1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760E4FB9" w14:textId="77777777" w:rsidTr="0017524D">
        <w:tc>
          <w:tcPr>
            <w:tcW w:w="8597" w:type="dxa"/>
          </w:tcPr>
          <w:p w14:paraId="0212DE57" w14:textId="54CD0775" w:rsidR="00F47C7C" w:rsidRPr="00F47C7C" w:rsidRDefault="00F47C7C" w:rsidP="009E5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реализации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за период ее реализации, рублей </w:t>
            </w:r>
          </w:p>
        </w:tc>
        <w:tc>
          <w:tcPr>
            <w:tcW w:w="5999" w:type="dxa"/>
          </w:tcPr>
          <w:p w14:paraId="28E86242" w14:textId="1A441F70" w:rsidR="00F47C7C" w:rsidRPr="00F47C7C" w:rsidRDefault="00E5152B" w:rsidP="00E5152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4 077</w:t>
            </w:r>
            <w:r w:rsidR="004B2EE8" w:rsidRPr="004B2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  <w:r w:rsidR="004B2EE8" w:rsidRPr="004B2E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  <w:r w:rsidR="004B2EE8" w:rsidRPr="004B2EE8">
              <w:rPr>
                <w:rFonts w:ascii="Times New Roman" w:hAnsi="Times New Roman" w:cs="Times New Roman"/>
                <w:sz w:val="28"/>
                <w:szCs w:val="28"/>
              </w:rPr>
              <w:t>, 80 руб.</w:t>
            </w:r>
          </w:p>
        </w:tc>
      </w:tr>
      <w:tr w:rsidR="00F47C7C" w:rsidRPr="00F47C7C" w14:paraId="60954116" w14:textId="77777777" w:rsidTr="0017524D">
        <w:tc>
          <w:tcPr>
            <w:tcW w:w="8597" w:type="dxa"/>
          </w:tcPr>
          <w:p w14:paraId="1E156392" w14:textId="5410F749" w:rsidR="00F47C7C" w:rsidRPr="00F47C7C" w:rsidRDefault="00F47C7C" w:rsidP="009E5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99" w:type="dxa"/>
          </w:tcPr>
          <w:p w14:paraId="35999927" w14:textId="662FAB2F" w:rsidR="00F47C7C" w:rsidRPr="00F47C7C" w:rsidRDefault="00874D01" w:rsidP="008C33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72AA6E9E" w14:textId="77777777" w:rsidTr="0017524D">
        <w:tc>
          <w:tcPr>
            <w:tcW w:w="8597" w:type="dxa"/>
          </w:tcPr>
          <w:p w14:paraId="58EED39D" w14:textId="014098B5" w:rsidR="00F47C7C" w:rsidRPr="00F47C7C" w:rsidRDefault="00F47C7C" w:rsidP="009E50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Влияние на достижение национальных целей развития Российской Федерации </w:t>
            </w:r>
          </w:p>
        </w:tc>
        <w:tc>
          <w:tcPr>
            <w:tcW w:w="5999" w:type="dxa"/>
          </w:tcPr>
          <w:p w14:paraId="6BA4FD73" w14:textId="77777777" w:rsidR="009F32A6" w:rsidRDefault="009F32A6" w:rsidP="005B0B96">
            <w:pPr>
              <w:pStyle w:val="ConsPlusNormal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r w:rsidR="00E75562" w:rsidRPr="009F32A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сохранение населения, здоровье и благополучие людей;</w:t>
            </w:r>
          </w:p>
          <w:p w14:paraId="4366314D" w14:textId="77777777" w:rsidR="009F32A6" w:rsidRDefault="009F32A6" w:rsidP="005B0B96">
            <w:pPr>
              <w:pStyle w:val="ConsPlusNormal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E75562" w:rsidRPr="009F32A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возможности для самореализации и развития талантов;</w:t>
            </w:r>
          </w:p>
          <w:p w14:paraId="4A0E3D17" w14:textId="77777777" w:rsidR="009F32A6" w:rsidRDefault="009F32A6" w:rsidP="005B0B96">
            <w:pPr>
              <w:pStyle w:val="ConsPlusNormal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E75562" w:rsidRPr="009F32A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комфортная и безопасная среда для жизни; </w:t>
            </w:r>
          </w:p>
          <w:p w14:paraId="61CE86B4" w14:textId="77777777" w:rsidR="009F32A6" w:rsidRDefault="009F32A6" w:rsidP="005B0B96">
            <w:pPr>
              <w:pStyle w:val="ConsPlusNormal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- </w:t>
            </w:r>
            <w:r w:rsidR="00E75562" w:rsidRPr="009F32A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повышение ожидаемой продолжительности жизни до 78 лет;</w:t>
            </w:r>
          </w:p>
          <w:p w14:paraId="5D391A15" w14:textId="1260C523" w:rsidR="00F47C7C" w:rsidRPr="009F32A6" w:rsidRDefault="009F32A6" w:rsidP="009F32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E75562" w:rsidRPr="009F32A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увеличение доли граждан, систематически занимающихся физической культурой и спортом, до 70 процентов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2A9BE78D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65459BF5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3A0ECFC5" w14:textId="7641BF12" w:rsidR="00F47C7C" w:rsidRPr="00F47C7C" w:rsidRDefault="00F47C7C" w:rsidP="00560E2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526"/>
            <w:bookmarkEnd w:id="2"/>
            <w:r w:rsidRPr="001C5F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Целевые показатели </w:t>
            </w:r>
            <w:r w:rsidR="0017524D" w:rsidRPr="001C5F2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1C5F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3A7CF101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1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"/>
        <w:gridCol w:w="1559"/>
        <w:gridCol w:w="1560"/>
        <w:gridCol w:w="1544"/>
        <w:gridCol w:w="791"/>
        <w:gridCol w:w="918"/>
        <w:gridCol w:w="794"/>
        <w:gridCol w:w="794"/>
        <w:gridCol w:w="794"/>
        <w:gridCol w:w="810"/>
        <w:gridCol w:w="1276"/>
        <w:gridCol w:w="2977"/>
        <w:gridCol w:w="993"/>
      </w:tblGrid>
      <w:tr w:rsidR="001C5F21" w:rsidRPr="00B81AD5" w14:paraId="6A729DCB" w14:textId="77777777" w:rsidTr="0003647E">
        <w:tc>
          <w:tcPr>
            <w:tcW w:w="703" w:type="dxa"/>
            <w:vMerge w:val="restart"/>
          </w:tcPr>
          <w:p w14:paraId="66367586" w14:textId="77777777" w:rsidR="001C5F21" w:rsidRPr="00B81A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59" w:type="dxa"/>
            <w:vMerge w:val="restart"/>
          </w:tcPr>
          <w:p w14:paraId="52477E6E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14:paraId="1BCA1941" w14:textId="62786219" w:rsidR="001C5F21" w:rsidRPr="002D30D5" w:rsidRDefault="001C5F21" w:rsidP="00560E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544" w:type="dxa"/>
            <w:vMerge w:val="restart"/>
          </w:tcPr>
          <w:p w14:paraId="33379D8B" w14:textId="43658755" w:rsidR="001C5F21" w:rsidRPr="002D30D5" w:rsidRDefault="001C5F21" w:rsidP="00560E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4901" w:type="dxa"/>
            <w:gridSpan w:val="6"/>
          </w:tcPr>
          <w:p w14:paraId="77A3A98C" w14:textId="25D8E8A3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Значения показателя</w:t>
            </w:r>
          </w:p>
        </w:tc>
        <w:tc>
          <w:tcPr>
            <w:tcW w:w="1276" w:type="dxa"/>
            <w:vMerge w:val="restart"/>
          </w:tcPr>
          <w:p w14:paraId="5CAC47B5" w14:textId="34F52A76" w:rsidR="001C5F21" w:rsidRPr="002D30D5" w:rsidRDefault="001C5F21" w:rsidP="00560E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  <w:tc>
          <w:tcPr>
            <w:tcW w:w="2977" w:type="dxa"/>
            <w:vMerge w:val="restart"/>
          </w:tcPr>
          <w:p w14:paraId="5847E1AA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93" w:type="dxa"/>
            <w:vMerge w:val="restart"/>
          </w:tcPr>
          <w:p w14:paraId="58A91AB6" w14:textId="21175DB4" w:rsidR="001C5F21" w:rsidRPr="002D30D5" w:rsidRDefault="001C5F21" w:rsidP="00560E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НЦ, ВДЛ, ОМСУ, ГП </w:t>
            </w:r>
          </w:p>
        </w:tc>
      </w:tr>
      <w:tr w:rsidR="001C5F21" w:rsidRPr="00B81AD5" w14:paraId="37DF0320" w14:textId="77777777" w:rsidTr="0003647E">
        <w:tc>
          <w:tcPr>
            <w:tcW w:w="703" w:type="dxa"/>
            <w:vMerge/>
          </w:tcPr>
          <w:p w14:paraId="4A1C613E" w14:textId="77777777" w:rsidR="001C5F21" w:rsidRPr="00B81AD5" w:rsidRDefault="001C5F21" w:rsidP="005B0B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DCB61F6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E79FD6C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14:paraId="68FBF704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14:paraId="25404C0A" w14:textId="62468191" w:rsidR="001C5F21" w:rsidRPr="002D30D5" w:rsidRDefault="001C5F21" w:rsidP="00F84E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18" w:type="dxa"/>
          </w:tcPr>
          <w:p w14:paraId="2EB1F194" w14:textId="67B9BA60" w:rsidR="001C5F21" w:rsidRPr="002D30D5" w:rsidRDefault="001C5F21" w:rsidP="00F84E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94" w:type="dxa"/>
          </w:tcPr>
          <w:p w14:paraId="7BD5D6A3" w14:textId="663B2148" w:rsidR="001C5F21" w:rsidRPr="002D30D5" w:rsidRDefault="001C5F21" w:rsidP="00F84E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94" w:type="dxa"/>
          </w:tcPr>
          <w:p w14:paraId="247CA93E" w14:textId="192DAE3C" w:rsidR="001C5F21" w:rsidRPr="002D30D5" w:rsidRDefault="001C5F21" w:rsidP="001C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94" w:type="dxa"/>
          </w:tcPr>
          <w:p w14:paraId="7B8D7B5A" w14:textId="6D73C9DE" w:rsidR="001C5F21" w:rsidRPr="002D30D5" w:rsidRDefault="001C5F21" w:rsidP="001C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10" w:type="dxa"/>
          </w:tcPr>
          <w:p w14:paraId="7DC21B8F" w14:textId="2827DCD7" w:rsidR="001C5F21" w:rsidRPr="002D30D5" w:rsidRDefault="001C5F21" w:rsidP="001C5F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276" w:type="dxa"/>
            <w:vMerge/>
          </w:tcPr>
          <w:p w14:paraId="1AA8447F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458863E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322C4A7" w14:textId="77777777" w:rsidR="001C5F21" w:rsidRPr="002D30D5" w:rsidRDefault="001C5F2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F21" w:rsidRPr="00B81AD5" w14:paraId="0FCD50DF" w14:textId="77777777" w:rsidTr="0003647E">
        <w:tc>
          <w:tcPr>
            <w:tcW w:w="703" w:type="dxa"/>
          </w:tcPr>
          <w:p w14:paraId="0187AEE8" w14:textId="77777777" w:rsidR="001C5F21" w:rsidRPr="00B81A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D4DAA4F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378B8319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44" w:type="dxa"/>
          </w:tcPr>
          <w:p w14:paraId="7E3138AF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1" w:type="dxa"/>
          </w:tcPr>
          <w:p w14:paraId="41589346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14:paraId="7E16CE73" w14:textId="77777777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4" w:type="dxa"/>
          </w:tcPr>
          <w:p w14:paraId="49AC9ADB" w14:textId="4503B0E8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4" w:type="dxa"/>
          </w:tcPr>
          <w:p w14:paraId="7D29F43C" w14:textId="1777BD0F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</w:tcPr>
          <w:p w14:paraId="4BFB12CE" w14:textId="26A9AB94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0" w:type="dxa"/>
          </w:tcPr>
          <w:p w14:paraId="7A0D3A94" w14:textId="136E00B3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688D467C" w14:textId="265497A6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14:paraId="0ED5F3AB" w14:textId="51EA171E" w:rsidR="001C5F21" w:rsidRPr="002D30D5" w:rsidRDefault="001C5F21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14:paraId="40F19AD2" w14:textId="6C2B0663" w:rsidR="001C5F21" w:rsidRPr="002D30D5" w:rsidRDefault="001C5F21" w:rsidP="00B81A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1AD5" w:rsidRPr="002D30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647E" w:rsidRPr="00B81AD5" w14:paraId="122AA627" w14:textId="3E1D0576" w:rsidTr="0003647E">
        <w:tc>
          <w:tcPr>
            <w:tcW w:w="703" w:type="dxa"/>
          </w:tcPr>
          <w:p w14:paraId="112D4E89" w14:textId="62914072" w:rsidR="0003647E" w:rsidRPr="00B81AD5" w:rsidRDefault="0052204F" w:rsidP="00036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0" w:type="dxa"/>
            <w:gridSpan w:val="12"/>
          </w:tcPr>
          <w:p w14:paraId="7A675E80" w14:textId="7A04E929" w:rsidR="0003647E" w:rsidRPr="002D30D5" w:rsidRDefault="0003647E" w:rsidP="0003647E">
            <w:pPr>
              <w:pStyle w:val="ConsPlusNormal"/>
              <w:ind w:left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Показатели проектной части муниципальной программы</w:t>
            </w:r>
          </w:p>
        </w:tc>
      </w:tr>
      <w:tr w:rsidR="00276D0B" w:rsidRPr="00B81AD5" w14:paraId="2FCD6627" w14:textId="77777777" w:rsidTr="0003647E">
        <w:tc>
          <w:tcPr>
            <w:tcW w:w="703" w:type="dxa"/>
          </w:tcPr>
          <w:p w14:paraId="4A869CFB" w14:textId="08B1F672" w:rsidR="00276D0B" w:rsidRPr="006F4A37" w:rsidRDefault="0052204F" w:rsidP="00276D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D0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559" w:type="dxa"/>
          </w:tcPr>
          <w:p w14:paraId="29411623" w14:textId="1555AC67" w:rsidR="00276D0B" w:rsidRPr="002D30D5" w:rsidRDefault="00276D0B" w:rsidP="00C600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в смену в процессе оказания амбулаторно-поликлинической медицинской помощи сельским жителям</w:t>
            </w:r>
          </w:p>
        </w:tc>
        <w:tc>
          <w:tcPr>
            <w:tcW w:w="1560" w:type="dxa"/>
          </w:tcPr>
          <w:p w14:paraId="40FB0519" w14:textId="25A8E165" w:rsidR="00276D0B" w:rsidRPr="002D30D5" w:rsidRDefault="0052204F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Посещений в смену</w:t>
            </w:r>
          </w:p>
        </w:tc>
        <w:tc>
          <w:tcPr>
            <w:tcW w:w="1544" w:type="dxa"/>
          </w:tcPr>
          <w:p w14:paraId="78FF5563" w14:textId="08A32968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219.7</w:t>
            </w:r>
          </w:p>
        </w:tc>
        <w:tc>
          <w:tcPr>
            <w:tcW w:w="791" w:type="dxa"/>
          </w:tcPr>
          <w:p w14:paraId="767BB7D7" w14:textId="53382D7C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918" w:type="dxa"/>
          </w:tcPr>
          <w:p w14:paraId="03489D22" w14:textId="61524430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794" w:type="dxa"/>
          </w:tcPr>
          <w:p w14:paraId="13C0D5BB" w14:textId="4D6251BD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794" w:type="dxa"/>
          </w:tcPr>
          <w:p w14:paraId="67D41923" w14:textId="5EEBBA87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794" w:type="dxa"/>
          </w:tcPr>
          <w:p w14:paraId="4ED53904" w14:textId="3982C4DF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810" w:type="dxa"/>
          </w:tcPr>
          <w:p w14:paraId="64F93E78" w14:textId="45DBE73B" w:rsidR="00276D0B" w:rsidRPr="002D30D5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1276" w:type="dxa"/>
          </w:tcPr>
          <w:p w14:paraId="0AD6B1FE" w14:textId="078BF54F" w:rsidR="00276D0B" w:rsidRPr="00C60074" w:rsidRDefault="00276D0B" w:rsidP="00C60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>Национальный проект "Здравоохранение";</w:t>
            </w:r>
          </w:p>
          <w:p w14:paraId="697702F6" w14:textId="77777777" w:rsidR="00276D0B" w:rsidRPr="00C60074" w:rsidRDefault="00276D0B" w:rsidP="00C60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>федеральный проект "Развитие системы оказания первичной медико-санитарной помощи";</w:t>
            </w:r>
          </w:p>
          <w:p w14:paraId="15B97F39" w14:textId="77777777" w:rsidR="00276D0B" w:rsidRPr="00C60074" w:rsidRDefault="00276D0B" w:rsidP="00C60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"Развитие системы оказания первичной медико-санитарной помощи";</w:t>
            </w:r>
          </w:p>
          <w:p w14:paraId="141D200F" w14:textId="085257BF" w:rsidR="00276D0B" w:rsidRPr="00C60074" w:rsidRDefault="00276D0B" w:rsidP="00C60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"Строительство, капитальный ремонт и реконструкция объектов здравоохранения Краснодарского края"</w:t>
            </w:r>
          </w:p>
          <w:p w14:paraId="48DE70A3" w14:textId="5B38262B" w:rsidR="00276D0B" w:rsidRPr="002D30D5" w:rsidRDefault="00276D0B" w:rsidP="00C600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 xml:space="preserve">Указ Президента </w:t>
            </w:r>
            <w:r w:rsidRPr="00C6007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от 7 мая 2024 г. № 309 “О национальных целях развития Российской Федерации на период до 2030 года и на перспективу до 2036 года”</w:t>
            </w:r>
          </w:p>
        </w:tc>
        <w:tc>
          <w:tcPr>
            <w:tcW w:w="2977" w:type="dxa"/>
          </w:tcPr>
          <w:p w14:paraId="570C3727" w14:textId="2823CD00" w:rsidR="00276D0B" w:rsidRPr="002D30D5" w:rsidRDefault="00276D0B" w:rsidP="00276D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промышленности, транспорта, строительства и ЖКХ администрации муниципального образования Белореченский район</w:t>
            </w:r>
          </w:p>
          <w:p w14:paraId="1893FE66" w14:textId="77777777" w:rsidR="00276D0B" w:rsidRPr="002D30D5" w:rsidRDefault="00276D0B" w:rsidP="00276D0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0935917" w14:textId="07356D80" w:rsidR="00276D0B" w:rsidRPr="00C60074" w:rsidRDefault="00276D0B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0074">
              <w:rPr>
                <w:rFonts w:ascii="Times New Roman" w:hAnsi="Times New Roman" w:cs="Times New Roman"/>
                <w:sz w:val="16"/>
                <w:szCs w:val="16"/>
              </w:rPr>
              <w:t>НЦ: повышение ожидаемой продолжительности жизни до 78 лет, сохранение населения, здоровье и благополучие людей.</w:t>
            </w:r>
          </w:p>
        </w:tc>
      </w:tr>
      <w:tr w:rsidR="002D5C9B" w:rsidRPr="00B81AD5" w14:paraId="46126756" w14:textId="57A579A3" w:rsidTr="002D5C9B">
        <w:tc>
          <w:tcPr>
            <w:tcW w:w="703" w:type="dxa"/>
          </w:tcPr>
          <w:p w14:paraId="1E47DDBD" w14:textId="79DE2644" w:rsidR="002D5C9B" w:rsidRPr="0003647E" w:rsidRDefault="0052204F" w:rsidP="000364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10" w:type="dxa"/>
            <w:gridSpan w:val="12"/>
          </w:tcPr>
          <w:p w14:paraId="02385755" w14:textId="42040DA1" w:rsidR="002D5C9B" w:rsidRPr="002D30D5" w:rsidRDefault="0003647E" w:rsidP="000364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Показатели процессной части муниципальной программы</w:t>
            </w:r>
          </w:p>
        </w:tc>
      </w:tr>
      <w:tr w:rsidR="00C76802" w:rsidRPr="00B81AD5" w14:paraId="31F896B1" w14:textId="77777777" w:rsidTr="0003647E">
        <w:tc>
          <w:tcPr>
            <w:tcW w:w="703" w:type="dxa"/>
          </w:tcPr>
          <w:p w14:paraId="31A33650" w14:textId="2E5090BB" w:rsidR="00C76802" w:rsidRDefault="0052204F" w:rsidP="00FC6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6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6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D67604B" w14:textId="270784DB" w:rsidR="00C76802" w:rsidRPr="002D30D5" w:rsidRDefault="0095315E" w:rsidP="0095315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C76802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r w:rsidR="00C76802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получающих услуги водоснабжения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образовании </w:t>
            </w:r>
            <w:proofErr w:type="spellStart"/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560" w:type="dxa"/>
          </w:tcPr>
          <w:p w14:paraId="61E61727" w14:textId="3AE558A9" w:rsidR="00C76802" w:rsidRPr="002D30D5" w:rsidRDefault="00C76802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544" w:type="dxa"/>
          </w:tcPr>
          <w:p w14:paraId="53132150" w14:textId="41470D7E" w:rsidR="00C76802" w:rsidRPr="002D30D5" w:rsidRDefault="00FC6DC5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791" w:type="dxa"/>
          </w:tcPr>
          <w:p w14:paraId="1FF1D45A" w14:textId="063095E7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8" w:type="dxa"/>
          </w:tcPr>
          <w:p w14:paraId="1B6C55D1" w14:textId="38DAEC09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</w:tcPr>
          <w:p w14:paraId="2624F397" w14:textId="3771783D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</w:tcPr>
          <w:p w14:paraId="72A1B853" w14:textId="6A7A94ED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</w:tcPr>
          <w:p w14:paraId="41294B80" w14:textId="15CD57B5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</w:tcPr>
          <w:p w14:paraId="6842575F" w14:textId="22D4D3BB" w:rsidR="00C76802" w:rsidRPr="002D30D5" w:rsidRDefault="0095315E" w:rsidP="0048381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483814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36BF47EB" w14:textId="77777777" w:rsidR="00C76802" w:rsidRPr="009840EA" w:rsidRDefault="00C76802" w:rsidP="00C768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Указ Президента Российской Федерации от 7 мая 2024 г. № 309 “О национальных целях развития Российской Федерации на период до 2030 года и на перспективу до 2036 года”;</w:t>
            </w:r>
          </w:p>
          <w:p w14:paraId="6336C1E9" w14:textId="673FF79E" w:rsidR="00C76802" w:rsidRPr="009840EA" w:rsidRDefault="00C76802" w:rsidP="00C768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Стратегия развития строительной отрасли и жилищно-коммунального хозяйства Российской Федерации на период до 2030 года с прогнозом до 2035 года (распоряжение Правительства Российской Федерации 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от 31 октября 2022 г. N 3268-р).</w:t>
            </w:r>
          </w:p>
          <w:p w14:paraId="541ECA9A" w14:textId="77777777" w:rsidR="00C76802" w:rsidRPr="002D30D5" w:rsidRDefault="00C76802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B9E2AF" w14:textId="7DE1EE15" w:rsidR="00C76802" w:rsidRPr="002D30D5" w:rsidRDefault="00620BCF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</w:t>
            </w:r>
            <w:r w:rsidR="00C76802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промышленности, транспорта, строительства и ЖКХ администрации муниципального образования </w:t>
            </w:r>
            <w:proofErr w:type="spellStart"/>
            <w:r w:rsidR="00C76802"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="00C76802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14:paraId="643A21A6" w14:textId="77777777" w:rsidR="00C76802" w:rsidRPr="002D30D5" w:rsidRDefault="00C76802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F4FC9" w14:textId="77777777" w:rsidR="00C76802" w:rsidRPr="002D30D5" w:rsidRDefault="00C76802" w:rsidP="00C7680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29C17C" w14:textId="77777777" w:rsidR="00C76802" w:rsidRPr="00C60074" w:rsidRDefault="00C76802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0074">
              <w:rPr>
                <w:rFonts w:ascii="Times New Roman" w:hAnsi="Times New Roman" w:cs="Times New Roman"/>
                <w:sz w:val="14"/>
                <w:szCs w:val="14"/>
              </w:rPr>
              <w:t>НЦ:</w:t>
            </w:r>
          </w:p>
          <w:p w14:paraId="49B4A3B1" w14:textId="52DD437F" w:rsidR="00C76802" w:rsidRPr="002D30D5" w:rsidRDefault="00C76802" w:rsidP="00C600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074">
              <w:rPr>
                <w:rFonts w:ascii="Times New Roman" w:hAnsi="Times New Roman" w:cs="Times New Roman"/>
                <w:sz w:val="14"/>
                <w:szCs w:val="14"/>
              </w:rPr>
              <w:t xml:space="preserve">комфортная и безопасная среда для жизни;  </w:t>
            </w:r>
            <w:r w:rsidR="0082245A" w:rsidRPr="00C60074">
              <w:rPr>
                <w:rFonts w:ascii="Times New Roman" w:hAnsi="Times New Roman" w:cs="Times New Roman"/>
                <w:sz w:val="14"/>
                <w:szCs w:val="14"/>
              </w:rPr>
              <w:t>сохранение населения, здоровье и благополучие людей.</w:t>
            </w:r>
          </w:p>
        </w:tc>
      </w:tr>
      <w:tr w:rsidR="00DF5DA9" w:rsidRPr="00B81AD5" w14:paraId="31495AEE" w14:textId="77777777" w:rsidTr="0003647E">
        <w:tc>
          <w:tcPr>
            <w:tcW w:w="703" w:type="dxa"/>
          </w:tcPr>
          <w:p w14:paraId="7D08E6BE" w14:textId="49A89D59" w:rsidR="00DF5DA9" w:rsidRPr="00B81AD5" w:rsidRDefault="0052204F" w:rsidP="00FC6D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36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6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989093F" w14:textId="4795BC40" w:rsidR="00DF5DA9" w:rsidRPr="002D30D5" w:rsidRDefault="00CC6EA5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Количество жилых помещений, предоставленных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60" w:type="dxa"/>
          </w:tcPr>
          <w:p w14:paraId="7934AA66" w14:textId="04214F3C" w:rsidR="00DF5DA9" w:rsidRPr="002D30D5" w:rsidRDefault="007B5E89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44" w:type="dxa"/>
          </w:tcPr>
          <w:p w14:paraId="7479F633" w14:textId="4430EEF7" w:rsidR="00DF5DA9" w:rsidRPr="002D30D5" w:rsidRDefault="00FC6DC5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91" w:type="dxa"/>
          </w:tcPr>
          <w:p w14:paraId="05E6F925" w14:textId="671879A9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1142" w:rsidRPr="002D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14:paraId="08F0A23D" w14:textId="633A813F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1142" w:rsidRPr="002D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4" w:type="dxa"/>
          </w:tcPr>
          <w:p w14:paraId="128CAE91" w14:textId="199EC1B1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3A11B131" w14:textId="6F60EACF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53C76756" w14:textId="7DF34CA6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3D43379" w14:textId="220CB628" w:rsidR="00DF5DA9" w:rsidRPr="002D30D5" w:rsidRDefault="000401E0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1EC76BA5" w14:textId="378D7F5C" w:rsidR="00DF5DA9" w:rsidRPr="009840EA" w:rsidRDefault="00563AB0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="00DF5DA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исло граждан, указанных в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>п.4 ч.3 ст.1</w:t>
            </w:r>
            <w:r w:rsidR="00DF5DA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Закона Краснодарского края от 28 июля 2006 г. N 1077-КЗ "О мерах социальной поддержки по обеспечению жильем граждан отдельных категорий", улучшивших жилищные условия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402C6561" w14:textId="77777777" w:rsidR="000B6CC2" w:rsidRPr="002D30D5" w:rsidRDefault="00DF5DA9" w:rsidP="000B6CC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вопросам семьи и детства </w:t>
            </w:r>
            <w:r w:rsidR="000B6CC2" w:rsidRPr="002D30D5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образования Белореченский район</w:t>
            </w:r>
          </w:p>
          <w:p w14:paraId="64A37589" w14:textId="110D240B" w:rsidR="00DF5DA9" w:rsidRPr="002D30D5" w:rsidRDefault="00DF5DA9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7965BE" w14:textId="77777777" w:rsidR="00DF5DA9" w:rsidRPr="002D30D5" w:rsidRDefault="00DF5DA9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3410AD5" w14:textId="637AED1C" w:rsidR="00DF5DA9" w:rsidRPr="00F35F87" w:rsidRDefault="00DF5DA9" w:rsidP="00DF5DA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НЦ:</w:t>
            </w:r>
            <w:r w:rsidRPr="00F35F87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 xml:space="preserve"> </w:t>
            </w:r>
            <w:r w:rsidRPr="00F35F87">
              <w:rPr>
                <w:rFonts w:ascii="Times New Roman" w:hAnsi="Times New Roman" w:cs="Times New Roman"/>
                <w:color w:val="333333"/>
                <w:sz w:val="14"/>
                <w:szCs w:val="14"/>
                <w:shd w:val="clear" w:color="auto" w:fill="FFFFFF"/>
              </w:rPr>
              <w:t>сохранение населения, укрепление здоровья и повышение благополучия людей, поддержка семьи</w:t>
            </w:r>
            <w:r w:rsidR="00E12313" w:rsidRPr="00F35F87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5C1142" w:rsidRPr="00B81AD5" w14:paraId="61CD212F" w14:textId="77777777" w:rsidTr="0003647E">
        <w:tc>
          <w:tcPr>
            <w:tcW w:w="703" w:type="dxa"/>
          </w:tcPr>
          <w:p w14:paraId="6F8EBE4C" w14:textId="78E822EF" w:rsidR="005C1142" w:rsidRDefault="0052204F" w:rsidP="005C11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114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559" w:type="dxa"/>
          </w:tcPr>
          <w:p w14:paraId="52274EE9" w14:textId="030004F1" w:rsidR="005C1142" w:rsidRPr="002D30D5" w:rsidRDefault="005C1142" w:rsidP="005C1142">
            <w:pPr>
              <w:pStyle w:val="ConsPlusNormal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D30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Доля лиц из числа детей-сирот и детей, оставшихся без попечения родителей, имеющих право на обеспечение жилыми помещениями и обеспеченных жилыми помещениями по договорам найма специализирова</w:t>
            </w:r>
            <w:r w:rsidRPr="002D30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нных жилых помещений, к общей численности лиц из числа детей-сирот и детей, оставшихся без попечения родителей, имеющих право на обеспечение жилыми помещениями</w:t>
            </w:r>
          </w:p>
        </w:tc>
        <w:tc>
          <w:tcPr>
            <w:tcW w:w="1560" w:type="dxa"/>
          </w:tcPr>
          <w:p w14:paraId="490B30A9" w14:textId="42751C92" w:rsidR="005C1142" w:rsidRPr="002D30D5" w:rsidRDefault="005C1142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544" w:type="dxa"/>
          </w:tcPr>
          <w:p w14:paraId="4D56B270" w14:textId="4660E85B" w:rsidR="005C1142" w:rsidRPr="002D30D5" w:rsidRDefault="005C1142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56.03</w:t>
            </w:r>
          </w:p>
        </w:tc>
        <w:tc>
          <w:tcPr>
            <w:tcW w:w="791" w:type="dxa"/>
          </w:tcPr>
          <w:p w14:paraId="120853DF" w14:textId="2A7B605E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20.7</w:t>
            </w:r>
          </w:p>
        </w:tc>
        <w:tc>
          <w:tcPr>
            <w:tcW w:w="918" w:type="dxa"/>
          </w:tcPr>
          <w:p w14:paraId="64865C0A" w14:textId="18523656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466FE" w:rsidRPr="002D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466FE"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</w:tcPr>
          <w:p w14:paraId="1185D728" w14:textId="220D8EBB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569BE61B" w14:textId="46009567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35D78C13" w14:textId="7CAA8BBE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9258ED1" w14:textId="1E330C7B" w:rsidR="005C1142" w:rsidRPr="002D30D5" w:rsidRDefault="00264B5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0E4C091" w14:textId="620BD0B3" w:rsidR="005C1142" w:rsidRPr="009840EA" w:rsidRDefault="005C1142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Число граждан, указанных в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>п.4 ч.3 ст.1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Закона Краснодарского края от 28 июля 2006 г. N 1077-КЗ "О мерах социальной поддержки по обеспечению жильем граждан отдельных категорий", улучшивших жилищные условия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3DA528CE" w14:textId="77777777" w:rsidR="005C1142" w:rsidRPr="002D30D5" w:rsidRDefault="005C1142" w:rsidP="005C1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вопросам семьи и детства администрации муниципального образования </w:t>
            </w:r>
            <w:proofErr w:type="spellStart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14:paraId="041B3E35" w14:textId="77777777" w:rsidR="005C1142" w:rsidRPr="002D30D5" w:rsidRDefault="005C1142" w:rsidP="005C1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C4FF3" w14:textId="77777777" w:rsidR="005C1142" w:rsidRPr="002D30D5" w:rsidRDefault="005C1142" w:rsidP="005C11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D53C584" w14:textId="242E22CA" w:rsidR="005C1142" w:rsidRPr="00F35F87" w:rsidRDefault="005C1142" w:rsidP="005C114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НЦ:</w:t>
            </w:r>
            <w:r w:rsidRPr="00F35F87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 xml:space="preserve"> </w:t>
            </w:r>
            <w:r w:rsidRPr="00F35F87">
              <w:rPr>
                <w:rFonts w:ascii="Times New Roman" w:hAnsi="Times New Roman" w:cs="Times New Roman"/>
                <w:color w:val="333333"/>
                <w:sz w:val="14"/>
                <w:szCs w:val="14"/>
                <w:shd w:val="clear" w:color="auto" w:fill="FFFFFF"/>
              </w:rPr>
              <w:t>сохранение населения, укрепление здоровья и повышение благополучия людей, поддержка семьи</w:t>
            </w:r>
            <w:r w:rsidRPr="00F35F87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AF7133" w:rsidRPr="00B81AD5" w14:paraId="1CEB351D" w14:textId="77777777" w:rsidTr="0003647E">
        <w:tc>
          <w:tcPr>
            <w:tcW w:w="703" w:type="dxa"/>
          </w:tcPr>
          <w:p w14:paraId="007FE6C3" w14:textId="57D68BE8" w:rsidR="00AF7133" w:rsidRPr="00B81AD5" w:rsidRDefault="0052204F" w:rsidP="00AF71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F713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559" w:type="dxa"/>
          </w:tcPr>
          <w:p w14:paraId="45C47E36" w14:textId="7D2967E0" w:rsidR="00AF7133" w:rsidRPr="002D30D5" w:rsidRDefault="00AF7133" w:rsidP="00AF71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Число детей, охваченных дошкольным образованием</w:t>
            </w:r>
          </w:p>
        </w:tc>
        <w:tc>
          <w:tcPr>
            <w:tcW w:w="1560" w:type="dxa"/>
          </w:tcPr>
          <w:p w14:paraId="1E2AC060" w14:textId="26C81A69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544" w:type="dxa"/>
          </w:tcPr>
          <w:p w14:paraId="6922F13F" w14:textId="00D1FC1B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4728</w:t>
            </w:r>
          </w:p>
        </w:tc>
        <w:tc>
          <w:tcPr>
            <w:tcW w:w="791" w:type="dxa"/>
          </w:tcPr>
          <w:p w14:paraId="7C8DFDF0" w14:textId="263DFF4D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918" w:type="dxa"/>
          </w:tcPr>
          <w:p w14:paraId="6E53CA49" w14:textId="7CDC49B8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794" w:type="dxa"/>
          </w:tcPr>
          <w:p w14:paraId="1F843427" w14:textId="1DE053E8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794" w:type="dxa"/>
          </w:tcPr>
          <w:p w14:paraId="2DD189B8" w14:textId="0B17B500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794" w:type="dxa"/>
          </w:tcPr>
          <w:p w14:paraId="5A9D319B" w14:textId="119DA8BB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810" w:type="dxa"/>
          </w:tcPr>
          <w:p w14:paraId="5B84F860" w14:textId="15A1D128" w:rsidR="00AF7133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4910</w:t>
            </w:r>
          </w:p>
        </w:tc>
        <w:tc>
          <w:tcPr>
            <w:tcW w:w="1276" w:type="dxa"/>
          </w:tcPr>
          <w:p w14:paraId="17395863" w14:textId="36DA5B19" w:rsidR="00AF7133" w:rsidRPr="009840EA" w:rsidRDefault="00AF7133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Единый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план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1 октября 2021 г. N 2765-р); государственная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 "Развитие образования" (постановление Правительства Российской Федерации от 26 декабря 2017 г. N 1642)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7C3186DE" w14:textId="77777777" w:rsidR="00AF7133" w:rsidRPr="002D30D5" w:rsidRDefault="00AF7133" w:rsidP="00AF71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образованием администрации муниципального образования Белореченский район</w:t>
            </w:r>
          </w:p>
          <w:p w14:paraId="4A181392" w14:textId="51C13595" w:rsidR="00AF7133" w:rsidRPr="002D30D5" w:rsidRDefault="00AF7133" w:rsidP="00AF71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09BD2" w14:textId="77777777" w:rsidR="00AF7133" w:rsidRPr="002D30D5" w:rsidRDefault="00AF7133" w:rsidP="00AF713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667033" w14:textId="0A3B3A91" w:rsidR="00AF7133" w:rsidRPr="00F35F87" w:rsidRDefault="00AF7133" w:rsidP="00AF7133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НЦ: комфортная и безопасная среда для жизни;  сохранение населения, здоровье и благополучие людей; ГП: доступность дошкольного образования для детей в возрасте от 3 до 7 лет.</w:t>
            </w:r>
          </w:p>
        </w:tc>
      </w:tr>
      <w:tr w:rsidR="00A40A7B" w:rsidRPr="00B81AD5" w14:paraId="0CEF0306" w14:textId="77777777" w:rsidTr="0003647E">
        <w:tc>
          <w:tcPr>
            <w:tcW w:w="703" w:type="dxa"/>
          </w:tcPr>
          <w:p w14:paraId="5EDB94F9" w14:textId="2B60C1CE" w:rsidR="00A40A7B" w:rsidRDefault="0052204F" w:rsidP="00A40A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566B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559" w:type="dxa"/>
          </w:tcPr>
          <w:p w14:paraId="7C115D86" w14:textId="77777777" w:rsidR="00D70EFB" w:rsidRPr="002D30D5" w:rsidRDefault="00A40A7B" w:rsidP="00A40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14:paraId="28EF0753" w14:textId="4D306A82" w:rsidR="00A40A7B" w:rsidRPr="002D30D5" w:rsidRDefault="00D70EFB" w:rsidP="00D70EF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разработанной проектно-сметной документации для строительства </w:t>
            </w:r>
            <w:r w:rsidR="00A40A7B" w:rsidRPr="002D30D5">
              <w:rPr>
                <w:rFonts w:ascii="Times New Roman" w:hAnsi="Times New Roman" w:cs="Times New Roman"/>
                <w:sz w:val="20"/>
                <w:szCs w:val="20"/>
              </w:rPr>
              <w:t>дошкольных образовательных организаций</w:t>
            </w:r>
          </w:p>
        </w:tc>
        <w:tc>
          <w:tcPr>
            <w:tcW w:w="1560" w:type="dxa"/>
          </w:tcPr>
          <w:p w14:paraId="74F8C015" w14:textId="4D09769D" w:rsidR="00A40A7B" w:rsidRPr="002D30D5" w:rsidRDefault="00A40A7B" w:rsidP="00A40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44" w:type="dxa"/>
          </w:tcPr>
          <w:p w14:paraId="05EDEA08" w14:textId="140FF543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" w:type="dxa"/>
          </w:tcPr>
          <w:p w14:paraId="1337E6E3" w14:textId="1E4EC785" w:rsidR="00A40A7B" w:rsidRPr="002D30D5" w:rsidRDefault="006C41E9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14:paraId="62A14BDC" w14:textId="71D5836D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60E81601" w14:textId="4D83B6D2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42A11176" w14:textId="0FD511E2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3827A154" w14:textId="4B7BEEF6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364D59A" w14:textId="375BE86D" w:rsidR="00A40A7B" w:rsidRPr="002D30D5" w:rsidRDefault="00D70EFB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2E6356BA" w14:textId="4F44347F" w:rsidR="00A40A7B" w:rsidRPr="009840EA" w:rsidRDefault="00A40A7B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Единый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1 октября 2021 г. N 2765-р); государственная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 "Развитие образования" (постановление Правительства Российской Федерации от 26 декабря 2017 г. N 1642)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63837640" w14:textId="77777777" w:rsidR="00A40A7B" w:rsidRPr="002D30D5" w:rsidRDefault="00A40A7B" w:rsidP="00A40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образованием администрации муниципального образования </w:t>
            </w:r>
            <w:proofErr w:type="spellStart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14:paraId="455C547C" w14:textId="77777777" w:rsidR="00A40A7B" w:rsidRPr="002D30D5" w:rsidRDefault="00A40A7B" w:rsidP="00A40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2F8FC" w14:textId="77777777" w:rsidR="00A40A7B" w:rsidRPr="002D30D5" w:rsidRDefault="00A40A7B" w:rsidP="00A40A7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116A619" w14:textId="19A8C814" w:rsidR="00A40A7B" w:rsidRPr="00F35F87" w:rsidRDefault="00A40A7B" w:rsidP="00A40A7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 xml:space="preserve">НЦ: </w:t>
            </w:r>
            <w:r w:rsidR="0082245A" w:rsidRPr="00F35F87">
              <w:rPr>
                <w:rFonts w:ascii="Times New Roman" w:hAnsi="Times New Roman" w:cs="Times New Roman"/>
                <w:sz w:val="14"/>
                <w:szCs w:val="14"/>
              </w:rPr>
              <w:t>комфортная и безопасная среда для жизни;  сохранение населения, здоровье и благополучие людей</w:t>
            </w: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; ВДЛ: уровень образования; ГП: доступность дошкольного образования для детей в возрасте от 3 до 7 лет.</w:t>
            </w:r>
          </w:p>
        </w:tc>
      </w:tr>
      <w:tr w:rsidR="00605BCA" w:rsidRPr="00B81AD5" w14:paraId="7E91E78A" w14:textId="77777777" w:rsidTr="0003647E">
        <w:tc>
          <w:tcPr>
            <w:tcW w:w="703" w:type="dxa"/>
          </w:tcPr>
          <w:p w14:paraId="19E54660" w14:textId="6BF68908" w:rsidR="00605BCA" w:rsidRPr="00B81AD5" w:rsidRDefault="00C76BFB" w:rsidP="00856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BC9912B" w14:textId="11AD7073" w:rsidR="00605BCA" w:rsidRPr="002D30D5" w:rsidRDefault="00605BCA" w:rsidP="007019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01943" w:rsidRPr="002D30D5">
              <w:rPr>
                <w:rFonts w:ascii="Times New Roman" w:hAnsi="Times New Roman" w:cs="Times New Roman"/>
                <w:sz w:val="20"/>
                <w:szCs w:val="20"/>
              </w:rPr>
              <w:t>учащихся во вторую смену</w:t>
            </w:r>
          </w:p>
        </w:tc>
        <w:tc>
          <w:tcPr>
            <w:tcW w:w="1560" w:type="dxa"/>
          </w:tcPr>
          <w:p w14:paraId="4ED2CC40" w14:textId="3EEC5397" w:rsidR="00605BCA" w:rsidRPr="002D30D5" w:rsidRDefault="00666E7C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544" w:type="dxa"/>
          </w:tcPr>
          <w:p w14:paraId="07F2A4D8" w14:textId="78151FBB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4244</w:t>
            </w:r>
          </w:p>
        </w:tc>
        <w:tc>
          <w:tcPr>
            <w:tcW w:w="791" w:type="dxa"/>
          </w:tcPr>
          <w:p w14:paraId="02AAB409" w14:textId="07D83A37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918" w:type="dxa"/>
          </w:tcPr>
          <w:p w14:paraId="69C96E45" w14:textId="7E9D9526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94" w:type="dxa"/>
          </w:tcPr>
          <w:p w14:paraId="6F984553" w14:textId="0744ABD0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4050</w:t>
            </w:r>
          </w:p>
        </w:tc>
        <w:tc>
          <w:tcPr>
            <w:tcW w:w="794" w:type="dxa"/>
          </w:tcPr>
          <w:p w14:paraId="3FA88673" w14:textId="39854178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3850</w:t>
            </w:r>
          </w:p>
        </w:tc>
        <w:tc>
          <w:tcPr>
            <w:tcW w:w="794" w:type="dxa"/>
          </w:tcPr>
          <w:p w14:paraId="3F3AC903" w14:textId="518C89FA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3750</w:t>
            </w:r>
          </w:p>
        </w:tc>
        <w:tc>
          <w:tcPr>
            <w:tcW w:w="810" w:type="dxa"/>
          </w:tcPr>
          <w:p w14:paraId="4D3E4CC2" w14:textId="17F4A65A" w:rsidR="00605BCA" w:rsidRPr="002D30D5" w:rsidRDefault="00AF7133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3450</w:t>
            </w:r>
          </w:p>
        </w:tc>
        <w:tc>
          <w:tcPr>
            <w:tcW w:w="1276" w:type="dxa"/>
          </w:tcPr>
          <w:p w14:paraId="6A13920E" w14:textId="0809AF99" w:rsidR="00605BCA" w:rsidRPr="009840EA" w:rsidRDefault="00605BCA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Единый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план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1 октября 2021 г. N 2765-р); государственная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"Развитие образования" (постановление Правительства Российской Федерации от 26 декабря 2017 г. N 1642)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7805A191" w14:textId="77777777" w:rsidR="00605BCA" w:rsidRPr="002D30D5" w:rsidRDefault="00605BCA" w:rsidP="00605B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образованием администрации муниципального образования Белореченский район</w:t>
            </w:r>
          </w:p>
          <w:p w14:paraId="0BD70C4A" w14:textId="77777777" w:rsidR="00605BCA" w:rsidRPr="002D30D5" w:rsidRDefault="00605BCA" w:rsidP="00605BC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FF2742" w14:textId="3D038420" w:rsidR="00605BCA" w:rsidRPr="00F35F87" w:rsidRDefault="00605BCA" w:rsidP="00605BC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 xml:space="preserve">НЦ: </w:t>
            </w:r>
            <w:r w:rsidR="0082245A" w:rsidRPr="00F35F87">
              <w:rPr>
                <w:rFonts w:ascii="Times New Roman" w:hAnsi="Times New Roman" w:cs="Times New Roman"/>
                <w:sz w:val="14"/>
                <w:szCs w:val="14"/>
              </w:rPr>
              <w:t>комфортная и безопасная среда для жизни;  сохранение населения, здоровье и благополучие людей</w:t>
            </w:r>
            <w:r w:rsidR="0015499B" w:rsidRPr="00F35F87">
              <w:rPr>
                <w:rFonts w:ascii="Times New Roman" w:hAnsi="Times New Roman" w:cs="Times New Roman"/>
                <w:sz w:val="14"/>
                <w:szCs w:val="14"/>
              </w:rPr>
              <w:t>; ВДЛ: уровень образования.</w:t>
            </w:r>
          </w:p>
        </w:tc>
      </w:tr>
      <w:tr w:rsidR="00773E64" w:rsidRPr="00B81AD5" w14:paraId="284CB718" w14:textId="77777777" w:rsidTr="0003647E">
        <w:tc>
          <w:tcPr>
            <w:tcW w:w="703" w:type="dxa"/>
          </w:tcPr>
          <w:p w14:paraId="0DE31825" w14:textId="254FA3F3" w:rsidR="00773E64" w:rsidRPr="00B81AD5" w:rsidRDefault="00BC0EF1" w:rsidP="00856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364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66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5C21F4BE" w14:textId="51E89B49" w:rsidR="00773E64" w:rsidRPr="002D30D5" w:rsidRDefault="00BA27AD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BC0EF1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разработанной проектно-сметной документации для строительства 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</w:p>
        </w:tc>
        <w:tc>
          <w:tcPr>
            <w:tcW w:w="1560" w:type="dxa"/>
          </w:tcPr>
          <w:p w14:paraId="1DB70ACC" w14:textId="2AADBD30" w:rsidR="00773E64" w:rsidRPr="002D30D5" w:rsidRDefault="00BA27AD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666E7C" w:rsidRPr="002D30D5">
              <w:rPr>
                <w:rFonts w:ascii="Times New Roman" w:hAnsi="Times New Roman" w:cs="Times New Roman"/>
                <w:sz w:val="20"/>
                <w:szCs w:val="20"/>
              </w:rPr>
              <w:t>иница</w:t>
            </w:r>
          </w:p>
        </w:tc>
        <w:tc>
          <w:tcPr>
            <w:tcW w:w="1544" w:type="dxa"/>
          </w:tcPr>
          <w:p w14:paraId="1225EB8F" w14:textId="296DB8B0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" w:type="dxa"/>
          </w:tcPr>
          <w:p w14:paraId="53CA904F" w14:textId="79B68B87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14:paraId="1D0F0BDB" w14:textId="7FAB15FB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65468C46" w14:textId="07717473" w:rsidR="00773E64" w:rsidRPr="002D30D5" w:rsidRDefault="00BA27AD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5E8050B7" w14:textId="365A5E08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</w:tcPr>
          <w:p w14:paraId="7BA55CE9" w14:textId="3D7DA4B3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11EA4E15" w14:textId="1F9080ED" w:rsidR="00773E64" w:rsidRPr="002D30D5" w:rsidRDefault="00BC0EF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64C243C8" w14:textId="450E1DB4" w:rsidR="00773E64" w:rsidRPr="009840EA" w:rsidRDefault="00D6648C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Единый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план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1 октября 2021 г. N 2765-р); государственная 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программа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 "Развитие образования" (постановление Правительства Российской Федерации от 26 декабря 2017 г. N 1642)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7D45AF02" w14:textId="77777777" w:rsidR="00BA27AD" w:rsidRPr="002D30D5" w:rsidRDefault="00BA27AD" w:rsidP="00BA27A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образованием администрации муниципального образования Белореченский район</w:t>
            </w:r>
          </w:p>
          <w:p w14:paraId="0BAF4CCA" w14:textId="77777777" w:rsidR="00773E64" w:rsidRPr="002D30D5" w:rsidRDefault="00773E64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F5E428" w14:textId="77777777" w:rsidR="00BA27AD" w:rsidRPr="00F35F87" w:rsidRDefault="00BA27AD" w:rsidP="00BA27A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НЦ:</w:t>
            </w:r>
          </w:p>
          <w:p w14:paraId="5F21A1E5" w14:textId="40AA08F1" w:rsidR="00773E64" w:rsidRPr="002D30D5" w:rsidRDefault="0082245A" w:rsidP="00DF5DA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комфортная и безопасная среда для жизни;  сохранение населения, здоровье и благополучие людей.</w:t>
            </w:r>
          </w:p>
        </w:tc>
      </w:tr>
      <w:tr w:rsidR="003E79EE" w:rsidRPr="00B81AD5" w14:paraId="7643BDF0" w14:textId="77777777" w:rsidTr="0003647E">
        <w:tc>
          <w:tcPr>
            <w:tcW w:w="703" w:type="dxa"/>
          </w:tcPr>
          <w:p w14:paraId="71E9BBD2" w14:textId="79A12813" w:rsidR="003E79EE" w:rsidRPr="00B81AD5" w:rsidRDefault="00BC0EF1" w:rsidP="003E79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79E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1559" w:type="dxa"/>
          </w:tcPr>
          <w:p w14:paraId="2ED76B04" w14:textId="5240B59F" w:rsidR="003E79EE" w:rsidRPr="002D30D5" w:rsidRDefault="00BC0EF1" w:rsidP="003E7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3E79EE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котельных в образовательных организациях переведенных на </w:t>
            </w:r>
            <w:r w:rsidR="003E79EE"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альтернативные виды топлива</w:t>
            </w:r>
          </w:p>
        </w:tc>
        <w:tc>
          <w:tcPr>
            <w:tcW w:w="1560" w:type="dxa"/>
          </w:tcPr>
          <w:p w14:paraId="2A5A7BE5" w14:textId="66CF3165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  <w:p w14:paraId="19313885" w14:textId="5F1100D9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14:paraId="10520569" w14:textId="16160C8E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791" w:type="dxa"/>
          </w:tcPr>
          <w:p w14:paraId="35A63E60" w14:textId="7C196DD0" w:rsidR="003E79EE" w:rsidRPr="002D30D5" w:rsidRDefault="00A33341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918" w:type="dxa"/>
          </w:tcPr>
          <w:p w14:paraId="45B3A950" w14:textId="6BDE439C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94" w:type="dxa"/>
          </w:tcPr>
          <w:p w14:paraId="187343FF" w14:textId="37562D47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94" w:type="dxa"/>
          </w:tcPr>
          <w:p w14:paraId="190450A0" w14:textId="11047A38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94" w:type="dxa"/>
          </w:tcPr>
          <w:p w14:paraId="5595CC70" w14:textId="477E9275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810" w:type="dxa"/>
          </w:tcPr>
          <w:p w14:paraId="6ED0B502" w14:textId="78D78947" w:rsidR="003E79EE" w:rsidRPr="002D30D5" w:rsidRDefault="003E79EE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</w:tcPr>
          <w:p w14:paraId="57BD0323" w14:textId="62D6A8BD" w:rsidR="003E79EE" w:rsidRPr="009840EA" w:rsidRDefault="003E79EE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Единый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план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по достижению национальных целей развития Российской Федерации на период до 2024 года и на 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плановый период до 2030 года (распоряжение Правительства Российской Федерации от 1 октября 2021 г. N 2765-р)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1A64BCD9" w14:textId="77777777" w:rsidR="003E79EE" w:rsidRPr="002D30D5" w:rsidRDefault="003E79EE" w:rsidP="003E7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образованием администрации муниципального образования </w:t>
            </w:r>
            <w:proofErr w:type="spellStart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14:paraId="092E47D6" w14:textId="77777777" w:rsidR="003E79EE" w:rsidRPr="002D30D5" w:rsidRDefault="003E79EE" w:rsidP="003E79E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F86825B" w14:textId="7A47A74D" w:rsidR="003E79EE" w:rsidRPr="00F35F87" w:rsidRDefault="003E79EE" w:rsidP="003E79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 xml:space="preserve">НЦ: комфортная и безопасная среда для жизни;  сохранение населения, здоровье и благополучие </w:t>
            </w:r>
            <w:r w:rsidRPr="00F35F8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людей.</w:t>
            </w:r>
          </w:p>
        </w:tc>
      </w:tr>
      <w:tr w:rsidR="00CD036A" w:rsidRPr="00B81AD5" w14:paraId="2E1A05DD" w14:textId="77777777" w:rsidTr="0003647E">
        <w:tc>
          <w:tcPr>
            <w:tcW w:w="703" w:type="dxa"/>
          </w:tcPr>
          <w:p w14:paraId="364E6886" w14:textId="77BF411D" w:rsidR="00CD036A" w:rsidRPr="00B81AD5" w:rsidRDefault="00BC0EF1" w:rsidP="00CD03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D036A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559" w:type="dxa"/>
          </w:tcPr>
          <w:p w14:paraId="790C9D6A" w14:textId="5E8540CB" w:rsidR="00CD036A" w:rsidRPr="002D30D5" w:rsidRDefault="00CD036A" w:rsidP="00BC0EF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Доля  населения получающ</w:t>
            </w:r>
            <w:r w:rsidR="00BC0EF1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его 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услуги газоснабжения в муниципальном образовании </w:t>
            </w:r>
            <w:proofErr w:type="spellStart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560" w:type="dxa"/>
          </w:tcPr>
          <w:p w14:paraId="5A057E55" w14:textId="31D83C35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14:paraId="73FFE94F" w14:textId="54CC4CA2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14:paraId="3BA67B01" w14:textId="51C54D85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96,49</w:t>
            </w:r>
          </w:p>
        </w:tc>
        <w:tc>
          <w:tcPr>
            <w:tcW w:w="791" w:type="dxa"/>
          </w:tcPr>
          <w:p w14:paraId="7CC9A037" w14:textId="18140237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96,49</w:t>
            </w:r>
          </w:p>
        </w:tc>
        <w:tc>
          <w:tcPr>
            <w:tcW w:w="918" w:type="dxa"/>
          </w:tcPr>
          <w:p w14:paraId="5E14496D" w14:textId="6F883855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794" w:type="dxa"/>
          </w:tcPr>
          <w:p w14:paraId="7180E846" w14:textId="67D38D17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794" w:type="dxa"/>
          </w:tcPr>
          <w:p w14:paraId="1A2519D0" w14:textId="47FE0156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794" w:type="dxa"/>
          </w:tcPr>
          <w:p w14:paraId="4B51C6B8" w14:textId="130AB923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810" w:type="dxa"/>
          </w:tcPr>
          <w:p w14:paraId="1B415ECE" w14:textId="02C12F3B" w:rsidR="00CD036A" w:rsidRPr="002D30D5" w:rsidRDefault="00CD036A" w:rsidP="00F35F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</w:tcPr>
          <w:p w14:paraId="35DED622" w14:textId="09A47096" w:rsidR="00CD036A" w:rsidRPr="009840EA" w:rsidRDefault="00CD036A" w:rsidP="00656B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>Единый</w:t>
            </w:r>
            <w:r w:rsidR="00656B79"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план</w:t>
            </w:r>
            <w:r w:rsidRPr="009840EA">
              <w:rPr>
                <w:rFonts w:ascii="Times New Roman" w:hAnsi="Times New Roman" w:cs="Times New Roman"/>
                <w:sz w:val="16"/>
                <w:szCs w:val="16"/>
              </w:rPr>
      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1 октября 2021 г. N 2765-р)</w:t>
            </w:r>
            <w:r w:rsidR="009840E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77" w:type="dxa"/>
          </w:tcPr>
          <w:p w14:paraId="674A509E" w14:textId="77777777" w:rsidR="00CD036A" w:rsidRPr="002D30D5" w:rsidRDefault="00CD036A" w:rsidP="00CD036A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D30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Управление промышленности, транспорта, строительства и ЖКХ администрации муниципального образования </w:t>
            </w:r>
            <w:proofErr w:type="spellStart"/>
            <w:r w:rsidRPr="002D30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Белореченский</w:t>
            </w:r>
            <w:proofErr w:type="spellEnd"/>
            <w:r w:rsidRPr="002D30D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</w:p>
          <w:p w14:paraId="40C9B343" w14:textId="7B6C9213" w:rsidR="00CD036A" w:rsidRPr="002D30D5" w:rsidRDefault="00CD036A" w:rsidP="00CD03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9051C8" w14:textId="77777777" w:rsidR="00CD036A" w:rsidRPr="00F35F87" w:rsidRDefault="00CD036A" w:rsidP="00CD03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НЦ:</w:t>
            </w:r>
          </w:p>
          <w:p w14:paraId="14EEF42C" w14:textId="1948A6EC" w:rsidR="00CD036A" w:rsidRPr="002D30D5" w:rsidRDefault="00CD036A" w:rsidP="00CD03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14"/>
                <w:szCs w:val="14"/>
              </w:rPr>
              <w:t>комфортная и безопасная среда для жизни;  сохранение населения, здоровье и благополучие людей.</w:t>
            </w:r>
          </w:p>
        </w:tc>
      </w:tr>
    </w:tbl>
    <w:p w14:paraId="147EDEF5" w14:textId="77777777" w:rsidR="00F47C7C" w:rsidRPr="00B81AD5" w:rsidRDefault="00F47C7C" w:rsidP="00F47C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26"/>
      <w:bookmarkEnd w:id="3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3956220F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1BBD5AEE" w14:textId="77777777" w:rsidR="006D5E4D" w:rsidRDefault="006D5E4D" w:rsidP="005B0B9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C2B4D" w14:textId="25612B0D" w:rsidR="00F47C7C" w:rsidRPr="00F47C7C" w:rsidRDefault="00F47C7C" w:rsidP="005B0B9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3. Структура </w:t>
            </w:r>
            <w:r w:rsidR="005B0B9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F47C7C" w:rsidRPr="00F47C7C" w14:paraId="2452CE98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3865614E" w14:textId="08412AAF" w:rsidR="00F47C7C" w:rsidRPr="00F47C7C" w:rsidRDefault="00F47C7C" w:rsidP="00B17D1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17D13">
              <w:rPr>
                <w:rFonts w:ascii="Times New Roman" w:hAnsi="Times New Roman" w:cs="Times New Roman"/>
                <w:sz w:val="28"/>
                <w:szCs w:val="28"/>
              </w:rPr>
              <w:t xml:space="preserve">1. Проектная часть </w:t>
            </w:r>
          </w:p>
        </w:tc>
      </w:tr>
    </w:tbl>
    <w:p w14:paraId="17CC6E38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74"/>
        <w:gridCol w:w="1559"/>
        <w:gridCol w:w="850"/>
        <w:gridCol w:w="576"/>
        <w:gridCol w:w="566"/>
        <w:gridCol w:w="710"/>
        <w:gridCol w:w="710"/>
        <w:gridCol w:w="1691"/>
        <w:gridCol w:w="1407"/>
        <w:gridCol w:w="1711"/>
        <w:gridCol w:w="1560"/>
        <w:gridCol w:w="992"/>
        <w:gridCol w:w="7"/>
        <w:gridCol w:w="9"/>
      </w:tblGrid>
      <w:tr w:rsidR="00F47C7C" w:rsidRPr="00F47C7C" w14:paraId="0CC05645" w14:textId="77777777" w:rsidTr="00957FC1">
        <w:trPr>
          <w:gridAfter w:val="2"/>
          <w:wAfter w:w="16" w:type="dxa"/>
        </w:trPr>
        <w:tc>
          <w:tcPr>
            <w:tcW w:w="562" w:type="dxa"/>
            <w:vMerge w:val="restart"/>
          </w:tcPr>
          <w:p w14:paraId="18AD1B62" w14:textId="77777777" w:rsidR="00F47C7C" w:rsidRPr="002D30D5" w:rsidRDefault="00D33078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47C7C"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974" w:type="dxa"/>
            <w:vMerge w:val="restart"/>
          </w:tcPr>
          <w:p w14:paraId="44004B8E" w14:textId="16366BB4" w:rsidR="00F47C7C" w:rsidRPr="002D30D5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1559" w:type="dxa"/>
            <w:vMerge w:val="restart"/>
          </w:tcPr>
          <w:p w14:paraId="5A5F4EF7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Год реализации</w:t>
            </w:r>
          </w:p>
        </w:tc>
        <w:tc>
          <w:tcPr>
            <w:tcW w:w="3412" w:type="dxa"/>
            <w:gridSpan w:val="5"/>
          </w:tcPr>
          <w:p w14:paraId="15654568" w14:textId="77777777" w:rsidR="00F47C7C" w:rsidRPr="002D30D5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  <w:tc>
          <w:tcPr>
            <w:tcW w:w="1691" w:type="dxa"/>
            <w:vMerge w:val="restart"/>
          </w:tcPr>
          <w:p w14:paraId="69245AEE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  <w:tc>
          <w:tcPr>
            <w:tcW w:w="1407" w:type="dxa"/>
            <w:vMerge w:val="restart"/>
          </w:tcPr>
          <w:p w14:paraId="32C1467C" w14:textId="77DE1FA9" w:rsidR="00F47C7C" w:rsidRPr="002D30D5" w:rsidRDefault="00F47C7C" w:rsidP="00B154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r w:rsidR="00656B79" w:rsidRPr="002D30D5">
              <w:rPr>
                <w:rFonts w:ascii="Times New Roman" w:hAnsi="Times New Roman" w:cs="Times New Roman"/>
                <w:sz w:val="20"/>
                <w:szCs w:val="20"/>
              </w:rPr>
              <w:t>ОКЕИ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11" w:type="dxa"/>
            <w:vMerge w:val="restart"/>
          </w:tcPr>
          <w:p w14:paraId="3BB9DDB6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Значения результата реализации мероприятия по годам</w:t>
            </w:r>
          </w:p>
        </w:tc>
        <w:tc>
          <w:tcPr>
            <w:tcW w:w="1560" w:type="dxa"/>
            <w:vMerge w:val="restart"/>
          </w:tcPr>
          <w:p w14:paraId="647B60B6" w14:textId="65AA6A8F" w:rsidR="00F47C7C" w:rsidRPr="002D30D5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достижение результата </w:t>
            </w:r>
          </w:p>
        </w:tc>
        <w:tc>
          <w:tcPr>
            <w:tcW w:w="992" w:type="dxa"/>
            <w:vMerge w:val="restart"/>
          </w:tcPr>
          <w:p w14:paraId="6C3A1EE6" w14:textId="5135ACB7" w:rsidR="00F47C7C" w:rsidRPr="002D30D5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целей </w:t>
            </w:r>
            <w:r w:rsidR="005B0B96" w:rsidRPr="002D30D5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</w:tr>
      <w:tr w:rsidR="00F47C7C" w:rsidRPr="00F47C7C" w14:paraId="75EC3BAB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49BA3A28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855E701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28BB600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24D21763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62" w:type="dxa"/>
            <w:gridSpan w:val="4"/>
          </w:tcPr>
          <w:p w14:paraId="2AD7EE55" w14:textId="4D9E3776" w:rsidR="00F47C7C" w:rsidRPr="002D30D5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 xml:space="preserve">в разрезе источников финансирования </w:t>
            </w:r>
          </w:p>
        </w:tc>
        <w:tc>
          <w:tcPr>
            <w:tcW w:w="1691" w:type="dxa"/>
            <w:vMerge/>
          </w:tcPr>
          <w:p w14:paraId="38DF03A7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5E9BF02A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vMerge/>
          </w:tcPr>
          <w:p w14:paraId="1F595493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10E52A9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85ED44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C7C" w:rsidRPr="00F47C7C" w14:paraId="640BE443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02B9F387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2C044CE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51C669C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D993BFF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7A9F90DB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566" w:type="dxa"/>
          </w:tcPr>
          <w:p w14:paraId="56851F10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710" w:type="dxa"/>
          </w:tcPr>
          <w:p w14:paraId="4C058C3E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710" w:type="dxa"/>
          </w:tcPr>
          <w:p w14:paraId="0BE201CA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ВБИ</w:t>
            </w:r>
          </w:p>
        </w:tc>
        <w:tc>
          <w:tcPr>
            <w:tcW w:w="1691" w:type="dxa"/>
            <w:vMerge/>
          </w:tcPr>
          <w:p w14:paraId="786B5EFF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4A285AD1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  <w:vMerge/>
          </w:tcPr>
          <w:p w14:paraId="0930D946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20C01A3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A78E54" w14:textId="77777777" w:rsidR="00F47C7C" w:rsidRPr="002D30D5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C7C" w:rsidRPr="00F47C7C" w14:paraId="75CC6BC3" w14:textId="77777777" w:rsidTr="00957FC1">
        <w:trPr>
          <w:gridAfter w:val="2"/>
          <w:wAfter w:w="16" w:type="dxa"/>
        </w:trPr>
        <w:tc>
          <w:tcPr>
            <w:tcW w:w="562" w:type="dxa"/>
          </w:tcPr>
          <w:p w14:paraId="3740BD93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74" w:type="dxa"/>
          </w:tcPr>
          <w:p w14:paraId="49B58512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3BEE71E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5DB55319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</w:tcPr>
          <w:p w14:paraId="1041C0D3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14:paraId="458F10DB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1C866FDC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</w:tcPr>
          <w:p w14:paraId="6C7E1DA4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1" w:type="dxa"/>
          </w:tcPr>
          <w:p w14:paraId="3D440ACC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07" w:type="dxa"/>
          </w:tcPr>
          <w:p w14:paraId="765F1570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11" w:type="dxa"/>
          </w:tcPr>
          <w:p w14:paraId="38C66804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14:paraId="2E9144E2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14:paraId="160C6D5E" w14:textId="77777777" w:rsidR="00F47C7C" w:rsidRPr="002D30D5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0D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47C7C" w:rsidRPr="00F47C7C" w14:paraId="2C766177" w14:textId="77777777" w:rsidTr="00957FC1">
        <w:trPr>
          <w:gridAfter w:val="1"/>
          <w:wAfter w:w="9" w:type="dxa"/>
        </w:trPr>
        <w:tc>
          <w:tcPr>
            <w:tcW w:w="562" w:type="dxa"/>
          </w:tcPr>
          <w:p w14:paraId="3E4F1605" w14:textId="77777777" w:rsidR="00F47C7C" w:rsidRPr="00F47C7C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13" w:type="dxa"/>
            <w:gridSpan w:val="13"/>
          </w:tcPr>
          <w:p w14:paraId="7B0C9328" w14:textId="3A68D566" w:rsidR="00F47C7C" w:rsidRPr="00C9630E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(подпрограмма) </w:t>
            </w:r>
          </w:p>
        </w:tc>
      </w:tr>
      <w:tr w:rsidR="00F47C7C" w:rsidRPr="00F47C7C" w14:paraId="2D826575" w14:textId="77777777" w:rsidTr="00957FC1">
        <w:tc>
          <w:tcPr>
            <w:tcW w:w="14884" w:type="dxa"/>
            <w:gridSpan w:val="15"/>
          </w:tcPr>
          <w:p w14:paraId="5485D67D" w14:textId="7C31758F" w:rsidR="00F47C7C" w:rsidRPr="00C9630E" w:rsidRDefault="00F47C7C" w:rsidP="0010097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D33078" w:rsidRPr="00C9630E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  <w:r w:rsidR="0085033A" w:rsidRPr="00C9630E">
              <w:rPr>
                <w:rFonts w:ascii="Times New Roman" w:hAnsi="Times New Roman" w:cs="Times New Roman"/>
                <w:sz w:val="20"/>
                <w:szCs w:val="20"/>
              </w:rPr>
              <w:t>– строительство и</w:t>
            </w:r>
            <w:r w:rsidR="0012575C"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реконструкция </w:t>
            </w:r>
            <w:r w:rsidR="0085033A" w:rsidRPr="00C9630E">
              <w:rPr>
                <w:rFonts w:ascii="Times New Roman" w:hAnsi="Times New Roman" w:cs="Times New Roman"/>
                <w:sz w:val="20"/>
                <w:szCs w:val="20"/>
              </w:rPr>
              <w:t>объектов муниципальной собственности.</w:t>
            </w:r>
            <w:r w:rsidR="0012575C"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7C7C" w:rsidRPr="00F47C7C" w14:paraId="49F2FD1F" w14:textId="77777777" w:rsidTr="00957FC1">
        <w:trPr>
          <w:gridAfter w:val="1"/>
          <w:wAfter w:w="9" w:type="dxa"/>
        </w:trPr>
        <w:tc>
          <w:tcPr>
            <w:tcW w:w="562" w:type="dxa"/>
          </w:tcPr>
          <w:p w14:paraId="7E7B107E" w14:textId="77777777" w:rsidR="00F47C7C" w:rsidRPr="00F47C7C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13" w:type="dxa"/>
            <w:gridSpan w:val="13"/>
          </w:tcPr>
          <w:p w14:paraId="5234AD8E" w14:textId="1F3A5113" w:rsidR="00F47C7C" w:rsidRPr="00C9630E" w:rsidRDefault="00F47C7C" w:rsidP="001157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реализуемые в рамках </w:t>
            </w:r>
            <w:r w:rsidR="001157FC" w:rsidRPr="00C9630E">
              <w:rPr>
                <w:rFonts w:ascii="Times New Roman" w:hAnsi="Times New Roman" w:cs="Times New Roman"/>
                <w:sz w:val="20"/>
                <w:szCs w:val="20"/>
              </w:rPr>
              <w:t>национального проекта «Здравоохранение»</w:t>
            </w:r>
          </w:p>
        </w:tc>
      </w:tr>
      <w:tr w:rsidR="0091666C" w:rsidRPr="00C9630E" w14:paraId="7A76CB12" w14:textId="77777777" w:rsidTr="00957FC1">
        <w:trPr>
          <w:gridAfter w:val="2"/>
          <w:wAfter w:w="16" w:type="dxa"/>
        </w:trPr>
        <w:tc>
          <w:tcPr>
            <w:tcW w:w="562" w:type="dxa"/>
            <w:vMerge w:val="restart"/>
          </w:tcPr>
          <w:p w14:paraId="09E5749E" w14:textId="77777777" w:rsidR="0091666C" w:rsidRPr="00737C03" w:rsidRDefault="0091666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C03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974" w:type="dxa"/>
            <w:vMerge w:val="restart"/>
          </w:tcPr>
          <w:p w14:paraId="758A8871" w14:textId="77777777" w:rsidR="0091666C" w:rsidRPr="00C9630E" w:rsidRDefault="0091666C" w:rsidP="009166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"Фельдшерско-акушерский пункт в поселке Восточный Родниковского сельского поселения </w:t>
            </w:r>
            <w:proofErr w:type="spellStart"/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района"</w:t>
            </w:r>
          </w:p>
          <w:p w14:paraId="42B78985" w14:textId="5690DAD5" w:rsidR="0091666C" w:rsidRPr="00C9630E" w:rsidRDefault="0091666C" w:rsidP="009166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(строительство)</w:t>
            </w:r>
          </w:p>
        </w:tc>
        <w:tc>
          <w:tcPr>
            <w:tcW w:w="1559" w:type="dxa"/>
          </w:tcPr>
          <w:p w14:paraId="16238F08" w14:textId="7F1CBF4E" w:rsidR="0091666C" w:rsidRPr="00C9630E" w:rsidRDefault="0091666C" w:rsidP="003E62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6D32E5F8" w14:textId="2CB404BB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13 000 000, 00</w:t>
            </w:r>
          </w:p>
        </w:tc>
        <w:tc>
          <w:tcPr>
            <w:tcW w:w="576" w:type="dxa"/>
          </w:tcPr>
          <w:p w14:paraId="54AD408C" w14:textId="6B80E3E9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10 000 000,</w:t>
            </w:r>
          </w:p>
        </w:tc>
        <w:tc>
          <w:tcPr>
            <w:tcW w:w="566" w:type="dxa"/>
          </w:tcPr>
          <w:p w14:paraId="1592129A" w14:textId="5F6D60E4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3 000 000, 00</w:t>
            </w:r>
          </w:p>
        </w:tc>
        <w:tc>
          <w:tcPr>
            <w:tcW w:w="710" w:type="dxa"/>
          </w:tcPr>
          <w:p w14:paraId="1FE06C53" w14:textId="48FCE8FC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14:paraId="7FA85F7A" w14:textId="3D98EE1A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91" w:type="dxa"/>
            <w:vMerge w:val="restart"/>
          </w:tcPr>
          <w:p w14:paraId="7963B56A" w14:textId="6C2E2A03" w:rsidR="0091666C" w:rsidRPr="00C9630E" w:rsidRDefault="0091666C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в смену</w:t>
            </w:r>
          </w:p>
        </w:tc>
        <w:tc>
          <w:tcPr>
            <w:tcW w:w="1407" w:type="dxa"/>
            <w:vMerge w:val="restart"/>
          </w:tcPr>
          <w:p w14:paraId="0133AB82" w14:textId="5177F210" w:rsidR="0091666C" w:rsidRPr="00C9630E" w:rsidRDefault="0091666C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Посещений в смену</w:t>
            </w:r>
          </w:p>
        </w:tc>
        <w:tc>
          <w:tcPr>
            <w:tcW w:w="1711" w:type="dxa"/>
          </w:tcPr>
          <w:p w14:paraId="3647416A" w14:textId="79C127B3" w:rsidR="0091666C" w:rsidRPr="00C9630E" w:rsidRDefault="004C6AC1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 w:val="restart"/>
          </w:tcPr>
          <w:p w14:paraId="66A55945" w14:textId="76FF8F2E" w:rsidR="0091666C" w:rsidRPr="00C9630E" w:rsidRDefault="0091666C" w:rsidP="00222CC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Отдел капитального строительства управления промышленности, транспорта, строительства и ЖКХ администрации муниципального образования Белореченский район</w:t>
            </w:r>
          </w:p>
        </w:tc>
        <w:tc>
          <w:tcPr>
            <w:tcW w:w="992" w:type="dxa"/>
            <w:vMerge w:val="restart"/>
          </w:tcPr>
          <w:p w14:paraId="705EA898" w14:textId="7EA91876" w:rsidR="0091666C" w:rsidRPr="00C9630E" w:rsidRDefault="00BC0EF1" w:rsidP="00CC64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1666C"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.1 </w:t>
            </w:r>
          </w:p>
        </w:tc>
      </w:tr>
      <w:tr w:rsidR="004C6AC1" w:rsidRPr="00C9630E" w14:paraId="7E698AE1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3A597B7C" w14:textId="77777777" w:rsidR="004C6AC1" w:rsidRPr="00F47C7C" w:rsidRDefault="004C6AC1" w:rsidP="004C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5E306F6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8EC6B6" w14:textId="38E00CB6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1D6A0890" w14:textId="087FA6B8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7D74AFE" w14:textId="66F6176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9649B1B" w14:textId="44085AED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39F5AC9" w14:textId="7D68C7E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36AB427" w14:textId="28AF8D8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  <w:vMerge/>
          </w:tcPr>
          <w:p w14:paraId="4F8DFB8F" w14:textId="7544C51A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14F86A0E" w14:textId="53AF5821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14:paraId="19094B0B" w14:textId="5CE8DE6A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/>
          </w:tcPr>
          <w:p w14:paraId="1490A211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A61B14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AC1" w:rsidRPr="00C9630E" w14:paraId="6B82CF1E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3201D7EB" w14:textId="77777777" w:rsidR="004C6AC1" w:rsidRPr="00F47C7C" w:rsidRDefault="004C6AC1" w:rsidP="004C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BC527B8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916D0D" w14:textId="4927FF15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57114FD5" w14:textId="26C32D71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E307C7D" w14:textId="798A0C1F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524A6A5" w14:textId="5825E7EE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A19DC9C" w14:textId="39CE8C72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D313041" w14:textId="3BE6E38D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  <w:vMerge/>
          </w:tcPr>
          <w:p w14:paraId="5314F073" w14:textId="6A4A75E5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65594683" w14:textId="08D4DD15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14:paraId="2CF30E85" w14:textId="3B79279F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/>
          </w:tcPr>
          <w:p w14:paraId="0380D29F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1CCA20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AC1" w:rsidRPr="00C9630E" w14:paraId="5EE918A7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4F435295" w14:textId="77777777" w:rsidR="004C6AC1" w:rsidRPr="00F47C7C" w:rsidRDefault="004C6AC1" w:rsidP="004C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64C3F93D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3D9491" w14:textId="1C57EC96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4E795EBC" w14:textId="57EFE4E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13426E5" w14:textId="4A3BBD96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8C4D570" w14:textId="1DF6BF1C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23D1702" w14:textId="28F9AC75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CA88217" w14:textId="46F69E3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  <w:vMerge/>
          </w:tcPr>
          <w:p w14:paraId="47938871" w14:textId="4599D158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01E639F6" w14:textId="6932221A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14:paraId="784A3CD9" w14:textId="26825872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/>
          </w:tcPr>
          <w:p w14:paraId="530D50A9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DC4FAB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AC1" w:rsidRPr="00C9630E" w14:paraId="5F9C63DB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34DC93BE" w14:textId="77777777" w:rsidR="004C6AC1" w:rsidRPr="00F47C7C" w:rsidRDefault="004C6AC1" w:rsidP="004C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D1C9F44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16B2DF" w14:textId="6195B3AA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67D8CD35" w14:textId="49CD329F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3454CF0" w14:textId="2A66DB5F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4A54F22" w14:textId="18F0FC02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4D98AD2" w14:textId="612EEBA1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8AF5F00" w14:textId="3C69ACA2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  <w:vMerge/>
          </w:tcPr>
          <w:p w14:paraId="0ADC4C22" w14:textId="3901002D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4061729E" w14:textId="4353377B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14:paraId="7576EF10" w14:textId="03F94EB9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/>
          </w:tcPr>
          <w:p w14:paraId="6EBE2694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DB0004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AC1" w:rsidRPr="00C9630E" w14:paraId="5AFDBDD5" w14:textId="77777777" w:rsidTr="00957FC1">
        <w:trPr>
          <w:gridAfter w:val="2"/>
          <w:wAfter w:w="16" w:type="dxa"/>
        </w:trPr>
        <w:tc>
          <w:tcPr>
            <w:tcW w:w="562" w:type="dxa"/>
            <w:vMerge/>
          </w:tcPr>
          <w:p w14:paraId="14509329" w14:textId="77777777" w:rsidR="004C6AC1" w:rsidRPr="00F47C7C" w:rsidRDefault="004C6AC1" w:rsidP="004C6A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22A44EA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A2A79D" w14:textId="7B250C57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2D050D60" w14:textId="7008F788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5DEDF76" w14:textId="47F2CB26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22F8590" w14:textId="61D9A692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423BB08" w14:textId="7FFE21AF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9CAF3F4" w14:textId="08CAAAC4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  <w:vMerge/>
          </w:tcPr>
          <w:p w14:paraId="59FDAD82" w14:textId="767084B4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</w:tcPr>
          <w:p w14:paraId="73F63435" w14:textId="6A844312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14:paraId="473DC93E" w14:textId="57F907D5" w:rsidR="004C6AC1" w:rsidRPr="00C9630E" w:rsidRDefault="004C6AC1" w:rsidP="004C6AC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227,7</w:t>
            </w:r>
          </w:p>
        </w:tc>
        <w:tc>
          <w:tcPr>
            <w:tcW w:w="1560" w:type="dxa"/>
            <w:vMerge/>
          </w:tcPr>
          <w:p w14:paraId="285E3042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6E1A8F" w14:textId="77777777" w:rsidR="004C6AC1" w:rsidRPr="00C9630E" w:rsidRDefault="004C6AC1" w:rsidP="004C6AC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F82" w:rsidRPr="00C9630E" w14:paraId="086B8016" w14:textId="77777777" w:rsidTr="00957FC1">
        <w:trPr>
          <w:gridAfter w:val="2"/>
          <w:wAfter w:w="16" w:type="dxa"/>
        </w:trPr>
        <w:tc>
          <w:tcPr>
            <w:tcW w:w="562" w:type="dxa"/>
          </w:tcPr>
          <w:p w14:paraId="6ABBC8D0" w14:textId="77777777" w:rsidR="00675F82" w:rsidRPr="00F47C7C" w:rsidRDefault="00675F82" w:rsidP="00675F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4" w:type="dxa"/>
          </w:tcPr>
          <w:p w14:paraId="4113C11C" w14:textId="746FABB9" w:rsidR="00675F82" w:rsidRPr="00C9630E" w:rsidRDefault="00675F82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14:paraId="2DE41814" w14:textId="42C5887B" w:rsidR="00675F82" w:rsidRPr="00C9630E" w:rsidRDefault="00675F82" w:rsidP="00675F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227C86FE" w14:textId="50068D04" w:rsidR="00675F82" w:rsidRPr="00C9630E" w:rsidRDefault="00675F82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13 000 000, 00</w:t>
            </w:r>
          </w:p>
        </w:tc>
        <w:tc>
          <w:tcPr>
            <w:tcW w:w="576" w:type="dxa"/>
          </w:tcPr>
          <w:p w14:paraId="1E537BF1" w14:textId="0D968007" w:rsidR="00675F82" w:rsidRPr="00C9630E" w:rsidRDefault="00473498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5F82"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 000 000</w:t>
            </w:r>
            <w:r w:rsidR="00675F82" w:rsidRPr="00C9630E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566" w:type="dxa"/>
          </w:tcPr>
          <w:p w14:paraId="03C692D6" w14:textId="101B62C4" w:rsidR="00675F82" w:rsidRPr="00C9630E" w:rsidRDefault="00675F82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3 000 000, 00</w:t>
            </w:r>
          </w:p>
        </w:tc>
        <w:tc>
          <w:tcPr>
            <w:tcW w:w="710" w:type="dxa"/>
          </w:tcPr>
          <w:p w14:paraId="73FBDDC0" w14:textId="53F92940" w:rsidR="00675F82" w:rsidRPr="00C9630E" w:rsidRDefault="00675F82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0770FEE" w14:textId="6860B0F0" w:rsidR="00675F82" w:rsidRPr="00C9630E" w:rsidRDefault="00675F82" w:rsidP="00675F8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1" w:type="dxa"/>
          </w:tcPr>
          <w:p w14:paraId="12AAD6A2" w14:textId="0769E58A" w:rsidR="00675F82" w:rsidRPr="00C9630E" w:rsidRDefault="00675F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7" w:type="dxa"/>
          </w:tcPr>
          <w:p w14:paraId="3EF8CF08" w14:textId="09273940" w:rsidR="00675F82" w:rsidRPr="00C9630E" w:rsidRDefault="00675F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14:paraId="6A2B3900" w14:textId="14BDE7E9" w:rsidR="00675F82" w:rsidRPr="00C9630E" w:rsidRDefault="00675F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14:paraId="17369FB3" w14:textId="36A4249E" w:rsidR="00675F82" w:rsidRPr="00C9630E" w:rsidRDefault="00675F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14:paraId="259962AE" w14:textId="41C0827D" w:rsidR="00675F82" w:rsidRPr="00C9630E" w:rsidRDefault="00675F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3B42227D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5C4CEC16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7331E5E1" w14:textId="79033757" w:rsidR="00F47C7C" w:rsidRPr="00F47C7C" w:rsidRDefault="00F47C7C" w:rsidP="00B17D13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B17D13">
              <w:rPr>
                <w:rFonts w:ascii="Times New Roman" w:hAnsi="Times New Roman" w:cs="Times New Roman"/>
                <w:sz w:val="28"/>
                <w:szCs w:val="28"/>
              </w:rPr>
              <w:t xml:space="preserve">3.2. Процессная часть </w:t>
            </w:r>
          </w:p>
        </w:tc>
      </w:tr>
    </w:tbl>
    <w:p w14:paraId="0E09F1D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839"/>
        <w:gridCol w:w="1840"/>
        <w:gridCol w:w="850"/>
        <w:gridCol w:w="576"/>
        <w:gridCol w:w="566"/>
        <w:gridCol w:w="710"/>
        <w:gridCol w:w="710"/>
        <w:gridCol w:w="45"/>
        <w:gridCol w:w="1645"/>
        <w:gridCol w:w="1417"/>
        <w:gridCol w:w="1677"/>
        <w:gridCol w:w="23"/>
        <w:gridCol w:w="1276"/>
        <w:gridCol w:w="1281"/>
      </w:tblGrid>
      <w:tr w:rsidR="00F47C7C" w:rsidRPr="00F47C7C" w14:paraId="149C01D3" w14:textId="77777777" w:rsidTr="00B7117A">
        <w:tc>
          <w:tcPr>
            <w:tcW w:w="566" w:type="dxa"/>
            <w:vMerge w:val="restart"/>
          </w:tcPr>
          <w:p w14:paraId="2E909E60" w14:textId="77777777" w:rsidR="00F47C7C" w:rsidRPr="00CB278D" w:rsidRDefault="00D33078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47C7C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839" w:type="dxa"/>
            <w:vMerge w:val="restart"/>
          </w:tcPr>
          <w:p w14:paraId="7D18A2B6" w14:textId="5CEA9FB5" w:rsidR="00F47C7C" w:rsidRPr="00CB278D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Общая характеристика, наименование мероприятия </w:t>
            </w:r>
          </w:p>
        </w:tc>
        <w:tc>
          <w:tcPr>
            <w:tcW w:w="1840" w:type="dxa"/>
            <w:vMerge w:val="restart"/>
          </w:tcPr>
          <w:p w14:paraId="35271827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Год реализации</w:t>
            </w:r>
          </w:p>
        </w:tc>
        <w:tc>
          <w:tcPr>
            <w:tcW w:w="3412" w:type="dxa"/>
            <w:gridSpan w:val="5"/>
          </w:tcPr>
          <w:p w14:paraId="37D669B5" w14:textId="77777777" w:rsidR="00F47C7C" w:rsidRPr="00CB278D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  <w:tc>
          <w:tcPr>
            <w:tcW w:w="1690" w:type="dxa"/>
            <w:gridSpan w:val="2"/>
            <w:vMerge w:val="restart"/>
          </w:tcPr>
          <w:p w14:paraId="37A220EB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  <w:tc>
          <w:tcPr>
            <w:tcW w:w="1417" w:type="dxa"/>
            <w:vMerge w:val="restart"/>
          </w:tcPr>
          <w:p w14:paraId="61D59AE1" w14:textId="78F8B140" w:rsidR="00F47C7C" w:rsidRPr="00CB278D" w:rsidRDefault="00F47C7C" w:rsidP="00B154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r w:rsidR="00B1548D" w:rsidRPr="00CB278D">
              <w:rPr>
                <w:rFonts w:ascii="Times New Roman" w:hAnsi="Times New Roman" w:cs="Times New Roman"/>
                <w:sz w:val="20"/>
                <w:szCs w:val="20"/>
              </w:rPr>
              <w:t>ОКЕИ</w:t>
            </w: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0" w:type="dxa"/>
            <w:gridSpan w:val="2"/>
            <w:vMerge w:val="restart"/>
          </w:tcPr>
          <w:p w14:paraId="5AA39CD4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Значения результата реализации мероприятия по годам</w:t>
            </w:r>
          </w:p>
        </w:tc>
        <w:tc>
          <w:tcPr>
            <w:tcW w:w="1276" w:type="dxa"/>
            <w:vMerge w:val="restart"/>
          </w:tcPr>
          <w:p w14:paraId="51C44ADB" w14:textId="7D10A004" w:rsidR="00F47C7C" w:rsidRPr="00CB278D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достижение результата </w:t>
            </w:r>
          </w:p>
        </w:tc>
        <w:tc>
          <w:tcPr>
            <w:tcW w:w="1281" w:type="dxa"/>
            <w:vMerge w:val="restart"/>
          </w:tcPr>
          <w:p w14:paraId="7278853A" w14:textId="7148BB2B" w:rsidR="00F47C7C" w:rsidRPr="00CB278D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целей </w:t>
            </w:r>
            <w:r w:rsidR="00D33078" w:rsidRPr="00CB278D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</w:tr>
      <w:tr w:rsidR="00F47C7C" w:rsidRPr="00F47C7C" w14:paraId="40BC0190" w14:textId="77777777" w:rsidTr="00B7117A">
        <w:tc>
          <w:tcPr>
            <w:tcW w:w="566" w:type="dxa"/>
            <w:vMerge/>
          </w:tcPr>
          <w:p w14:paraId="3FFEC9F4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14:paraId="2C96685D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14:paraId="212E7FA5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0FE397D7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62" w:type="dxa"/>
            <w:gridSpan w:val="4"/>
          </w:tcPr>
          <w:p w14:paraId="2944BDBE" w14:textId="5A691923" w:rsidR="00F47C7C" w:rsidRPr="00CB278D" w:rsidRDefault="00F47C7C" w:rsidP="00B17D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в разрезе источников финансирования </w:t>
            </w:r>
          </w:p>
        </w:tc>
        <w:tc>
          <w:tcPr>
            <w:tcW w:w="1690" w:type="dxa"/>
            <w:gridSpan w:val="2"/>
            <w:vMerge/>
          </w:tcPr>
          <w:p w14:paraId="4D2FE310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126A9C4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14:paraId="034B8C96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45D1BCE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30061FE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C7C" w:rsidRPr="00F47C7C" w14:paraId="7BC06D4C" w14:textId="77777777" w:rsidTr="00B7117A">
        <w:tc>
          <w:tcPr>
            <w:tcW w:w="566" w:type="dxa"/>
            <w:vMerge/>
          </w:tcPr>
          <w:p w14:paraId="0794DA06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14:paraId="747CBA32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14:paraId="6FFFFBD5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A6D1B55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56BE5695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566" w:type="dxa"/>
          </w:tcPr>
          <w:p w14:paraId="5F0C6FA3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710" w:type="dxa"/>
          </w:tcPr>
          <w:p w14:paraId="7B23B46D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710" w:type="dxa"/>
          </w:tcPr>
          <w:p w14:paraId="23CDAF3D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ВБИ</w:t>
            </w:r>
          </w:p>
        </w:tc>
        <w:tc>
          <w:tcPr>
            <w:tcW w:w="1690" w:type="dxa"/>
            <w:gridSpan w:val="2"/>
            <w:vMerge/>
          </w:tcPr>
          <w:p w14:paraId="24C87188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8B834FD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14:paraId="0DD5ABCC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92C7B70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1A8858B9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C7C" w:rsidRPr="00F47C7C" w14:paraId="6F0C2994" w14:textId="77777777" w:rsidTr="00B7117A">
        <w:tc>
          <w:tcPr>
            <w:tcW w:w="566" w:type="dxa"/>
          </w:tcPr>
          <w:p w14:paraId="202DF060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39" w:type="dxa"/>
          </w:tcPr>
          <w:p w14:paraId="1D6B5EC8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3B1FD235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4ED013E5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" w:type="dxa"/>
          </w:tcPr>
          <w:p w14:paraId="1F980D76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14:paraId="27493678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3EBB61D3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</w:tcPr>
          <w:p w14:paraId="35A4B963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0" w:type="dxa"/>
            <w:gridSpan w:val="2"/>
          </w:tcPr>
          <w:p w14:paraId="0B68EDB9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14:paraId="5374951E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0" w:type="dxa"/>
            <w:gridSpan w:val="2"/>
          </w:tcPr>
          <w:p w14:paraId="3A89819B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14:paraId="483DEBC1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1" w:type="dxa"/>
          </w:tcPr>
          <w:p w14:paraId="0A8A19CB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47C7C" w:rsidRPr="00F47C7C" w14:paraId="716FE627" w14:textId="77777777" w:rsidTr="00B7117A">
        <w:tc>
          <w:tcPr>
            <w:tcW w:w="15021" w:type="dxa"/>
            <w:gridSpan w:val="15"/>
          </w:tcPr>
          <w:p w14:paraId="40A412BE" w14:textId="3BABDFE3" w:rsidR="00F47C7C" w:rsidRPr="00CB278D" w:rsidRDefault="00F47C7C" w:rsidP="004E3AD9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D33078" w:rsidRPr="00F35F87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-</w:t>
            </w:r>
            <w:r w:rsidR="004E3AD9" w:rsidRPr="00F35F8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4E3AD9" w:rsidRPr="00F35F8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собственности.</w:t>
            </w:r>
          </w:p>
        </w:tc>
      </w:tr>
      <w:tr w:rsidR="00F47C7C" w:rsidRPr="00F47C7C" w14:paraId="710CCCE0" w14:textId="77777777" w:rsidTr="00B7117A">
        <w:tc>
          <w:tcPr>
            <w:tcW w:w="566" w:type="dxa"/>
            <w:vMerge w:val="restart"/>
          </w:tcPr>
          <w:p w14:paraId="6CDD4BEB" w14:textId="77777777" w:rsidR="00F47C7C" w:rsidRPr="00CB278D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55" w:type="dxa"/>
            <w:gridSpan w:val="14"/>
          </w:tcPr>
          <w:p w14:paraId="238616D2" w14:textId="77777777" w:rsidR="00A903E5" w:rsidRDefault="00F47C7C" w:rsidP="000B5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</w:t>
            </w:r>
            <w:r w:rsidR="00A903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22B282A" w14:textId="427F537E" w:rsidR="000B5877" w:rsidRPr="000B5877" w:rsidRDefault="00F47C7C" w:rsidP="000B5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E3AD9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62E" w:rsidRPr="00CB27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E3AD9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ероприятия, реализуемые в рамках </w:t>
            </w:r>
            <w:r w:rsidR="000B5877" w:rsidRPr="000B5877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программы Краснодарского края "Комплексное и устойчивое развитие</w:t>
            </w:r>
          </w:p>
          <w:p w14:paraId="34F038A1" w14:textId="77777777" w:rsidR="0015329F" w:rsidRDefault="000B5877" w:rsidP="000B5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Краснодарского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архитектуры",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утвержденной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постановлением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(губернатора)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Краснодарского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16.11.2015</w:t>
            </w:r>
          </w:p>
          <w:p w14:paraId="532EBFBA" w14:textId="4C10A0A8" w:rsidR="00F47C7C" w:rsidRDefault="000B5877" w:rsidP="000B587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 xml:space="preserve"> № 1038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B669FD" w14:textId="6A3122AA" w:rsidR="00CE56A5" w:rsidRPr="00CB278D" w:rsidRDefault="00A903E5" w:rsidP="00CE56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- мероприятия, реализуемые в рамках </w:t>
            </w:r>
            <w:r w:rsidRPr="000B5877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программы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топливно-энергетического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комплекса»,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утвержденной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постановлением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(губернатора)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56A5" w:rsidRPr="00CE56A5">
              <w:rPr>
                <w:rFonts w:ascii="Times New Roman" w:hAnsi="Times New Roman" w:cs="Times New Roman"/>
                <w:sz w:val="20"/>
                <w:szCs w:val="20"/>
              </w:rPr>
              <w:t>Краснодарского края от 12.10.2015 № 961</w:t>
            </w:r>
            <w:r w:rsidR="00CE56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47C7C" w:rsidRPr="00F47C7C" w14:paraId="2E59E802" w14:textId="77777777" w:rsidTr="00B7117A">
        <w:tc>
          <w:tcPr>
            <w:tcW w:w="566" w:type="dxa"/>
            <w:vMerge/>
          </w:tcPr>
          <w:p w14:paraId="131C8F89" w14:textId="77777777" w:rsidR="00F47C7C" w:rsidRPr="00CB278D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5" w:type="dxa"/>
            <w:gridSpan w:val="14"/>
          </w:tcPr>
          <w:p w14:paraId="49BB37D6" w14:textId="500F7E3B" w:rsidR="00F47C7C" w:rsidRPr="00CB278D" w:rsidRDefault="00F47C7C" w:rsidP="004866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комплекса процессных мероприятий  -</w:t>
            </w:r>
            <w:r w:rsidR="00E44954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62E" w:rsidRPr="00CB278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F71F0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 муниципального образования </w:t>
            </w:r>
            <w:proofErr w:type="spellStart"/>
            <w:r w:rsidR="006F71F0" w:rsidRPr="00CB278D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="006F71F0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район, МКУ «Служба заказчика администрации муниципального образования </w:t>
            </w:r>
            <w:proofErr w:type="spellStart"/>
            <w:r w:rsidR="006F71F0" w:rsidRPr="00CB278D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="006F71F0"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 район» (Муниципальный заказчик)</w:t>
            </w:r>
          </w:p>
        </w:tc>
      </w:tr>
      <w:tr w:rsidR="004C6AC1" w:rsidRPr="00F47C7C" w14:paraId="18BC5B7C" w14:textId="77777777" w:rsidTr="00B7117A">
        <w:tc>
          <w:tcPr>
            <w:tcW w:w="566" w:type="dxa"/>
            <w:vMerge w:val="restart"/>
          </w:tcPr>
          <w:p w14:paraId="4A265158" w14:textId="77777777" w:rsidR="004C6AC1" w:rsidRPr="00485454" w:rsidRDefault="004C6AC1" w:rsidP="00C9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39" w:type="dxa"/>
            <w:vMerge w:val="restart"/>
          </w:tcPr>
          <w:p w14:paraId="3B0B74C9" w14:textId="6416CDDA" w:rsidR="004C6AC1" w:rsidRPr="00CB278D" w:rsidRDefault="004C6AC1" w:rsidP="00CB278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системы водоснабжения, водоотведения, и газоснабжения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. № 1 станица Рязанская для обеспечения граждан, имеющих трех и более детей, земельными участками для индивидуального жилищного строительства и ведения личного подсобного хозяйства (Реконструкция очистных сооружений)</w:t>
            </w:r>
          </w:p>
        </w:tc>
        <w:tc>
          <w:tcPr>
            <w:tcW w:w="1840" w:type="dxa"/>
          </w:tcPr>
          <w:p w14:paraId="418C185D" w14:textId="7D0EC0B2" w:rsidR="004C6AC1" w:rsidRPr="00C9630E" w:rsidRDefault="004C6AC1" w:rsidP="00C962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2025год</w:t>
            </w:r>
          </w:p>
        </w:tc>
        <w:tc>
          <w:tcPr>
            <w:tcW w:w="850" w:type="dxa"/>
          </w:tcPr>
          <w:p w14:paraId="368F7D5B" w14:textId="287134D0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267 364200,00</w:t>
            </w:r>
          </w:p>
        </w:tc>
        <w:tc>
          <w:tcPr>
            <w:tcW w:w="576" w:type="dxa"/>
          </w:tcPr>
          <w:p w14:paraId="39C8D02B" w14:textId="50182BBD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67E6DFBB" w14:textId="4A52D3D1" w:rsidR="004C6AC1" w:rsidRPr="00F35F87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259343200,00</w:t>
            </w:r>
          </w:p>
        </w:tc>
        <w:tc>
          <w:tcPr>
            <w:tcW w:w="710" w:type="dxa"/>
          </w:tcPr>
          <w:p w14:paraId="1F21E82B" w14:textId="6694D0D1" w:rsidR="004C6AC1" w:rsidRPr="00F35F87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8 021 000, 00</w:t>
            </w:r>
          </w:p>
        </w:tc>
        <w:tc>
          <w:tcPr>
            <w:tcW w:w="710" w:type="dxa"/>
          </w:tcPr>
          <w:p w14:paraId="72D48E4A" w14:textId="6A249D52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90" w:type="dxa"/>
            <w:gridSpan w:val="2"/>
            <w:vMerge w:val="restart"/>
          </w:tcPr>
          <w:p w14:paraId="5F639076" w14:textId="538018A7" w:rsidR="004C6AC1" w:rsidRPr="00C9630E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Доля населения получающая услуги водоснабжения.</w:t>
            </w:r>
          </w:p>
        </w:tc>
        <w:tc>
          <w:tcPr>
            <w:tcW w:w="1417" w:type="dxa"/>
            <w:vMerge w:val="restart"/>
          </w:tcPr>
          <w:p w14:paraId="09A9E825" w14:textId="36C1D21F" w:rsidR="004C6AC1" w:rsidRPr="00C9630E" w:rsidRDefault="004C6AC1" w:rsidP="007365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00" w:type="dxa"/>
            <w:gridSpan w:val="2"/>
          </w:tcPr>
          <w:p w14:paraId="563B8EC9" w14:textId="1BC3599B" w:rsidR="004C6AC1" w:rsidRPr="00C9630E" w:rsidRDefault="004C6AC1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  <w:r w:rsidR="00CC1B86" w:rsidRPr="00C963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Merge w:val="restart"/>
          </w:tcPr>
          <w:p w14:paraId="45E18977" w14:textId="397A8299" w:rsidR="004C6AC1" w:rsidRPr="00CB278D" w:rsidRDefault="004C6AC1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МКУ «Служба заказчика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район» (Муниципальный заказчик)</w:t>
            </w:r>
          </w:p>
        </w:tc>
        <w:tc>
          <w:tcPr>
            <w:tcW w:w="1281" w:type="dxa"/>
            <w:vMerge w:val="restart"/>
          </w:tcPr>
          <w:p w14:paraId="786368E7" w14:textId="13DF9DE2" w:rsidR="004C6AC1" w:rsidRPr="00C9630E" w:rsidRDefault="00CC1B86" w:rsidP="00CC644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6AC1" w:rsidRPr="00C9630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</w:tr>
      <w:tr w:rsidR="00CC1B86" w:rsidRPr="00F47C7C" w14:paraId="56BB0AD5" w14:textId="77777777" w:rsidTr="00B7117A">
        <w:tc>
          <w:tcPr>
            <w:tcW w:w="566" w:type="dxa"/>
            <w:vMerge/>
          </w:tcPr>
          <w:p w14:paraId="0D0E5760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7A3AC19B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3B225F4E" w14:textId="1CF7EE20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30AF00E3" w14:textId="273E1320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4C1DE3B" w14:textId="5D0382D8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C774823" w14:textId="50908FD7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7174439" w14:textId="58ECD548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2A132ED" w14:textId="0BE4942A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D2B5701" w14:textId="5DCA624C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2B5C851" w14:textId="5F2AB99B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12D274B7" w14:textId="2752C1A5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2ED4472F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0BB911F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B86" w:rsidRPr="00F47C7C" w14:paraId="1B9EC724" w14:textId="77777777" w:rsidTr="00B7117A">
        <w:tc>
          <w:tcPr>
            <w:tcW w:w="566" w:type="dxa"/>
            <w:vMerge/>
          </w:tcPr>
          <w:p w14:paraId="609B6C89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459FB7D5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1B5C4E15" w14:textId="67ECC5D0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3F2C3E17" w14:textId="7FCB6F30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F56D69E" w14:textId="481568D8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1743234" w14:textId="2FC5C45D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1B6E7AE" w14:textId="2BBC8B4D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0E2E28B" w14:textId="4E8AAC71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B19AA4A" w14:textId="3829E6E2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2A6B0C6" w14:textId="051F4FBF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2FD8783E" w14:textId="7F6804DF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1E89B3F9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3CA1BF2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B86" w:rsidRPr="00F47C7C" w14:paraId="1C210C2C" w14:textId="77777777" w:rsidTr="00B7117A">
        <w:tc>
          <w:tcPr>
            <w:tcW w:w="566" w:type="dxa"/>
            <w:vMerge/>
          </w:tcPr>
          <w:p w14:paraId="354A7AB5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0552484D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40AC5D95" w14:textId="5138B2FA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2F8EEC08" w14:textId="2A10115B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901ACA6" w14:textId="716410A0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049298E" w14:textId="4980E73B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1CC10D7" w14:textId="65550BB6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CAEE371" w14:textId="7C7420F7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C584FFF" w14:textId="3A8B4DCF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301E3B3" w14:textId="1D42FD19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4A88F975" w14:textId="3058DCCC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03D6D686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63F07E10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B86" w:rsidRPr="00F47C7C" w14:paraId="457D25F0" w14:textId="77777777" w:rsidTr="00B7117A">
        <w:tc>
          <w:tcPr>
            <w:tcW w:w="566" w:type="dxa"/>
            <w:vMerge/>
          </w:tcPr>
          <w:p w14:paraId="2033B1AC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7A33D112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30E8AB95" w14:textId="2983AC53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690B3956" w14:textId="561FCC04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EA379A5" w14:textId="39D9AAD8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07EB43E" w14:textId="21CC0214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7D56764" w14:textId="68C288C3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0EC625D" w14:textId="1350C812" w:rsidR="00CC1B86" w:rsidRPr="00C9630E" w:rsidRDefault="00CC1B86" w:rsidP="00CB27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7864701" w14:textId="0D34D2A6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55EB433" w14:textId="2DF47017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5D33EEC4" w14:textId="1F1581F2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2C5BBC75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6599384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B86" w:rsidRPr="00F47C7C" w14:paraId="7A9473D0" w14:textId="77777777" w:rsidTr="00B7117A">
        <w:tc>
          <w:tcPr>
            <w:tcW w:w="566" w:type="dxa"/>
            <w:vMerge/>
          </w:tcPr>
          <w:p w14:paraId="19C694E7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724B26D9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481E573B" w14:textId="1B9CC683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4F054AC6" w14:textId="1E25287C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9126DB1" w14:textId="10D1CD84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306D805" w14:textId="55D5AF55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89A24E9" w14:textId="7957D680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C86EA77" w14:textId="06C3F115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EDDBFAE" w14:textId="3E81D29E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C0F5824" w14:textId="157CEB30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73B5466D" w14:textId="485E2A1C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0C5BAC6D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33F28992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B86" w:rsidRPr="00F47C7C" w14:paraId="2E2D6AA2" w14:textId="77777777" w:rsidTr="00B7117A">
        <w:tc>
          <w:tcPr>
            <w:tcW w:w="566" w:type="dxa"/>
            <w:vMerge/>
          </w:tcPr>
          <w:p w14:paraId="68001FA3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67CA8F12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14:paraId="60DFA417" w14:textId="129B18F5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7EA6FE89" w14:textId="6C4C53A8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77FDB75" w14:textId="6E3891C0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F1303ED" w14:textId="25839576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78A6E92" w14:textId="3E539DDF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4C097DA" w14:textId="2536664B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B8E649B" w14:textId="1579C69A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0B6630E" w14:textId="74575931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6002D445" w14:textId="27789DED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5,28</w:t>
            </w:r>
          </w:p>
        </w:tc>
        <w:tc>
          <w:tcPr>
            <w:tcW w:w="1276" w:type="dxa"/>
            <w:vMerge/>
          </w:tcPr>
          <w:p w14:paraId="67964025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A27A68F" w14:textId="77777777" w:rsidR="00CC1B86" w:rsidRPr="00C9630E" w:rsidRDefault="00CC1B86" w:rsidP="00CC1B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F31" w:rsidRPr="00F47C7C" w14:paraId="4AB35F23" w14:textId="77777777" w:rsidTr="00B7117A">
        <w:tc>
          <w:tcPr>
            <w:tcW w:w="566" w:type="dxa"/>
          </w:tcPr>
          <w:p w14:paraId="1F55AEAA" w14:textId="77777777" w:rsidR="000B7F31" w:rsidRPr="00F47C7C" w:rsidRDefault="000B7F31" w:rsidP="000B7F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351A6E40" w14:textId="77777777" w:rsidR="000B7F31" w:rsidRPr="00F47C7C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0" w:type="dxa"/>
          </w:tcPr>
          <w:p w14:paraId="52045375" w14:textId="32285DC8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0B0290EA" w14:textId="22CB4522" w:rsidR="000B7F31" w:rsidRPr="00C9630E" w:rsidRDefault="00D62DAD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267 364 </w:t>
            </w:r>
            <w:r w:rsidR="000B7F31" w:rsidRPr="00C9630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, 00</w:t>
            </w:r>
          </w:p>
        </w:tc>
        <w:tc>
          <w:tcPr>
            <w:tcW w:w="576" w:type="dxa"/>
          </w:tcPr>
          <w:p w14:paraId="7C7E1993" w14:textId="6EC86243" w:rsidR="000B7F31" w:rsidRPr="00C9630E" w:rsidRDefault="000B7F31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0CA821EE" w14:textId="2A0CA83C" w:rsidR="000B7F31" w:rsidRPr="00C9630E" w:rsidRDefault="000B7F31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259343200,</w:t>
            </w:r>
            <w:r w:rsidR="00E33492"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10" w:type="dxa"/>
          </w:tcPr>
          <w:p w14:paraId="292A4EF3" w14:textId="63588C1B" w:rsidR="000B7F31" w:rsidRPr="00C9630E" w:rsidRDefault="000B7F31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8 021 000, 00</w:t>
            </w:r>
          </w:p>
        </w:tc>
        <w:tc>
          <w:tcPr>
            <w:tcW w:w="710" w:type="dxa"/>
          </w:tcPr>
          <w:p w14:paraId="57238F8D" w14:textId="5703DCD8" w:rsidR="000B7F31" w:rsidRPr="00C9630E" w:rsidRDefault="000B7F31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90" w:type="dxa"/>
            <w:gridSpan w:val="2"/>
          </w:tcPr>
          <w:p w14:paraId="0A46F4CF" w14:textId="77777777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14:paraId="5F2A61D8" w14:textId="77777777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gridSpan w:val="2"/>
          </w:tcPr>
          <w:p w14:paraId="77F88198" w14:textId="77777777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1390942A" w14:textId="77777777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1" w:type="dxa"/>
          </w:tcPr>
          <w:p w14:paraId="2C90D11F" w14:textId="77777777" w:rsidR="000B7F31" w:rsidRPr="00C9630E" w:rsidRDefault="000B7F31" w:rsidP="000B7F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61B66" w:rsidRPr="00F47C7C" w14:paraId="0F3E743E" w14:textId="77777777" w:rsidTr="00B7117A">
        <w:tc>
          <w:tcPr>
            <w:tcW w:w="566" w:type="dxa"/>
            <w:vMerge w:val="restart"/>
          </w:tcPr>
          <w:p w14:paraId="5F7529B4" w14:textId="582D77A6" w:rsidR="00661B66" w:rsidRPr="00485454" w:rsidRDefault="00661B66" w:rsidP="00F373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39" w:type="dxa"/>
            <w:vMerge w:val="restart"/>
          </w:tcPr>
          <w:p w14:paraId="2CCDD561" w14:textId="4283D1FA" w:rsidR="00661B66" w:rsidRPr="00CB278D" w:rsidRDefault="00661B66" w:rsidP="00CE56A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Организация газоснабжения населения (поселений) (строительство подводящих газопроводов, распределительных </w:t>
            </w:r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 xml:space="preserve">газопроводов) (подводящий газопровод высокого давления к </w:t>
            </w:r>
            <w:proofErr w:type="spellStart"/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ст-це</w:t>
            </w:r>
            <w:proofErr w:type="spellEnd"/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Гурийской </w:t>
            </w:r>
            <w:proofErr w:type="spellStart"/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Белореченского</w:t>
            </w:r>
            <w:proofErr w:type="spellEnd"/>
            <w:r w:rsidRPr="00CB278D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района Краснодарского края) </w:t>
            </w:r>
            <w:r w:rsidRPr="00CB278D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(проектирование )</w:t>
            </w:r>
          </w:p>
        </w:tc>
        <w:tc>
          <w:tcPr>
            <w:tcW w:w="1840" w:type="dxa"/>
          </w:tcPr>
          <w:p w14:paraId="6F7FAECC" w14:textId="759135F7" w:rsidR="00661B66" w:rsidRPr="00C9630E" w:rsidRDefault="00661B66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850" w:type="dxa"/>
          </w:tcPr>
          <w:p w14:paraId="1061A9AB" w14:textId="0331A036" w:rsidR="00661B66" w:rsidRPr="00F35F87" w:rsidRDefault="00661B66" w:rsidP="004E3A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16 853 9</w:t>
            </w:r>
            <w:r w:rsidR="004E3A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DB6CBC8" w14:textId="1D73C51C" w:rsidR="00661B66" w:rsidRPr="00F35F87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38B47626" w14:textId="7F8AF0E4" w:rsidR="00661B66" w:rsidRPr="00F35F87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15 000 000,00</w:t>
            </w:r>
          </w:p>
        </w:tc>
        <w:tc>
          <w:tcPr>
            <w:tcW w:w="710" w:type="dxa"/>
          </w:tcPr>
          <w:p w14:paraId="7E255602" w14:textId="4E42F919" w:rsidR="00661B66" w:rsidRPr="00F35F87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1 853 950, 00</w:t>
            </w:r>
          </w:p>
        </w:tc>
        <w:tc>
          <w:tcPr>
            <w:tcW w:w="710" w:type="dxa"/>
          </w:tcPr>
          <w:p w14:paraId="7961927E" w14:textId="4B455F3E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90" w:type="dxa"/>
            <w:gridSpan w:val="2"/>
            <w:vMerge w:val="restart"/>
          </w:tcPr>
          <w:p w14:paraId="73911F16" w14:textId="43A89918" w:rsidR="00661B66" w:rsidRPr="00C9630E" w:rsidRDefault="00CC1B86" w:rsidP="00A56E8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получающего услуги газоснабжения в МО </w:t>
            </w:r>
            <w:proofErr w:type="spellStart"/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Белореченский</w:t>
            </w:r>
            <w:proofErr w:type="spellEnd"/>
            <w:r w:rsidRPr="00C9630E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14:paraId="2F3DF112" w14:textId="232B1D27" w:rsidR="00661B66" w:rsidRPr="00C9630E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14:paraId="76561EC5" w14:textId="5BD414E7" w:rsidR="00661B66" w:rsidRPr="00C9630E" w:rsidRDefault="00CC1B86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00" w:type="dxa"/>
            <w:gridSpan w:val="2"/>
          </w:tcPr>
          <w:p w14:paraId="60E76699" w14:textId="35699679" w:rsidR="00661B66" w:rsidRPr="00C9630E" w:rsidRDefault="00CC1B86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96,49</w:t>
            </w:r>
          </w:p>
        </w:tc>
        <w:tc>
          <w:tcPr>
            <w:tcW w:w="1276" w:type="dxa"/>
            <w:vMerge w:val="restart"/>
          </w:tcPr>
          <w:p w14:paraId="2857DF50" w14:textId="200B0C19" w:rsidR="00661B66" w:rsidRPr="00CB278D" w:rsidRDefault="00661B66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МКУ «Служба заказчика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район» </w:t>
            </w:r>
            <w:r w:rsidRPr="00CB278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(Муниципальный заказчик)</w:t>
            </w:r>
          </w:p>
        </w:tc>
        <w:tc>
          <w:tcPr>
            <w:tcW w:w="1281" w:type="dxa"/>
            <w:vMerge w:val="restart"/>
          </w:tcPr>
          <w:p w14:paraId="4E1ED0D6" w14:textId="0667B2CC" w:rsidR="00661B66" w:rsidRPr="00C9630E" w:rsidRDefault="00CC1B86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06D4E" w:rsidRPr="00C9630E">
              <w:rPr>
                <w:rFonts w:ascii="Times New Roman" w:hAnsi="Times New Roman" w:cs="Times New Roman"/>
                <w:sz w:val="20"/>
                <w:szCs w:val="20"/>
              </w:rPr>
              <w:t>.9</w:t>
            </w:r>
          </w:p>
        </w:tc>
      </w:tr>
      <w:tr w:rsidR="00661B66" w:rsidRPr="00F47C7C" w14:paraId="4C000ED9" w14:textId="77777777" w:rsidTr="00B7117A">
        <w:tc>
          <w:tcPr>
            <w:tcW w:w="566" w:type="dxa"/>
            <w:vMerge/>
          </w:tcPr>
          <w:p w14:paraId="69FE2179" w14:textId="77777777" w:rsidR="00661B66" w:rsidRPr="00F47C7C" w:rsidRDefault="00661B66" w:rsidP="00853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55570C93" w14:textId="77777777" w:rsidR="00661B66" w:rsidRPr="00C9630E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78A59A5" w14:textId="1130084B" w:rsidR="00661B66" w:rsidRPr="00C9630E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619DB42E" w14:textId="55C02FD2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41 713 5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00, 00</w:t>
            </w:r>
          </w:p>
        </w:tc>
        <w:tc>
          <w:tcPr>
            <w:tcW w:w="576" w:type="dxa"/>
          </w:tcPr>
          <w:p w14:paraId="7A162D1D" w14:textId="6C4695E5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0, 00</w:t>
            </w:r>
          </w:p>
        </w:tc>
        <w:tc>
          <w:tcPr>
            <w:tcW w:w="566" w:type="dxa"/>
          </w:tcPr>
          <w:p w14:paraId="3FCD9AA9" w14:textId="41328697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41 7</w:t>
            </w: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13 500, 00</w:t>
            </w:r>
          </w:p>
        </w:tc>
        <w:tc>
          <w:tcPr>
            <w:tcW w:w="710" w:type="dxa"/>
          </w:tcPr>
          <w:p w14:paraId="4DB3193D" w14:textId="5B0919A8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0, 00</w:t>
            </w:r>
          </w:p>
        </w:tc>
        <w:tc>
          <w:tcPr>
            <w:tcW w:w="710" w:type="dxa"/>
          </w:tcPr>
          <w:p w14:paraId="6ADC1CD0" w14:textId="6748F2C3" w:rsidR="00661B66" w:rsidRPr="00C9630E" w:rsidRDefault="00661B6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94A47BC" w14:textId="080CF148" w:rsidR="00661B66" w:rsidRPr="00C9630E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1AEA7A0" w14:textId="52E5B40C" w:rsidR="00661B66" w:rsidRPr="00C9630E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34618509" w14:textId="67C13C3F" w:rsidR="00661B66" w:rsidRPr="00C9630E" w:rsidRDefault="00CC1B86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  <w:vMerge/>
          </w:tcPr>
          <w:p w14:paraId="1C3970EE" w14:textId="77777777" w:rsidR="00661B66" w:rsidRPr="00EA4EAC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</w:tcPr>
          <w:p w14:paraId="62AE18F3" w14:textId="77777777" w:rsidR="00661B66" w:rsidRPr="00EA4EAC" w:rsidRDefault="00661B66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86" w:rsidRPr="00F47C7C" w14:paraId="1E31AF33" w14:textId="77777777" w:rsidTr="00B7117A">
        <w:tc>
          <w:tcPr>
            <w:tcW w:w="566" w:type="dxa"/>
            <w:vMerge/>
          </w:tcPr>
          <w:p w14:paraId="39467C3D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60190F18" w14:textId="77777777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C64EAE1" w14:textId="33588AE2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06938771" w14:textId="7495FDCD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4BFBB63" w14:textId="39368EF2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A84ADCB" w14:textId="7D169BEC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F0BFCA5" w14:textId="6768ADE9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9E80CC0" w14:textId="35E4A32E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63DEE2D" w14:textId="3D085884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0E718AD" w14:textId="51391690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6CAA8700" w14:textId="05E2F43B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  <w:vMerge/>
          </w:tcPr>
          <w:p w14:paraId="650A0967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</w:tcPr>
          <w:p w14:paraId="4D179EBE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86" w:rsidRPr="00F47C7C" w14:paraId="44B649C3" w14:textId="77777777" w:rsidTr="00B7117A">
        <w:tc>
          <w:tcPr>
            <w:tcW w:w="566" w:type="dxa"/>
            <w:vMerge/>
          </w:tcPr>
          <w:p w14:paraId="731AF8A3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6CC17F7F" w14:textId="77777777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64515C2" w14:textId="425F72DB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33609F99" w14:textId="1F54E5E4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CD78E8B" w14:textId="17042EED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4843BCC" w14:textId="1688FE6F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FF6B7A9" w14:textId="2095B4FA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6F08ADD" w14:textId="2A4CADB1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50C0A29" w14:textId="6C0BBD51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9EECAD7" w14:textId="162362DD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08E8955E" w14:textId="602497AC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  <w:vMerge/>
          </w:tcPr>
          <w:p w14:paraId="5DB6E2E8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</w:tcPr>
          <w:p w14:paraId="4C2BBB1E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86" w:rsidRPr="00F47C7C" w14:paraId="4E384223" w14:textId="77777777" w:rsidTr="00B7117A">
        <w:tc>
          <w:tcPr>
            <w:tcW w:w="566" w:type="dxa"/>
            <w:vMerge/>
          </w:tcPr>
          <w:p w14:paraId="20388BD8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34599451" w14:textId="77777777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B9BBFC4" w14:textId="3CF36E36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5118A1F6" w14:textId="5AB03518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90A399A" w14:textId="34F1B2BC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8509D9D" w14:textId="3762A80B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7BB739E" w14:textId="5ED58E5A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D4F373C" w14:textId="41C3032A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306D389" w14:textId="07D96608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7EE0755" w14:textId="669475E0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019C3C8C" w14:textId="6207B7EB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  <w:vMerge/>
          </w:tcPr>
          <w:p w14:paraId="61CB734A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</w:tcPr>
          <w:p w14:paraId="5512D312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86" w:rsidRPr="00F47C7C" w14:paraId="2912F7EF" w14:textId="77777777" w:rsidTr="00B7117A">
        <w:tc>
          <w:tcPr>
            <w:tcW w:w="566" w:type="dxa"/>
            <w:vMerge/>
          </w:tcPr>
          <w:p w14:paraId="5F4E286E" w14:textId="77777777" w:rsidR="00CC1B86" w:rsidRPr="00F47C7C" w:rsidRDefault="00CC1B86" w:rsidP="00CC1B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5471FD7E" w14:textId="77777777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416BC71" w14:textId="02ACCEBF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67480394" w14:textId="715D2E62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0BE3E60" w14:textId="1EC9546C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D6BBB26" w14:textId="2CB87F96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8F76538" w14:textId="3D037ADA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5F2C299" w14:textId="498CE379" w:rsidR="00CC1B86" w:rsidRPr="00C9630E" w:rsidRDefault="00CC1B86" w:rsidP="009840E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D205CB2" w14:textId="38BFE9AA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D90EED5" w14:textId="687AF80D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4C2736DF" w14:textId="5568152E" w:rsidR="00CC1B86" w:rsidRPr="00C9630E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30E">
              <w:rPr>
                <w:rFonts w:ascii="Times New Roman" w:hAnsi="Times New Roman" w:cs="Times New Roman"/>
                <w:sz w:val="20"/>
                <w:szCs w:val="20"/>
              </w:rPr>
              <w:t>96,97</w:t>
            </w:r>
          </w:p>
        </w:tc>
        <w:tc>
          <w:tcPr>
            <w:tcW w:w="1276" w:type="dxa"/>
            <w:vMerge/>
          </w:tcPr>
          <w:p w14:paraId="1770EC85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vMerge/>
          </w:tcPr>
          <w:p w14:paraId="622E662F" w14:textId="77777777" w:rsidR="00CC1B86" w:rsidRPr="00EA4EAC" w:rsidRDefault="00CC1B86" w:rsidP="00CC1B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D74" w:rsidRPr="00F47C7C" w14:paraId="76E91C55" w14:textId="77777777" w:rsidTr="00B7117A">
        <w:tc>
          <w:tcPr>
            <w:tcW w:w="566" w:type="dxa"/>
            <w:vMerge w:val="restart"/>
          </w:tcPr>
          <w:p w14:paraId="37BBD682" w14:textId="77777777" w:rsidR="00B24D74" w:rsidRPr="00F47C7C" w:rsidRDefault="00B24D74" w:rsidP="00F373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 w:val="restart"/>
          </w:tcPr>
          <w:p w14:paraId="3C2103C8" w14:textId="47742CD8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599ADF3B" w14:textId="66D74D4E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2572B087" w14:textId="5A19D1DB" w:rsidR="00B24D74" w:rsidRPr="008B2EB7" w:rsidRDefault="00B62A3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16 853 900, 00</w:t>
            </w:r>
          </w:p>
        </w:tc>
        <w:tc>
          <w:tcPr>
            <w:tcW w:w="576" w:type="dxa"/>
          </w:tcPr>
          <w:p w14:paraId="3BEAF992" w14:textId="759CFDA4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075174D" w14:textId="7795B2A5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15 000 000,00</w:t>
            </w:r>
          </w:p>
        </w:tc>
        <w:tc>
          <w:tcPr>
            <w:tcW w:w="710" w:type="dxa"/>
          </w:tcPr>
          <w:p w14:paraId="670BC6D4" w14:textId="6178B048" w:rsidR="00B24D74" w:rsidRPr="008B2EB7" w:rsidRDefault="00B62A3C" w:rsidP="00C514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1 853 900, 00</w:t>
            </w:r>
          </w:p>
        </w:tc>
        <w:tc>
          <w:tcPr>
            <w:tcW w:w="710" w:type="dxa"/>
          </w:tcPr>
          <w:p w14:paraId="49D79565" w14:textId="65C10701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6E8B307C" w14:textId="237489E3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CCFFB5B" w14:textId="48A0584F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01EACB12" w14:textId="5917C0BE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277D3281" w14:textId="5886F49A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090744DA" w14:textId="0C088728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24D74" w:rsidRPr="00F47C7C" w14:paraId="1C33B7A9" w14:textId="77777777" w:rsidTr="00B7117A">
        <w:tc>
          <w:tcPr>
            <w:tcW w:w="566" w:type="dxa"/>
            <w:vMerge/>
          </w:tcPr>
          <w:p w14:paraId="23629C6C" w14:textId="77777777" w:rsidR="00B24D74" w:rsidRPr="00F47C7C" w:rsidRDefault="00B24D74" w:rsidP="00F373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191795FB" w14:textId="77777777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8E1813F" w14:textId="6726DD86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3E28172B" w14:textId="59D45DB6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41 713 500, 00</w:t>
            </w:r>
          </w:p>
        </w:tc>
        <w:tc>
          <w:tcPr>
            <w:tcW w:w="576" w:type="dxa"/>
          </w:tcPr>
          <w:p w14:paraId="230D98D3" w14:textId="0BDD76BA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BACA613" w14:textId="44F35216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41 713 500, 00</w:t>
            </w:r>
          </w:p>
        </w:tc>
        <w:tc>
          <w:tcPr>
            <w:tcW w:w="710" w:type="dxa"/>
          </w:tcPr>
          <w:p w14:paraId="096C156D" w14:textId="49A743C9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27EA701" w14:textId="6E3CECD6" w:rsidR="00B24D74" w:rsidRPr="008B2EB7" w:rsidRDefault="00B24D74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1FD991E1" w14:textId="77B5BD40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78BE2745" w14:textId="7C4D4B90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31F58DA9" w14:textId="3E9C918F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34484F28" w14:textId="459FF822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5511854D" w14:textId="504E8FA0" w:rsidR="00B24D74" w:rsidRPr="008B2EB7" w:rsidRDefault="00B24D74" w:rsidP="00F373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492" w:rsidRPr="00F47C7C" w14:paraId="321E6388" w14:textId="77777777" w:rsidTr="00B7117A">
        <w:tc>
          <w:tcPr>
            <w:tcW w:w="15021" w:type="dxa"/>
            <w:gridSpan w:val="15"/>
          </w:tcPr>
          <w:p w14:paraId="50AA58D2" w14:textId="77777777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Задача муниципальной программы – сокращение очереди детей-сирот и лиц из их числа, подлежащих обеспечению жилыми помещениями</w:t>
            </w:r>
          </w:p>
        </w:tc>
      </w:tr>
      <w:tr w:rsidR="00E33492" w:rsidRPr="00F47C7C" w14:paraId="7DEFAAFB" w14:textId="77777777" w:rsidTr="00B7117A">
        <w:tc>
          <w:tcPr>
            <w:tcW w:w="566" w:type="dxa"/>
            <w:vMerge w:val="restart"/>
          </w:tcPr>
          <w:p w14:paraId="52DD19D1" w14:textId="4E8C266D" w:rsidR="00E33492" w:rsidRPr="00485454" w:rsidRDefault="00E3349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455" w:type="dxa"/>
            <w:gridSpan w:val="14"/>
          </w:tcPr>
          <w:p w14:paraId="073456B9" w14:textId="77777777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Мероприятия, реализуемые в рамках регионального проекта - региональная программа Краснодарского края "Ликвидация до 2030 года задолженности по обеспечению жильем детей-сирот и детей, оставшихся без попечения родителей, лиц из их числа" осуществляется в рамках государственных программ Краснодарского края "Дети Кубани", утвержденной постановлением главы администрации (губернатора) Краснодарского края от 12 октября 2015 г. N 964, "Социальная поддержка граждан", утвержденной постановлением главы администрации (губернатора) Краснодарского края от 5 октября 2015 г. N 938.</w:t>
            </w:r>
          </w:p>
        </w:tc>
      </w:tr>
      <w:tr w:rsidR="00E33492" w:rsidRPr="00F47C7C" w14:paraId="78A849A4" w14:textId="77777777" w:rsidTr="00B7117A">
        <w:tc>
          <w:tcPr>
            <w:tcW w:w="566" w:type="dxa"/>
            <w:vMerge/>
          </w:tcPr>
          <w:p w14:paraId="6E7F4CBA" w14:textId="77777777" w:rsidR="00E33492" w:rsidRPr="00485454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5" w:type="dxa"/>
            <w:gridSpan w:val="14"/>
          </w:tcPr>
          <w:p w14:paraId="24AF6AFE" w14:textId="634842F4" w:rsidR="00E33492" w:rsidRPr="008B2EB7" w:rsidRDefault="00E33492" w:rsidP="004866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комплекса процессных мероприятий  - </w:t>
            </w:r>
            <w:r w:rsidR="0048662E" w:rsidRPr="008B2E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вопросам семьи и детства администрации муниципального образования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861A82" w:rsidRPr="008B2EB7" w14:paraId="77B581D3" w14:textId="77777777" w:rsidTr="00B7117A">
        <w:tc>
          <w:tcPr>
            <w:tcW w:w="566" w:type="dxa"/>
            <w:vMerge w:val="restart"/>
          </w:tcPr>
          <w:p w14:paraId="6B1E21B2" w14:textId="559A8098" w:rsidR="00861A82" w:rsidRPr="00485454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39" w:type="dxa"/>
            <w:vMerge w:val="restart"/>
          </w:tcPr>
          <w:p w14:paraId="7DFF9316" w14:textId="77777777" w:rsidR="00861A82" w:rsidRPr="008B2EB7" w:rsidRDefault="00861A82" w:rsidP="007919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Приобретение жилья для детей-сирот</w:t>
            </w:r>
          </w:p>
        </w:tc>
        <w:tc>
          <w:tcPr>
            <w:tcW w:w="1840" w:type="dxa"/>
          </w:tcPr>
          <w:p w14:paraId="50BAA2B6" w14:textId="77777777" w:rsidR="00861A82" w:rsidRPr="008B2EB7" w:rsidRDefault="00861A8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2300F35D" w14:textId="7777777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12 940 719, 4</w:t>
            </w:r>
          </w:p>
        </w:tc>
        <w:tc>
          <w:tcPr>
            <w:tcW w:w="576" w:type="dxa"/>
          </w:tcPr>
          <w:p w14:paraId="7685090E" w14:textId="7777777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12 856 800, 00</w:t>
            </w:r>
          </w:p>
        </w:tc>
        <w:tc>
          <w:tcPr>
            <w:tcW w:w="566" w:type="dxa"/>
          </w:tcPr>
          <w:p w14:paraId="68B948DB" w14:textId="4B6D8992" w:rsidR="00861A82" w:rsidRPr="00F35F8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83 919,40</w:t>
            </w:r>
          </w:p>
        </w:tc>
        <w:tc>
          <w:tcPr>
            <w:tcW w:w="710" w:type="dxa"/>
          </w:tcPr>
          <w:p w14:paraId="272CF39E" w14:textId="2B25F970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28ACA1F" w14:textId="07AB405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2178B2F2" w14:textId="30DC5493" w:rsidR="00861A82" w:rsidRPr="008B2EB7" w:rsidRDefault="004306F5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1417" w:type="dxa"/>
            <w:vMerge w:val="restart"/>
          </w:tcPr>
          <w:p w14:paraId="2E75C3C9" w14:textId="77777777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76E4C6A4" w14:textId="07B297F8" w:rsidR="00861A82" w:rsidRPr="008B2EB7" w:rsidRDefault="004306F5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  <w:vMerge w:val="restart"/>
          </w:tcPr>
          <w:p w14:paraId="41A56C80" w14:textId="278F8B96" w:rsidR="00861A82" w:rsidRPr="00CB278D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вопросам семьи и детства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281" w:type="dxa"/>
            <w:vMerge w:val="restart"/>
          </w:tcPr>
          <w:p w14:paraId="02404C23" w14:textId="4CC3162C" w:rsidR="00861A82" w:rsidRPr="008B2EB7" w:rsidRDefault="00FF2813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1A82" w:rsidRPr="008B2EB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</w:tr>
      <w:tr w:rsidR="00861A82" w:rsidRPr="008B2EB7" w14:paraId="5B400814" w14:textId="77777777" w:rsidTr="00B7117A">
        <w:tc>
          <w:tcPr>
            <w:tcW w:w="566" w:type="dxa"/>
            <w:vMerge/>
          </w:tcPr>
          <w:p w14:paraId="094274D1" w14:textId="77777777" w:rsidR="00861A82" w:rsidRPr="00F47C7C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55883564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5751165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57294840" w14:textId="7777777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12 940 719, 4</w:t>
            </w:r>
          </w:p>
        </w:tc>
        <w:tc>
          <w:tcPr>
            <w:tcW w:w="576" w:type="dxa"/>
          </w:tcPr>
          <w:p w14:paraId="65C5A30D" w14:textId="7777777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12 856 800, 00</w:t>
            </w:r>
          </w:p>
        </w:tc>
        <w:tc>
          <w:tcPr>
            <w:tcW w:w="566" w:type="dxa"/>
          </w:tcPr>
          <w:p w14:paraId="6A0D27D3" w14:textId="2670804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83 919,40</w:t>
            </w:r>
          </w:p>
        </w:tc>
        <w:tc>
          <w:tcPr>
            <w:tcW w:w="710" w:type="dxa"/>
          </w:tcPr>
          <w:p w14:paraId="15BDBE65" w14:textId="2AD66E99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B3DDC05" w14:textId="47DD0511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F2E6F8C" w14:textId="04F33542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37A55DB" w14:textId="55A12A65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773C801B" w14:textId="4DDBBCA9" w:rsidR="00861A82" w:rsidRPr="008B2EB7" w:rsidRDefault="004306F5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  <w:vMerge/>
          </w:tcPr>
          <w:p w14:paraId="670B8BEF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104410B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A82" w:rsidRPr="008B2EB7" w14:paraId="376FE50A" w14:textId="77777777" w:rsidTr="00B7117A">
        <w:tc>
          <w:tcPr>
            <w:tcW w:w="566" w:type="dxa"/>
            <w:vMerge/>
          </w:tcPr>
          <w:p w14:paraId="4282D33D" w14:textId="77777777" w:rsidR="00861A82" w:rsidRPr="00F47C7C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2FEE9B2F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FC4339C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54FCEA32" w14:textId="3D0EFD7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5B16A31" w14:textId="2F10085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2438E1B" w14:textId="34B4B06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4AF4D0A" w14:textId="67E9338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42B716C" w14:textId="19A93C9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1AAFF4C" w14:textId="014EDA41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810CFE3" w14:textId="22E445BA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68042A07" w14:textId="4673CD1D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2CD4456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17C3390A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A82" w:rsidRPr="008B2EB7" w14:paraId="409C0DE8" w14:textId="77777777" w:rsidTr="00B7117A">
        <w:tc>
          <w:tcPr>
            <w:tcW w:w="566" w:type="dxa"/>
            <w:vMerge/>
          </w:tcPr>
          <w:p w14:paraId="5AB28826" w14:textId="77777777" w:rsidR="00861A82" w:rsidRPr="00F47C7C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0E1DF9A4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2EFEC845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7F55C1AD" w14:textId="7FA8F1F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7F3F60C" w14:textId="2A85D36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532E8EE" w14:textId="5DA99EA8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D1E9947" w14:textId="427BFB4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9EAEFB7" w14:textId="652C4FE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4FB1EC9" w14:textId="4917A8B5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0D90705" w14:textId="2A53ACAA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00EF2A5B" w14:textId="70BC88ED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23888DF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7DE7CC78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A82" w:rsidRPr="008B2EB7" w14:paraId="520C27EF" w14:textId="77777777" w:rsidTr="00B7117A">
        <w:tc>
          <w:tcPr>
            <w:tcW w:w="566" w:type="dxa"/>
            <w:vMerge/>
          </w:tcPr>
          <w:p w14:paraId="3DCE4FED" w14:textId="77777777" w:rsidR="00861A82" w:rsidRPr="00F47C7C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2EDD1E5A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3E221B5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453413BD" w14:textId="73188D3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9E62494" w14:textId="2E8C184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D1649B0" w14:textId="64455AF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B15AB99" w14:textId="665E04B9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964CB12" w14:textId="47205DF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ACF5E1D" w14:textId="2BB01155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05A39A7" w14:textId="6713C328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5062A192" w14:textId="37262AEF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2DD3913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BE38258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1A82" w:rsidRPr="008B2EB7" w14:paraId="54777C48" w14:textId="77777777" w:rsidTr="00B7117A">
        <w:tc>
          <w:tcPr>
            <w:tcW w:w="566" w:type="dxa"/>
            <w:vMerge/>
          </w:tcPr>
          <w:p w14:paraId="3764DDFB" w14:textId="77777777" w:rsidR="00861A82" w:rsidRPr="00F47C7C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33A4BE13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21CBB37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3346FE6E" w14:textId="7A81014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59B8672" w14:textId="120494F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A819E00" w14:textId="4CB239E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99756FE" w14:textId="44223CF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DF124D1" w14:textId="033A0ED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71E37E6" w14:textId="1C95A633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D534174" w14:textId="7C32C7B8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2E02E33F" w14:textId="56FB3AB0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FD4B523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E35E3F8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492" w:rsidRPr="008B2EB7" w14:paraId="5AEB88E6" w14:textId="77777777" w:rsidTr="00B7117A">
        <w:tc>
          <w:tcPr>
            <w:tcW w:w="566" w:type="dxa"/>
          </w:tcPr>
          <w:p w14:paraId="06E7B22C" w14:textId="77777777" w:rsidR="00E33492" w:rsidRPr="00F47C7C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01AAF790" w14:textId="77777777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16E7FDEC" w14:textId="77777777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5D04F976" w14:textId="4703476F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12 940 719, 4</w:t>
            </w:r>
          </w:p>
        </w:tc>
        <w:tc>
          <w:tcPr>
            <w:tcW w:w="576" w:type="dxa"/>
          </w:tcPr>
          <w:p w14:paraId="22E31396" w14:textId="7B90A387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12 856 800, 00</w:t>
            </w:r>
          </w:p>
        </w:tc>
        <w:tc>
          <w:tcPr>
            <w:tcW w:w="566" w:type="dxa"/>
          </w:tcPr>
          <w:p w14:paraId="7C7334A9" w14:textId="0E8432A2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83 919,40</w:t>
            </w:r>
          </w:p>
        </w:tc>
        <w:tc>
          <w:tcPr>
            <w:tcW w:w="710" w:type="dxa"/>
          </w:tcPr>
          <w:p w14:paraId="6AB8290F" w14:textId="3542DB78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60C136B" w14:textId="19ABD88D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0851CA17" w14:textId="5A2B740B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44C27C24" w14:textId="55980CC0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74215C39" w14:textId="5C76D7A0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3EDBED2B" w14:textId="16403ECE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16266B35" w14:textId="5925315F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492" w:rsidRPr="008B2EB7" w14:paraId="24B1168B" w14:textId="77777777" w:rsidTr="00B7117A">
        <w:tc>
          <w:tcPr>
            <w:tcW w:w="566" w:type="dxa"/>
          </w:tcPr>
          <w:p w14:paraId="0C1E230D" w14:textId="77777777" w:rsidR="00E33492" w:rsidRPr="00F47C7C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7B336F8D" w14:textId="77777777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F4B7F83" w14:textId="40D757A8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0E67B835" w14:textId="07B2E782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12 940 719, 4</w:t>
            </w:r>
          </w:p>
        </w:tc>
        <w:tc>
          <w:tcPr>
            <w:tcW w:w="576" w:type="dxa"/>
          </w:tcPr>
          <w:p w14:paraId="3C128738" w14:textId="756812A8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12 856 800, 00</w:t>
            </w:r>
          </w:p>
        </w:tc>
        <w:tc>
          <w:tcPr>
            <w:tcW w:w="566" w:type="dxa"/>
          </w:tcPr>
          <w:p w14:paraId="2DDA5180" w14:textId="3615A862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83 919,40</w:t>
            </w:r>
          </w:p>
        </w:tc>
        <w:tc>
          <w:tcPr>
            <w:tcW w:w="710" w:type="dxa"/>
          </w:tcPr>
          <w:p w14:paraId="2B757364" w14:textId="12FBBD7C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3D89FA4" w14:textId="5EA0E90E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38712807" w14:textId="0C8E5476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8195906" w14:textId="3256FFBC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2F793C22" w14:textId="29EB09B9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5904AEFB" w14:textId="1477D387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23B9A9BA" w14:textId="3D086AD7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33492" w:rsidRPr="008B2EB7" w14:paraId="14F399F3" w14:textId="77777777" w:rsidTr="00B7117A">
        <w:tc>
          <w:tcPr>
            <w:tcW w:w="15021" w:type="dxa"/>
            <w:gridSpan w:val="15"/>
          </w:tcPr>
          <w:p w14:paraId="0FA05543" w14:textId="1BB22EE8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Задача муниципальной программы – развитие сети образовательных организаций, их инфраструктуры и учебно-материальной базы, обеспечивающей доступность качественных услуг дошкольного, общего, дополнительного образования детей</w:t>
            </w:r>
          </w:p>
        </w:tc>
      </w:tr>
      <w:tr w:rsidR="00E33492" w:rsidRPr="008B2EB7" w14:paraId="2FDB8965" w14:textId="2385A4D6" w:rsidTr="00B7117A">
        <w:tc>
          <w:tcPr>
            <w:tcW w:w="566" w:type="dxa"/>
            <w:vMerge w:val="restart"/>
          </w:tcPr>
          <w:p w14:paraId="1819C65D" w14:textId="0E097B8B" w:rsidR="00E33492" w:rsidRPr="00485454" w:rsidRDefault="00E3349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55" w:type="dxa"/>
            <w:gridSpan w:val="14"/>
          </w:tcPr>
          <w:p w14:paraId="591176D0" w14:textId="0267FF88" w:rsidR="00716186" w:rsidRPr="008B2EB7" w:rsidRDefault="00716186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Мероприятия, реализуемые в рамках государственной программы  Краснодарского края "</w:t>
            </w:r>
            <w:r w:rsidRPr="00DF6110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", утвержденной постановлением главы администрации (губернатора) Краснодарского края от 5 октября 2015 г. № 939.</w:t>
            </w:r>
          </w:p>
        </w:tc>
      </w:tr>
      <w:tr w:rsidR="00E33492" w:rsidRPr="008B2EB7" w14:paraId="5388346E" w14:textId="35DA78A3" w:rsidTr="00B7117A">
        <w:tc>
          <w:tcPr>
            <w:tcW w:w="566" w:type="dxa"/>
            <w:vMerge/>
          </w:tcPr>
          <w:p w14:paraId="01527612" w14:textId="77777777" w:rsidR="00E33492" w:rsidRPr="00485454" w:rsidRDefault="00E3349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455" w:type="dxa"/>
            <w:gridSpan w:val="14"/>
          </w:tcPr>
          <w:p w14:paraId="1952D910" w14:textId="2714FA1C" w:rsidR="00E33492" w:rsidRPr="008B2EB7" w:rsidRDefault="00E33492" w:rsidP="004866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комплекса процессных мероприятий  - </w:t>
            </w:r>
            <w:r w:rsidR="0048662E" w:rsidRPr="008B2EB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 муниципального образования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район, МКУ «Служба заказчика администрации муниципального образования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район» (Муниципальный заказчик)</w:t>
            </w:r>
          </w:p>
        </w:tc>
      </w:tr>
      <w:tr w:rsidR="00861A82" w:rsidRPr="008B2EB7" w14:paraId="6B60B1F0" w14:textId="77777777" w:rsidTr="00B7117A">
        <w:tc>
          <w:tcPr>
            <w:tcW w:w="566" w:type="dxa"/>
            <w:vMerge w:val="restart"/>
          </w:tcPr>
          <w:p w14:paraId="6065B201" w14:textId="0BE4BB85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39" w:type="dxa"/>
            <w:vMerge w:val="restart"/>
          </w:tcPr>
          <w:p w14:paraId="386AA914" w14:textId="63EEA1E2" w:rsidR="00861A82" w:rsidRPr="008B2EB7" w:rsidRDefault="00861A82" w:rsidP="007919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«Детское дошкольное учреждение на 180 мест в поселке Родники Родниковского сельского поселения муниципального образования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Белореченский</w:t>
            </w:r>
            <w:proofErr w:type="spellEnd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91171E"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(проектирование)</w:t>
            </w:r>
          </w:p>
        </w:tc>
        <w:tc>
          <w:tcPr>
            <w:tcW w:w="1840" w:type="dxa"/>
          </w:tcPr>
          <w:p w14:paraId="6EE54080" w14:textId="2F218FD0" w:rsidR="00861A82" w:rsidRPr="008B2EB7" w:rsidRDefault="00861A8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6BE85F57" w14:textId="1224681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16 086 900, 00</w:t>
            </w:r>
          </w:p>
        </w:tc>
        <w:tc>
          <w:tcPr>
            <w:tcW w:w="576" w:type="dxa"/>
          </w:tcPr>
          <w:p w14:paraId="4C9E7BB9" w14:textId="7136C33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6FD506E" w14:textId="5D9CC12E" w:rsidR="00861A82" w:rsidRPr="00F35F8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15 604 200, 00</w:t>
            </w:r>
          </w:p>
        </w:tc>
        <w:tc>
          <w:tcPr>
            <w:tcW w:w="710" w:type="dxa"/>
          </w:tcPr>
          <w:p w14:paraId="6F037F33" w14:textId="6EFDE345" w:rsidR="00861A82" w:rsidRPr="00F35F8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482 700, 00</w:t>
            </w:r>
          </w:p>
        </w:tc>
        <w:tc>
          <w:tcPr>
            <w:tcW w:w="710" w:type="dxa"/>
          </w:tcPr>
          <w:p w14:paraId="7433AF73" w14:textId="328CEE5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7DDECC94" w14:textId="31E2E4E6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проектно-сметной документации получившее положительное заключение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417" w:type="dxa"/>
            <w:vMerge w:val="restart"/>
          </w:tcPr>
          <w:p w14:paraId="675B4911" w14:textId="06510ED9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340F0265" w14:textId="6403E6B0" w:rsidR="00861A82" w:rsidRPr="008B2EB7" w:rsidRDefault="0091171E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3EDBA1C7" w14:textId="09BDB86A" w:rsidR="00861A82" w:rsidRPr="00CB278D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281" w:type="dxa"/>
            <w:vMerge w:val="restart"/>
          </w:tcPr>
          <w:p w14:paraId="0ADA14E8" w14:textId="21E2777A" w:rsidR="00861A82" w:rsidRPr="008B2EB7" w:rsidRDefault="00FF2813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861A82" w:rsidRPr="008B2EB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.5</w:t>
            </w:r>
          </w:p>
        </w:tc>
      </w:tr>
      <w:tr w:rsidR="00861A82" w:rsidRPr="008B2EB7" w14:paraId="2D81FE89" w14:textId="77777777" w:rsidTr="00B7117A">
        <w:tc>
          <w:tcPr>
            <w:tcW w:w="566" w:type="dxa"/>
            <w:vMerge/>
          </w:tcPr>
          <w:p w14:paraId="48D05D2D" w14:textId="77777777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  <w:vMerge/>
          </w:tcPr>
          <w:p w14:paraId="7C93514C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AA2DB87" w14:textId="7FB01C91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14CC9AE5" w14:textId="3F51147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85EF64C" w14:textId="7A24413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E1B7071" w14:textId="3963B41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DB566AF" w14:textId="731867E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33113EC" w14:textId="29A07A0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CD64875" w14:textId="5711CCDB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03A696EF" w14:textId="4D909F36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28F90DEA" w14:textId="557B163C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597A199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551F5162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1F571319" w14:textId="77777777" w:rsidTr="00B7117A">
        <w:tc>
          <w:tcPr>
            <w:tcW w:w="566" w:type="dxa"/>
            <w:vMerge/>
          </w:tcPr>
          <w:p w14:paraId="0B867AF3" w14:textId="77777777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  <w:vMerge/>
          </w:tcPr>
          <w:p w14:paraId="4127828F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23C89054" w14:textId="4AC3B00C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60559AF7" w14:textId="0028771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F26D543" w14:textId="08D312C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FD05BE2" w14:textId="764A2DA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761C033" w14:textId="6CC49AF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C1728DD" w14:textId="54EC080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F8772F0" w14:textId="60ECDF4C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4A51340F" w14:textId="4038B96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2846F93E" w14:textId="697948B9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45D4988A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07ECB7E2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2A79C366" w14:textId="77777777" w:rsidTr="00B7117A">
        <w:tc>
          <w:tcPr>
            <w:tcW w:w="566" w:type="dxa"/>
            <w:vMerge/>
          </w:tcPr>
          <w:p w14:paraId="39052F56" w14:textId="77777777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  <w:vMerge/>
          </w:tcPr>
          <w:p w14:paraId="16F5CD76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6ED7EBD3" w14:textId="1AAFBB6F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6C7EF430" w14:textId="4ACBFFC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D6ABD10" w14:textId="600AFC4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2E3F0BE" w14:textId="63E2241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D97925F" w14:textId="3828623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AD72F30" w14:textId="3213B9A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C3A14C3" w14:textId="7A3F5C78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6B3B4BE3" w14:textId="5B2D75A4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5CDB3581" w14:textId="7045C723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60A08162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08907F8C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56297963" w14:textId="77777777" w:rsidTr="00B7117A">
        <w:tc>
          <w:tcPr>
            <w:tcW w:w="566" w:type="dxa"/>
            <w:vMerge/>
          </w:tcPr>
          <w:p w14:paraId="634CC304" w14:textId="77777777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  <w:vMerge/>
          </w:tcPr>
          <w:p w14:paraId="12E24A98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0E547067" w14:textId="59BAF4B6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5868E852" w14:textId="69E72F3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BA587E0" w14:textId="799BBEC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85A8068" w14:textId="7C57167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2FCDC11" w14:textId="4FE5E3E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9933A30" w14:textId="6C7E0FF0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02C1E41" w14:textId="6BCB5D14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07915CCA" w14:textId="7A06EA85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6EA15532" w14:textId="448B4696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E4E58A0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5EAAB688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3ADC4DA7" w14:textId="77777777" w:rsidTr="00B7117A">
        <w:tc>
          <w:tcPr>
            <w:tcW w:w="566" w:type="dxa"/>
            <w:vMerge/>
          </w:tcPr>
          <w:p w14:paraId="6DA94978" w14:textId="77777777" w:rsidR="00861A82" w:rsidRPr="00485454" w:rsidRDefault="00861A8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  <w:vMerge/>
          </w:tcPr>
          <w:p w14:paraId="12745FC1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158A3CF7" w14:textId="00C0E8BC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73519F00" w14:textId="30D1025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D4DC9F3" w14:textId="1091E88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C4927FF" w14:textId="4A0C66E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D904EBC" w14:textId="551A5E2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42947C2" w14:textId="0BEB78E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EB29F91" w14:textId="73BEC146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75A03917" w14:textId="765FD744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1EBB2922" w14:textId="32E2F29E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D25C7E9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7D72DEDA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33492" w:rsidRPr="008B2EB7" w14:paraId="1E388733" w14:textId="77777777" w:rsidTr="00B7117A">
        <w:tc>
          <w:tcPr>
            <w:tcW w:w="566" w:type="dxa"/>
          </w:tcPr>
          <w:p w14:paraId="617FE916" w14:textId="77777777" w:rsidR="00E33492" w:rsidRPr="00485454" w:rsidRDefault="00E33492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14:paraId="031DE403" w14:textId="31ECB16D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2CC0F399" w14:textId="6BDFCA9D" w:rsidR="00E33492" w:rsidRPr="008B2EB7" w:rsidRDefault="00E3349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014E0A62" w14:textId="4AC102FD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67A5D"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086 900, 00</w:t>
            </w:r>
          </w:p>
        </w:tc>
        <w:tc>
          <w:tcPr>
            <w:tcW w:w="576" w:type="dxa"/>
          </w:tcPr>
          <w:p w14:paraId="29F0F4E5" w14:textId="067A723B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BEFBDE0" w14:textId="1D3E96F2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15 604 200, 00</w:t>
            </w:r>
          </w:p>
        </w:tc>
        <w:tc>
          <w:tcPr>
            <w:tcW w:w="710" w:type="dxa"/>
          </w:tcPr>
          <w:p w14:paraId="575400B2" w14:textId="04687A14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482 700, 00</w:t>
            </w:r>
          </w:p>
        </w:tc>
        <w:tc>
          <w:tcPr>
            <w:tcW w:w="710" w:type="dxa"/>
          </w:tcPr>
          <w:p w14:paraId="4CAB8557" w14:textId="6A1B69AA" w:rsidR="00E33492" w:rsidRPr="008B2EB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6B274680" w14:textId="73B9ECAA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5CC88BEB" w14:textId="48977451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14AC941C" w14:textId="637C267A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3BBAB291" w14:textId="25206FC4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04612797" w14:textId="200223D2" w:rsidR="00E33492" w:rsidRPr="008B2EB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61A82" w:rsidRPr="008B2EB7" w14:paraId="0EAF54B8" w14:textId="77777777" w:rsidTr="00B7117A">
        <w:tc>
          <w:tcPr>
            <w:tcW w:w="566" w:type="dxa"/>
            <w:vMerge w:val="restart"/>
          </w:tcPr>
          <w:p w14:paraId="1AC91789" w14:textId="587FD121" w:rsidR="00861A82" w:rsidRPr="00485454" w:rsidRDefault="00716186" w:rsidP="004854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545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39" w:type="dxa"/>
            <w:vMerge w:val="restart"/>
          </w:tcPr>
          <w:p w14:paraId="2F989592" w14:textId="0144D37E" w:rsidR="00861A82" w:rsidRPr="0079194D" w:rsidRDefault="00861A82" w:rsidP="007919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«Дошкольная образовательная организация на 80 мест с.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Великовечное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Великовечненского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  <w:r w:rsidR="0091171E"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(проектирование)</w:t>
            </w:r>
          </w:p>
        </w:tc>
        <w:tc>
          <w:tcPr>
            <w:tcW w:w="1840" w:type="dxa"/>
          </w:tcPr>
          <w:p w14:paraId="0BAEE1BA" w14:textId="0FF418CC" w:rsidR="00861A82" w:rsidRPr="008B2EB7" w:rsidRDefault="00861A8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4F164E52" w14:textId="4B29F0F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824 000,  00</w:t>
            </w:r>
          </w:p>
        </w:tc>
        <w:tc>
          <w:tcPr>
            <w:tcW w:w="576" w:type="dxa"/>
          </w:tcPr>
          <w:p w14:paraId="25C79102" w14:textId="5E8A9348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412BECF" w14:textId="781483B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E2EF72D" w14:textId="332C19C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824 000,  00</w:t>
            </w:r>
          </w:p>
        </w:tc>
        <w:tc>
          <w:tcPr>
            <w:tcW w:w="710" w:type="dxa"/>
          </w:tcPr>
          <w:p w14:paraId="3ACD2315" w14:textId="6926759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6AC7BD22" w14:textId="736F9F12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проектно-сметной документации получившее положительное заключение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госэкспертизы</w:t>
            </w:r>
            <w:proofErr w:type="spellEnd"/>
          </w:p>
        </w:tc>
        <w:tc>
          <w:tcPr>
            <w:tcW w:w="1417" w:type="dxa"/>
            <w:vMerge w:val="restart"/>
          </w:tcPr>
          <w:p w14:paraId="0BAFBFC2" w14:textId="0B09FBDD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705C396F" w14:textId="79F500C0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1D144DDD" w14:textId="3A75AFF0" w:rsidR="00861A82" w:rsidRPr="00CB278D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281" w:type="dxa"/>
            <w:vMerge w:val="restart"/>
          </w:tcPr>
          <w:p w14:paraId="2EFBD88D" w14:textId="2C7CD500" w:rsidR="00861A82" w:rsidRPr="008B2EB7" w:rsidRDefault="00FF2813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1A82" w:rsidRPr="008B2EB7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</w:tr>
      <w:tr w:rsidR="00861A82" w:rsidRPr="008B2EB7" w14:paraId="1B9FFFFF" w14:textId="77777777" w:rsidTr="00B7117A">
        <w:tc>
          <w:tcPr>
            <w:tcW w:w="566" w:type="dxa"/>
            <w:vMerge/>
          </w:tcPr>
          <w:p w14:paraId="4002B202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273C301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6E0CD3C1" w14:textId="642C9401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7D247D82" w14:textId="36E8110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BEFE1BA" w14:textId="2C3750B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CB3A65D" w14:textId="1FE719E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302191F" w14:textId="5142CD7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28AA437" w14:textId="3307322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BCA7F4F" w14:textId="6EEA771B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5282F5C8" w14:textId="6F46122A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051BCBB5" w14:textId="11134F9C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16628E43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5DF859F5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2A541CA0" w14:textId="77777777" w:rsidTr="00B7117A">
        <w:tc>
          <w:tcPr>
            <w:tcW w:w="566" w:type="dxa"/>
            <w:vMerge/>
          </w:tcPr>
          <w:p w14:paraId="2840096D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BB65C76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5E05E7BE" w14:textId="77DAF04D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23984BCD" w14:textId="6E2EE7D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4A0C0E8" w14:textId="4BBC1FE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615380F" w14:textId="667A4F3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7145EA2" w14:textId="74EBF67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37F35C2" w14:textId="3697760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23E2333" w14:textId="33E849B6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04D93F90" w14:textId="6E33BBD5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1D68173C" w14:textId="105D2FB8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D501ACF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45215203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62567B98" w14:textId="77777777" w:rsidTr="00B7117A">
        <w:tc>
          <w:tcPr>
            <w:tcW w:w="566" w:type="dxa"/>
            <w:vMerge/>
          </w:tcPr>
          <w:p w14:paraId="5D621F13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84F0734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2AD40D90" w14:textId="2AD0558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24192594" w14:textId="1110DA0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3C3778E" w14:textId="66EFF15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CCE65CB" w14:textId="74EC609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523E31C" w14:textId="46A23941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CCC4BCA" w14:textId="0B8A42D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4845B13" w14:textId="71608B2E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74A6C7CF" w14:textId="51B9CDD8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3D4C3D38" w14:textId="5C70B322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0D57246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078DB49C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4ADF30B0" w14:textId="77777777" w:rsidTr="00B7117A">
        <w:tc>
          <w:tcPr>
            <w:tcW w:w="566" w:type="dxa"/>
            <w:vMerge/>
          </w:tcPr>
          <w:p w14:paraId="581EE788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4A52B0B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F710848" w14:textId="6F5BB8C2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6E579057" w14:textId="374AF01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0493FCF" w14:textId="137FEB7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521B8C0" w14:textId="299930D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9B95B56" w14:textId="4C825DA9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6F1FE48" w14:textId="54F700D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CB4FCBB" w14:textId="1FC8492B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66504CFA" w14:textId="601AADDC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31A5F1C1" w14:textId="6D0AC1F9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46385846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7A9F4321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45D085C8" w14:textId="77777777" w:rsidTr="00B7117A">
        <w:tc>
          <w:tcPr>
            <w:tcW w:w="566" w:type="dxa"/>
            <w:vMerge/>
          </w:tcPr>
          <w:p w14:paraId="2B12DBF5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0D8D0C37" w14:textId="77777777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771A5505" w14:textId="6BA91AA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483CA61D" w14:textId="2D2E22EC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9BD85C5" w14:textId="064C724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6C1AB3C" w14:textId="0616C621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ED30060" w14:textId="613D4C1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FC24C13" w14:textId="2C4D77C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BED4FA4" w14:textId="61ABA7FF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1A151F25" w14:textId="7A8CBB51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37589CBE" w14:textId="17AD019B" w:rsidR="00861A82" w:rsidRPr="008B2EB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5D81F7BE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5E0A223E" w14:textId="77777777" w:rsidR="00861A82" w:rsidRPr="008B2EB7" w:rsidRDefault="00861A82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47D3C" w:rsidRPr="008B2EB7" w14:paraId="2B57BCA3" w14:textId="77777777" w:rsidTr="00B7117A">
        <w:tc>
          <w:tcPr>
            <w:tcW w:w="566" w:type="dxa"/>
          </w:tcPr>
          <w:p w14:paraId="220E741F" w14:textId="77777777" w:rsidR="00B47D3C" w:rsidRPr="005D6701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1F898A27" w14:textId="5FEC84D1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7A85B92E" w14:textId="0FB02A55" w:rsidR="00B47D3C" w:rsidRPr="008B2EB7" w:rsidRDefault="00B47D3C" w:rsidP="00B47D3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771E10B2" w14:textId="1E7FA431" w:rsidR="00B47D3C" w:rsidRPr="008B2EB7" w:rsidRDefault="00B51D5D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824 000,  00</w:t>
            </w:r>
          </w:p>
        </w:tc>
        <w:tc>
          <w:tcPr>
            <w:tcW w:w="576" w:type="dxa"/>
          </w:tcPr>
          <w:p w14:paraId="57736796" w14:textId="52B467B8" w:rsidR="00B47D3C" w:rsidRPr="008B2EB7" w:rsidRDefault="00B47D3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159C721" w14:textId="45D9B9EA" w:rsidR="00B47D3C" w:rsidRPr="008B2EB7" w:rsidRDefault="00B51D5D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C38E419" w14:textId="74A1B879" w:rsidR="00B47D3C" w:rsidRPr="008B2EB7" w:rsidRDefault="00B51D5D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824 000,  00</w:t>
            </w:r>
          </w:p>
        </w:tc>
        <w:tc>
          <w:tcPr>
            <w:tcW w:w="710" w:type="dxa"/>
          </w:tcPr>
          <w:p w14:paraId="5D938C3E" w14:textId="08B374DE" w:rsidR="00B47D3C" w:rsidRPr="008B2EB7" w:rsidRDefault="00B47D3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007800F7" w14:textId="7454C1A3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16C9C06D" w14:textId="72958458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54E7CE05" w14:textId="6D03272A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5BD7728A" w14:textId="2D02788F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7351FCAF" w14:textId="52D7DAFE" w:rsidR="00B47D3C" w:rsidRPr="008B2EB7" w:rsidRDefault="00B47D3C" w:rsidP="00B47D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61A82" w:rsidRPr="008B2EB7" w14:paraId="42C13D4E" w14:textId="77777777" w:rsidTr="00B7117A">
        <w:tc>
          <w:tcPr>
            <w:tcW w:w="566" w:type="dxa"/>
            <w:vMerge w:val="restart"/>
          </w:tcPr>
          <w:p w14:paraId="4BF76B95" w14:textId="6B2C16EA" w:rsidR="00861A82" w:rsidRPr="005D6701" w:rsidRDefault="00716186" w:rsidP="00585E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839" w:type="dxa"/>
            <w:vMerge w:val="restart"/>
          </w:tcPr>
          <w:p w14:paraId="6DE705EC" w14:textId="3095024B" w:rsidR="00861A82" w:rsidRPr="0079194D" w:rsidRDefault="00861A82" w:rsidP="007919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«Общеобразовательная организация на 550 мест в поселке Заречный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Южненского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района» </w:t>
            </w:r>
            <w:r w:rsidR="00915440"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(проектирование)</w:t>
            </w:r>
          </w:p>
        </w:tc>
        <w:tc>
          <w:tcPr>
            <w:tcW w:w="1840" w:type="dxa"/>
          </w:tcPr>
          <w:p w14:paraId="52DB23EC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3BFDF1DF" w14:textId="71540D80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24 000 000, 00</w:t>
            </w:r>
          </w:p>
        </w:tc>
        <w:tc>
          <w:tcPr>
            <w:tcW w:w="576" w:type="dxa"/>
          </w:tcPr>
          <w:p w14:paraId="1834C963" w14:textId="757AD63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C1E987B" w14:textId="23D919DF" w:rsidR="00861A82" w:rsidRPr="00F35F8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23 279 800, 00</w:t>
            </w:r>
          </w:p>
        </w:tc>
        <w:tc>
          <w:tcPr>
            <w:tcW w:w="710" w:type="dxa"/>
          </w:tcPr>
          <w:p w14:paraId="7CCC8564" w14:textId="6BAD80FF" w:rsidR="00861A82" w:rsidRPr="00F35F8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F87">
              <w:rPr>
                <w:rFonts w:ascii="Times New Roman" w:hAnsi="Times New Roman" w:cs="Times New Roman"/>
                <w:sz w:val="20"/>
                <w:szCs w:val="20"/>
              </w:rPr>
              <w:t>720 200, 00</w:t>
            </w:r>
          </w:p>
        </w:tc>
        <w:tc>
          <w:tcPr>
            <w:tcW w:w="710" w:type="dxa"/>
          </w:tcPr>
          <w:p w14:paraId="4D263DF2" w14:textId="36F8A52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46D68C55" w14:textId="77777777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проектно-сметной документации получившее положительное заключение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госэкспертизы</w:t>
            </w:r>
            <w:proofErr w:type="spellEnd"/>
          </w:p>
          <w:p w14:paraId="57550552" w14:textId="77777777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82A71" w14:textId="77777777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3470D" w14:textId="43ABFCA8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с краем</w:t>
            </w:r>
          </w:p>
        </w:tc>
        <w:tc>
          <w:tcPr>
            <w:tcW w:w="1417" w:type="dxa"/>
            <w:vMerge w:val="restart"/>
          </w:tcPr>
          <w:p w14:paraId="1769AB45" w14:textId="77777777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4BDC3EF9" w14:textId="3E61536A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5B68A62E" w14:textId="0E08BD8E" w:rsidR="00861A82" w:rsidRPr="008B2EB7" w:rsidRDefault="00861A82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Управление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образованием администрации муниципального образования </w:t>
            </w:r>
            <w:proofErr w:type="spellStart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281" w:type="dxa"/>
            <w:vMerge w:val="restart"/>
          </w:tcPr>
          <w:p w14:paraId="58BC16BD" w14:textId="08A507B3" w:rsidR="00861A82" w:rsidRPr="008B2EB7" w:rsidRDefault="00FF2813" w:rsidP="003C4B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1A82" w:rsidRPr="008B2EB7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</w:tr>
      <w:tr w:rsidR="00861A82" w:rsidRPr="008B2EB7" w14:paraId="4D6A0198" w14:textId="77777777" w:rsidTr="00B7117A">
        <w:tc>
          <w:tcPr>
            <w:tcW w:w="566" w:type="dxa"/>
            <w:vMerge/>
          </w:tcPr>
          <w:p w14:paraId="0A59C1B7" w14:textId="77777777" w:rsidR="00861A82" w:rsidRPr="005D6701" w:rsidRDefault="00861A82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0693DEE" w14:textId="77777777" w:rsidR="00861A82" w:rsidRPr="008B2EB7" w:rsidRDefault="00861A82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5079B2FE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67D4AAD0" w14:textId="72B787A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4A9E705" w14:textId="51C3DA4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5109583" w14:textId="080C7DB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844B59B" w14:textId="2B6CFDD8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EF7CE2F" w14:textId="0231D0E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3AD9081" w14:textId="234E4B73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448D7DE1" w14:textId="30D1B85A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0322F27D" w14:textId="79212ABD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6EBD5F67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7201E2E3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39FD4F72" w14:textId="77777777" w:rsidTr="00B7117A">
        <w:tc>
          <w:tcPr>
            <w:tcW w:w="566" w:type="dxa"/>
            <w:vMerge/>
          </w:tcPr>
          <w:p w14:paraId="76CC0A0B" w14:textId="77777777" w:rsidR="00861A82" w:rsidRPr="005D6701" w:rsidRDefault="00861A82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0CAA426F" w14:textId="77777777" w:rsidR="00861A82" w:rsidRPr="008B2EB7" w:rsidRDefault="00861A82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7AC3484E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30B9CA14" w14:textId="1767B81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28A30EA" w14:textId="245F04C4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A835E11" w14:textId="6D9A657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CBCA2F1" w14:textId="0093947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BC3DF8C" w14:textId="36F3200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464028F" w14:textId="0DB12F61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2BC2F5CD" w14:textId="789A2158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715C88BE" w14:textId="37FFDC62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5F6E7F9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6C2DF42D" w14:textId="77777777" w:rsidR="00861A82" w:rsidRPr="008B2EB7" w:rsidRDefault="00861A82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274B1609" w14:textId="77777777" w:rsidTr="00B7117A">
        <w:tc>
          <w:tcPr>
            <w:tcW w:w="566" w:type="dxa"/>
            <w:vMerge/>
          </w:tcPr>
          <w:p w14:paraId="45DD8DDF" w14:textId="77777777" w:rsidR="00861A82" w:rsidRPr="005D6701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5F988C76" w14:textId="77777777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7A516CA5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20C1F7B8" w14:textId="30B71E97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C491866" w14:textId="0D33286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B39D0A1" w14:textId="3FC0BF43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4058694" w14:textId="336A8ED5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308D0A7" w14:textId="1C01FA6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4397E4B" w14:textId="61736358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6CAEE51A" w14:textId="4BFE2634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0C97F8D4" w14:textId="31BFDBAA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D31A386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345B2299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2703D4E3" w14:textId="77777777" w:rsidTr="00B7117A">
        <w:tc>
          <w:tcPr>
            <w:tcW w:w="566" w:type="dxa"/>
            <w:vMerge/>
          </w:tcPr>
          <w:p w14:paraId="06991191" w14:textId="77777777" w:rsidR="00861A82" w:rsidRPr="005D6701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943A74A" w14:textId="77777777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7375A3E3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031D2BC9" w14:textId="2CDA745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1257C4A" w14:textId="3A3CF62D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61DD430" w14:textId="205154B2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16213D9" w14:textId="6B619E00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AA04093" w14:textId="1F10368A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0DA31F4" w14:textId="22B70F45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4DBB1C5B" w14:textId="700C6ED5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1E3BAA2D" w14:textId="01483B06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1FC3A7D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745CCBD0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61A82" w:rsidRPr="008B2EB7" w14:paraId="122187EC" w14:textId="77777777" w:rsidTr="00B7117A">
        <w:tc>
          <w:tcPr>
            <w:tcW w:w="566" w:type="dxa"/>
            <w:vMerge/>
          </w:tcPr>
          <w:p w14:paraId="590AD8B6" w14:textId="77777777" w:rsidR="00861A82" w:rsidRPr="005D6701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028AC91" w14:textId="77777777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0370E01D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1C527D2C" w14:textId="109071DB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398C326" w14:textId="30AC8F1F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6834B31" w14:textId="583836E6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5E86E17" w14:textId="12358621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0D459A6" w14:textId="5B2D348E" w:rsidR="00861A82" w:rsidRPr="008B2EB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D80015C" w14:textId="63D19DE9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14:paraId="02C0E7EA" w14:textId="2804C855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gridSpan w:val="2"/>
          </w:tcPr>
          <w:p w14:paraId="3D8DA60B" w14:textId="23A98F7F" w:rsidR="00861A82" w:rsidRPr="008B2EB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E27CA03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  <w:vMerge/>
          </w:tcPr>
          <w:p w14:paraId="577DDA03" w14:textId="77777777" w:rsidR="00861A82" w:rsidRPr="008B2EB7" w:rsidRDefault="00861A82" w:rsidP="00FB7D1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209F3" w:rsidRPr="008B2EB7" w14:paraId="28604C69" w14:textId="77777777" w:rsidTr="00B7117A">
        <w:tc>
          <w:tcPr>
            <w:tcW w:w="566" w:type="dxa"/>
          </w:tcPr>
          <w:p w14:paraId="2B68329E" w14:textId="77777777" w:rsidR="00E209F3" w:rsidRPr="005D6701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576A8E9F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2DEE3E95" w14:textId="77777777" w:rsidR="00E209F3" w:rsidRPr="008B2EB7" w:rsidRDefault="00E209F3" w:rsidP="00E209F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27E3A549" w14:textId="48E93CAB" w:rsidR="00E209F3" w:rsidRPr="008B2EB7" w:rsidRDefault="00E209F3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24 000 000, 00</w:t>
            </w:r>
          </w:p>
        </w:tc>
        <w:tc>
          <w:tcPr>
            <w:tcW w:w="576" w:type="dxa"/>
          </w:tcPr>
          <w:p w14:paraId="63489C1D" w14:textId="607CD7D5" w:rsidR="00E209F3" w:rsidRPr="008B2EB7" w:rsidRDefault="00E209F3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399E005" w14:textId="79AC2418" w:rsidR="00E209F3" w:rsidRPr="008B2EB7" w:rsidRDefault="00E209F3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23 279 800, 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</w:t>
            </w:r>
          </w:p>
        </w:tc>
        <w:tc>
          <w:tcPr>
            <w:tcW w:w="710" w:type="dxa"/>
          </w:tcPr>
          <w:p w14:paraId="713417B3" w14:textId="5EC64B09" w:rsidR="00E209F3" w:rsidRPr="008B2EB7" w:rsidRDefault="00E209F3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720 200, 00</w:t>
            </w:r>
          </w:p>
        </w:tc>
        <w:tc>
          <w:tcPr>
            <w:tcW w:w="710" w:type="dxa"/>
          </w:tcPr>
          <w:p w14:paraId="767E1FD7" w14:textId="510BF4A0" w:rsidR="00E209F3" w:rsidRPr="008B2EB7" w:rsidRDefault="00E209F3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5F987802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7740DD22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0E705D96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07C2FD44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5E7ACEE7" w14:textId="77777777" w:rsidR="00E209F3" w:rsidRPr="008B2EB7" w:rsidRDefault="00E209F3" w:rsidP="00E209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61A82" w:rsidRPr="005D6701" w14:paraId="725EEDE5" w14:textId="77777777" w:rsidTr="00B7117A">
        <w:tc>
          <w:tcPr>
            <w:tcW w:w="566" w:type="dxa"/>
            <w:vMerge w:val="restart"/>
          </w:tcPr>
          <w:p w14:paraId="5CCB5A0B" w14:textId="0627D41E" w:rsidR="00861A82" w:rsidRPr="000D0497" w:rsidRDefault="00716186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1839" w:type="dxa"/>
            <w:vMerge w:val="restart"/>
          </w:tcPr>
          <w:p w14:paraId="6164E650" w14:textId="33F1ECFF" w:rsidR="00861A82" w:rsidRPr="0079194D" w:rsidRDefault="00861A8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«Общеобразовательная организация на 550 мест в микрорайоне </w:t>
            </w:r>
            <w:r w:rsidRPr="0079194D">
              <w:rPr>
                <w:rFonts w:ascii="Times New Roman" w:hAnsi="Times New Roman" w:cs="Times New Roman"/>
                <w:b/>
                <w:sz w:val="20"/>
                <w:szCs w:val="20"/>
              </w:rPr>
              <w:t>Северном</w:t>
            </w:r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города Белореченск Краснодарского края»</w:t>
            </w:r>
            <w:r w:rsidR="00915440"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(проектирование)</w:t>
            </w:r>
          </w:p>
          <w:p w14:paraId="004A4373" w14:textId="77777777" w:rsidR="00861A82" w:rsidRPr="0079194D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C0A3206" w14:textId="4E7C6804" w:rsidR="00861A82" w:rsidRPr="000D0497" w:rsidRDefault="00861A82" w:rsidP="00E3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0" w:type="dxa"/>
          </w:tcPr>
          <w:p w14:paraId="6E2DE034" w14:textId="418F8EB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0FF12D0" w14:textId="3B623A4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481B35F" w14:textId="42617F3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ECAF616" w14:textId="315961C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B4F9B22" w14:textId="4D07F29E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47FF4BFB" w14:textId="5E08E057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 xml:space="preserve">Количество проектно-сметной документации получившее положительное заключение </w:t>
            </w:r>
            <w:proofErr w:type="spellStart"/>
            <w:r w:rsidRPr="000D0497">
              <w:rPr>
                <w:rFonts w:ascii="Times New Roman" w:hAnsi="Times New Roman" w:cs="Times New Roman"/>
              </w:rPr>
              <w:t>госэкспертизы</w:t>
            </w:r>
            <w:proofErr w:type="spellEnd"/>
          </w:p>
        </w:tc>
        <w:tc>
          <w:tcPr>
            <w:tcW w:w="1417" w:type="dxa"/>
            <w:vMerge w:val="restart"/>
          </w:tcPr>
          <w:p w14:paraId="2812B3DA" w14:textId="5FF26FB4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49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1700" w:type="dxa"/>
            <w:gridSpan w:val="2"/>
            <w:vMerge w:val="restart"/>
          </w:tcPr>
          <w:p w14:paraId="708A7999" w14:textId="5B0A6AE6" w:rsidR="00861A82" w:rsidRPr="000D0497" w:rsidRDefault="00DC6ABD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4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</w:tcPr>
          <w:p w14:paraId="0B67E6C2" w14:textId="5F2C6B7A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49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образования </w:t>
            </w:r>
            <w:proofErr w:type="spellStart"/>
            <w:r w:rsidRPr="000D0497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0D0497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</w:p>
        </w:tc>
        <w:tc>
          <w:tcPr>
            <w:tcW w:w="1281" w:type="dxa"/>
            <w:vMerge w:val="restart"/>
          </w:tcPr>
          <w:p w14:paraId="2C0C63D7" w14:textId="6D6126B6" w:rsidR="00861A82" w:rsidRPr="000D0497" w:rsidRDefault="00E02C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61A82" w:rsidRPr="000D0497">
              <w:rPr>
                <w:rFonts w:ascii="Times New Roman" w:hAnsi="Times New Roman" w:cs="Times New Roman"/>
                <w:sz w:val="18"/>
                <w:szCs w:val="18"/>
              </w:rPr>
              <w:t>.6</w:t>
            </w:r>
          </w:p>
        </w:tc>
      </w:tr>
      <w:tr w:rsidR="00861A82" w:rsidRPr="005D6701" w14:paraId="3D1D6595" w14:textId="77777777" w:rsidTr="00B7117A">
        <w:tc>
          <w:tcPr>
            <w:tcW w:w="566" w:type="dxa"/>
            <w:vMerge/>
          </w:tcPr>
          <w:p w14:paraId="57DD0344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54D33D6A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46E7F30F" w14:textId="560AB94B" w:rsidR="00861A82" w:rsidRPr="000D0497" w:rsidRDefault="00861A82" w:rsidP="00E3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50" w:type="dxa"/>
          </w:tcPr>
          <w:p w14:paraId="4B646156" w14:textId="44F3788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4F706BE" w14:textId="4B62D649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3CA9371" w14:textId="29C39E2A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D874FE2" w14:textId="50977D76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B10786E" w14:textId="5EB4E74A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1E8D9F2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14:paraId="2CFDE56B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2356FECF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14:paraId="5B7A02DF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72CCFD46" w14:textId="77777777" w:rsidR="00861A82" w:rsidRPr="00AE2C9B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035F5884" w14:textId="77777777" w:rsidTr="00B7117A">
        <w:tc>
          <w:tcPr>
            <w:tcW w:w="566" w:type="dxa"/>
            <w:vMerge/>
          </w:tcPr>
          <w:p w14:paraId="569D5C6F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6DEFE1CB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26B60FED" w14:textId="00D962E6" w:rsidR="00861A82" w:rsidRPr="000D0497" w:rsidRDefault="00861A82" w:rsidP="00FB7D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850" w:type="dxa"/>
          </w:tcPr>
          <w:p w14:paraId="318DAF38" w14:textId="5D19F067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387D30F" w14:textId="4728762F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CB8A684" w14:textId="764ACFF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2D8D50B" w14:textId="2F18862E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371DE97" w14:textId="5AE0519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275074C" w14:textId="5BAB6390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2EA5AA2E" w14:textId="57E3AE5A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247E69B3" w14:textId="71EDB212" w:rsidR="00861A82" w:rsidRPr="000D049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20A9BA57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2A5E6BEE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6B8DD4FB" w14:textId="77777777" w:rsidTr="00B7117A">
        <w:tc>
          <w:tcPr>
            <w:tcW w:w="566" w:type="dxa"/>
            <w:vMerge/>
          </w:tcPr>
          <w:p w14:paraId="4E07ACDF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77FD802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1E8E74E8" w14:textId="40EB7B0B" w:rsidR="00861A82" w:rsidRPr="000D0497" w:rsidRDefault="00861A82" w:rsidP="00FB7D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850" w:type="dxa"/>
          </w:tcPr>
          <w:p w14:paraId="5A27BA40" w14:textId="79B4BC6D" w:rsidR="00861A82" w:rsidRPr="000D0497" w:rsidRDefault="00DC6ABD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2 255 592 033,00</w:t>
            </w:r>
          </w:p>
        </w:tc>
        <w:tc>
          <w:tcPr>
            <w:tcW w:w="576" w:type="dxa"/>
          </w:tcPr>
          <w:p w14:paraId="41211E83" w14:textId="0B5BF7F2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E9C6BB2" w14:textId="3D80C01A" w:rsidR="00861A82" w:rsidRPr="000D0497" w:rsidRDefault="00DC6ABD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2 255 592 033,00</w:t>
            </w:r>
          </w:p>
        </w:tc>
        <w:tc>
          <w:tcPr>
            <w:tcW w:w="710" w:type="dxa"/>
          </w:tcPr>
          <w:p w14:paraId="41DC58EA" w14:textId="5B2ACBF9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D4BED43" w14:textId="13DFE939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4D9FE88" w14:textId="59177BDB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5A065D0E" w14:textId="54A48FE8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412CBE06" w14:textId="0899B86D" w:rsidR="00861A82" w:rsidRPr="000D0497" w:rsidRDefault="00DC6ABD" w:rsidP="00FB7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Merge/>
          </w:tcPr>
          <w:p w14:paraId="6C82C125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6F38A7E4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3BEE38C9" w14:textId="77777777" w:rsidTr="00B7117A">
        <w:tc>
          <w:tcPr>
            <w:tcW w:w="566" w:type="dxa"/>
            <w:vMerge/>
          </w:tcPr>
          <w:p w14:paraId="136F4310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2E6C7995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12810885" w14:textId="79AD4A2F" w:rsidR="00861A82" w:rsidRPr="000D0497" w:rsidRDefault="00861A82" w:rsidP="00FB7D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850" w:type="dxa"/>
          </w:tcPr>
          <w:p w14:paraId="7B30A36A" w14:textId="1002FA6A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3FA1631" w14:textId="5D4D6BA7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C3212DD" w14:textId="7E27D9E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80AA9EA" w14:textId="59DE826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C2532C6" w14:textId="483C7D9B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A19BBAE" w14:textId="74F753A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4841F5AD" w14:textId="48318F9F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257AC43E" w14:textId="050F2CA9" w:rsidR="00861A82" w:rsidRPr="000D049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71C7428E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04513F18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22302D8B" w14:textId="77777777" w:rsidTr="00B7117A">
        <w:tc>
          <w:tcPr>
            <w:tcW w:w="566" w:type="dxa"/>
            <w:vMerge/>
          </w:tcPr>
          <w:p w14:paraId="30B232DD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F5616CF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64B5EAD3" w14:textId="7B3AE9AC" w:rsidR="00861A82" w:rsidRPr="000D0497" w:rsidRDefault="00861A82" w:rsidP="00FB7D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850" w:type="dxa"/>
          </w:tcPr>
          <w:p w14:paraId="31FE8283" w14:textId="53AB904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BE1979C" w14:textId="77C9EB7F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882021A" w14:textId="185C57D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E9795C1" w14:textId="29A2410D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859060B" w14:textId="50A64BD1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A49DAA5" w14:textId="4F51185E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4E55AF27" w14:textId="305FA685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482D4262" w14:textId="4884B697" w:rsidR="00861A82" w:rsidRPr="000D0497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0B5893EE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602FBB45" w14:textId="77777777" w:rsidR="00861A82" w:rsidRPr="00AE2C9B" w:rsidRDefault="00861A82" w:rsidP="00FB7D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33492" w:rsidRPr="005D6701" w14:paraId="7AD39CAE" w14:textId="77777777" w:rsidTr="00B7117A">
        <w:tc>
          <w:tcPr>
            <w:tcW w:w="566" w:type="dxa"/>
          </w:tcPr>
          <w:p w14:paraId="0222C58A" w14:textId="77777777" w:rsidR="00E33492" w:rsidRPr="00AE2C9B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0B00DE88" w14:textId="63BA813B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0" w:type="dxa"/>
          </w:tcPr>
          <w:p w14:paraId="3B65BF02" w14:textId="773DE332" w:rsidR="00E33492" w:rsidRPr="000D0497" w:rsidRDefault="00E33492" w:rsidP="00E3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0" w:type="dxa"/>
          </w:tcPr>
          <w:p w14:paraId="495D71A7" w14:textId="58D749CD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576" w:type="dxa"/>
          </w:tcPr>
          <w:p w14:paraId="20DDFE98" w14:textId="5637253F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566" w:type="dxa"/>
          </w:tcPr>
          <w:p w14:paraId="7F7CC869" w14:textId="1C9CD1AF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710" w:type="dxa"/>
          </w:tcPr>
          <w:p w14:paraId="71215103" w14:textId="4724DA59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710" w:type="dxa"/>
          </w:tcPr>
          <w:p w14:paraId="262DDD72" w14:textId="6BD975E0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690" w:type="dxa"/>
            <w:gridSpan w:val="2"/>
          </w:tcPr>
          <w:p w14:paraId="489533E8" w14:textId="7E1242C5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417" w:type="dxa"/>
          </w:tcPr>
          <w:p w14:paraId="1EF52ECA" w14:textId="3DC1EEB1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700" w:type="dxa"/>
            <w:gridSpan w:val="2"/>
          </w:tcPr>
          <w:p w14:paraId="3F10B740" w14:textId="63C3C2B9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276" w:type="dxa"/>
          </w:tcPr>
          <w:p w14:paraId="7F52F11B" w14:textId="6A9FC334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281" w:type="dxa"/>
          </w:tcPr>
          <w:p w14:paraId="2BF8975D" w14:textId="086AA78A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861A82" w:rsidRPr="005D6701" w14:paraId="2F409256" w14:textId="77777777" w:rsidTr="00B7117A">
        <w:tc>
          <w:tcPr>
            <w:tcW w:w="566" w:type="dxa"/>
            <w:vMerge w:val="restart"/>
          </w:tcPr>
          <w:p w14:paraId="5FFD9EF8" w14:textId="47E6D475" w:rsidR="00861A82" w:rsidRPr="005D6701" w:rsidRDefault="00716186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839" w:type="dxa"/>
            <w:vMerge w:val="restart"/>
          </w:tcPr>
          <w:p w14:paraId="05758EB9" w14:textId="2D60D360" w:rsidR="00861A82" w:rsidRPr="0079194D" w:rsidRDefault="00861A82" w:rsidP="00E334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«Общеобразовательная организация на 400 мест в пос.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Верхневеденеевском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</w:t>
            </w:r>
            <w:proofErr w:type="gramStart"/>
            <w:r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края» </w:t>
            </w:r>
            <w:r w:rsidR="00915440" w:rsidRPr="0079194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="00915440" w:rsidRPr="0079194D">
              <w:rPr>
                <w:rFonts w:ascii="Times New Roman" w:hAnsi="Times New Roman" w:cs="Times New Roman"/>
                <w:sz w:val="20"/>
                <w:szCs w:val="20"/>
              </w:rPr>
              <w:t>проектирование)</w:t>
            </w:r>
          </w:p>
          <w:p w14:paraId="1FC888BB" w14:textId="3D872A7B" w:rsidR="00861A82" w:rsidRPr="0079194D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B323257" w14:textId="4BDD0A45" w:rsidR="00861A82" w:rsidRPr="000D0497" w:rsidRDefault="00861A82" w:rsidP="00E3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0" w:type="dxa"/>
          </w:tcPr>
          <w:p w14:paraId="7FC22D96" w14:textId="341E5F1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75BC89B" w14:textId="0C3284F2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72BB88C" w14:textId="0922E30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353D5AF" w14:textId="1A6B3B7D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2397A1C" w14:textId="1ED5DEA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120E4E5B" w14:textId="4C808899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4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проектно-сметной документации получившее положительное заключение </w:t>
            </w:r>
            <w:proofErr w:type="spellStart"/>
            <w:r w:rsidRPr="000D0497">
              <w:rPr>
                <w:rFonts w:ascii="Times New Roman" w:hAnsi="Times New Roman" w:cs="Times New Roman"/>
                <w:sz w:val="24"/>
                <w:szCs w:val="24"/>
              </w:rPr>
              <w:t>госэкспертизы</w:t>
            </w:r>
            <w:proofErr w:type="spellEnd"/>
          </w:p>
        </w:tc>
        <w:tc>
          <w:tcPr>
            <w:tcW w:w="1417" w:type="dxa"/>
            <w:vMerge w:val="restart"/>
          </w:tcPr>
          <w:p w14:paraId="49E0A5CA" w14:textId="163A86FD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0" w:type="dxa"/>
            <w:gridSpan w:val="2"/>
          </w:tcPr>
          <w:p w14:paraId="4A452115" w14:textId="1384AEC0" w:rsidR="00861A82" w:rsidRPr="000D0497" w:rsidRDefault="000D0497" w:rsidP="00E334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</w:tcPr>
          <w:p w14:paraId="5912EF48" w14:textId="62EB8F52" w:rsidR="00861A82" w:rsidRPr="000D0497" w:rsidRDefault="00861A8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образования Белореченский район</w:t>
            </w:r>
          </w:p>
        </w:tc>
        <w:tc>
          <w:tcPr>
            <w:tcW w:w="1281" w:type="dxa"/>
            <w:vMerge w:val="restart"/>
          </w:tcPr>
          <w:p w14:paraId="46727007" w14:textId="4EFEC71C" w:rsidR="00861A82" w:rsidRPr="000D0497" w:rsidRDefault="00EF0DA1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61A82" w:rsidRPr="000D0497">
              <w:rPr>
                <w:rFonts w:ascii="Times New Roman" w:hAnsi="Times New Roman" w:cs="Times New Roman"/>
                <w:sz w:val="18"/>
                <w:szCs w:val="18"/>
              </w:rPr>
              <w:t>.7</w:t>
            </w:r>
          </w:p>
        </w:tc>
      </w:tr>
      <w:tr w:rsidR="00861A82" w:rsidRPr="005D6701" w14:paraId="7D4A4224" w14:textId="77777777" w:rsidTr="00B7117A">
        <w:tc>
          <w:tcPr>
            <w:tcW w:w="566" w:type="dxa"/>
            <w:vMerge/>
          </w:tcPr>
          <w:p w14:paraId="1CD05271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7EF77571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76615952" w14:textId="60595AC1" w:rsidR="00861A82" w:rsidRPr="000D0497" w:rsidRDefault="00861A82" w:rsidP="00853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50" w:type="dxa"/>
          </w:tcPr>
          <w:p w14:paraId="0FACA6F0" w14:textId="0DCADDD9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D8CFA4F" w14:textId="3AAD7E0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46BA095" w14:textId="2CC80B1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FFC65F2" w14:textId="115D33B7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0DFCB61" w14:textId="3F95B139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48A399B" w14:textId="0698D729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35D0C255" w14:textId="7514FA6B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24BBF43F" w14:textId="73478917" w:rsidR="00861A82" w:rsidRPr="000D049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5995E5A8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669856E3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3271B8A1" w14:textId="77777777" w:rsidTr="00B7117A">
        <w:tc>
          <w:tcPr>
            <w:tcW w:w="566" w:type="dxa"/>
            <w:vMerge/>
          </w:tcPr>
          <w:p w14:paraId="5EA4E617" w14:textId="77777777" w:rsidR="00861A82" w:rsidRPr="005D6701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771BF7B7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06FB0EE3" w14:textId="48A73EF8" w:rsidR="00861A82" w:rsidRPr="000D0497" w:rsidRDefault="00861A82" w:rsidP="00853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850" w:type="dxa"/>
          </w:tcPr>
          <w:p w14:paraId="6876C10D" w14:textId="6CBCA4F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ED8FE78" w14:textId="1C112F4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5A706E7" w14:textId="5A4ED25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3C0A66F" w14:textId="1CE7310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0BDB3FD" w14:textId="6C5013C8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8AEA535" w14:textId="3082E1C3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3F04DA37" w14:textId="40D7E45D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38344267" w14:textId="5BDCC6AA" w:rsidR="00861A82" w:rsidRPr="000D0497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47E43BC4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19D59995" w14:textId="77777777" w:rsidR="00861A82" w:rsidRPr="00AE2C9B" w:rsidRDefault="00861A82" w:rsidP="008531F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71ABE124" w14:textId="77777777" w:rsidTr="00B7117A">
        <w:tc>
          <w:tcPr>
            <w:tcW w:w="566" w:type="dxa"/>
            <w:vMerge/>
          </w:tcPr>
          <w:p w14:paraId="29BC83B2" w14:textId="77777777" w:rsidR="00861A82" w:rsidRPr="005D6701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0151CE7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0502B093" w14:textId="2DFFA028" w:rsidR="00861A82" w:rsidRPr="000D0497" w:rsidRDefault="00861A82" w:rsidP="00D56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850" w:type="dxa"/>
          </w:tcPr>
          <w:p w14:paraId="533CA508" w14:textId="0AAACBE0" w:rsidR="00861A82" w:rsidRPr="000D0497" w:rsidRDefault="00B65559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1 388 765 029,00</w:t>
            </w:r>
          </w:p>
        </w:tc>
        <w:tc>
          <w:tcPr>
            <w:tcW w:w="576" w:type="dxa"/>
          </w:tcPr>
          <w:p w14:paraId="5894157F" w14:textId="2FE1B3B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4099110" w14:textId="259DB31B" w:rsidR="00861A82" w:rsidRPr="000D0497" w:rsidRDefault="00B65559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765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0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10" w:type="dxa"/>
          </w:tcPr>
          <w:p w14:paraId="3E0EEA2E" w14:textId="2D633FBF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D3AB89B" w14:textId="53915003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0C9009B" w14:textId="281BD394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2A28FC2C" w14:textId="3560A99D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015EF0DD" w14:textId="4BD28B85" w:rsidR="00861A82" w:rsidRPr="000D0497" w:rsidRDefault="000D0497" w:rsidP="00D560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Merge/>
          </w:tcPr>
          <w:p w14:paraId="324B0FB3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04A60F76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0B3C6DD0" w14:textId="77777777" w:rsidTr="00B7117A">
        <w:tc>
          <w:tcPr>
            <w:tcW w:w="566" w:type="dxa"/>
            <w:vMerge/>
          </w:tcPr>
          <w:p w14:paraId="7E42DAFA" w14:textId="77777777" w:rsidR="00861A82" w:rsidRPr="005D6701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65D7989D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1B06992D" w14:textId="325FB263" w:rsidR="00861A82" w:rsidRPr="000D0497" w:rsidRDefault="00861A82" w:rsidP="00D56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850" w:type="dxa"/>
          </w:tcPr>
          <w:p w14:paraId="672F1A87" w14:textId="08B76F54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5199C50" w14:textId="0036986D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28E78CA" w14:textId="498235D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EBC9B0C" w14:textId="23581AFA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4950802" w14:textId="060FAE95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460F6E4" w14:textId="4E909128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16EC4B38" w14:textId="5857C01B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020E5447" w14:textId="3E4368AB" w:rsidR="00861A82" w:rsidRPr="000D0497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7AC3CC5B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4483B17A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61A82" w:rsidRPr="005D6701" w14:paraId="07BD733F" w14:textId="77777777" w:rsidTr="00B7117A">
        <w:tc>
          <w:tcPr>
            <w:tcW w:w="566" w:type="dxa"/>
            <w:vMerge/>
          </w:tcPr>
          <w:p w14:paraId="04E21874" w14:textId="77777777" w:rsidR="00861A82" w:rsidRPr="005D6701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70D0C6DF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840" w:type="dxa"/>
          </w:tcPr>
          <w:p w14:paraId="146A43B6" w14:textId="0F477321" w:rsidR="00861A82" w:rsidRPr="000D0497" w:rsidRDefault="00861A82" w:rsidP="00D56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850" w:type="dxa"/>
          </w:tcPr>
          <w:p w14:paraId="4BB469C5" w14:textId="22A941BA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34A7D6F" w14:textId="524B4DDE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BBB077B" w14:textId="2DF71A90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11AD2B4" w14:textId="7BC2C2C7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D11EEC6" w14:textId="79B73C88" w:rsidR="00861A82" w:rsidRPr="000D0497" w:rsidRDefault="00861A8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402024A" w14:textId="1B1D94CF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</w:tcPr>
          <w:p w14:paraId="1C1E9AFD" w14:textId="39719E01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gridSpan w:val="2"/>
          </w:tcPr>
          <w:p w14:paraId="5D2CA809" w14:textId="017F135C" w:rsidR="00861A82" w:rsidRPr="000D0497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0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15375017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81" w:type="dxa"/>
            <w:vMerge/>
          </w:tcPr>
          <w:p w14:paraId="06084EA3" w14:textId="77777777" w:rsidR="00861A82" w:rsidRPr="00AE2C9B" w:rsidRDefault="00861A82" w:rsidP="00D560B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33492" w:rsidRPr="005D6701" w14:paraId="74758608" w14:textId="77777777" w:rsidTr="00B7117A">
        <w:tc>
          <w:tcPr>
            <w:tcW w:w="566" w:type="dxa"/>
          </w:tcPr>
          <w:p w14:paraId="3ED91D4F" w14:textId="77777777" w:rsidR="00E33492" w:rsidRPr="005D6701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2A4638CA" w14:textId="39885DA7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0" w:type="dxa"/>
          </w:tcPr>
          <w:p w14:paraId="62FD7619" w14:textId="70C7B3FC" w:rsidR="00E33492" w:rsidRPr="000D0497" w:rsidRDefault="00E33492" w:rsidP="00E334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850" w:type="dxa"/>
          </w:tcPr>
          <w:p w14:paraId="30A87952" w14:textId="42151C47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576" w:type="dxa"/>
          </w:tcPr>
          <w:p w14:paraId="4A430944" w14:textId="3EEAAA3B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566" w:type="dxa"/>
          </w:tcPr>
          <w:p w14:paraId="08C764AD" w14:textId="4B917C7D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710" w:type="dxa"/>
          </w:tcPr>
          <w:p w14:paraId="646DF4B2" w14:textId="2761A632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710" w:type="dxa"/>
          </w:tcPr>
          <w:p w14:paraId="6951452D" w14:textId="68319D62" w:rsidR="00E33492" w:rsidRPr="000D0497" w:rsidRDefault="00E3349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497">
              <w:rPr>
                <w:rFonts w:ascii="Times New Roman" w:hAnsi="Times New Roman" w:cs="Times New Roman"/>
              </w:rPr>
              <w:t>0, 00</w:t>
            </w:r>
          </w:p>
        </w:tc>
        <w:tc>
          <w:tcPr>
            <w:tcW w:w="1690" w:type="dxa"/>
            <w:gridSpan w:val="2"/>
          </w:tcPr>
          <w:p w14:paraId="6DD7BA7E" w14:textId="77EFB89D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417" w:type="dxa"/>
          </w:tcPr>
          <w:p w14:paraId="081A6A3D" w14:textId="57EBE2DB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700" w:type="dxa"/>
            <w:gridSpan w:val="2"/>
          </w:tcPr>
          <w:p w14:paraId="786A6060" w14:textId="383C9E9E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276" w:type="dxa"/>
          </w:tcPr>
          <w:p w14:paraId="24004840" w14:textId="54D4CE5D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1281" w:type="dxa"/>
          </w:tcPr>
          <w:p w14:paraId="39E07F04" w14:textId="4E2A9908" w:rsidR="00E33492" w:rsidRPr="000D0497" w:rsidRDefault="00E33492" w:rsidP="00E33492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0497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FC0CBC" w:rsidRPr="005D6701" w14:paraId="79A8F3F8" w14:textId="77777777" w:rsidTr="00B7117A">
        <w:tc>
          <w:tcPr>
            <w:tcW w:w="15021" w:type="dxa"/>
            <w:gridSpan w:val="15"/>
          </w:tcPr>
          <w:p w14:paraId="7E46B55F" w14:textId="7697E620" w:rsidR="00FC0CBC" w:rsidRPr="00CB278D" w:rsidRDefault="00FC0CBC" w:rsidP="0048662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Задача муниципальной программы – </w:t>
            </w:r>
            <w:r w:rsidR="0048662E" w:rsidRPr="00CB27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овышение энергетической эффективности потребления энергетических ресурсов в образовательных организациях</w:t>
            </w: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FC0CBC" w:rsidRPr="005D6701" w14:paraId="2DB1C4B1" w14:textId="77777777" w:rsidTr="00B7117A">
        <w:tc>
          <w:tcPr>
            <w:tcW w:w="566" w:type="dxa"/>
            <w:vMerge w:val="restart"/>
          </w:tcPr>
          <w:p w14:paraId="418E677D" w14:textId="04A9246B" w:rsidR="00FC0CBC" w:rsidRPr="005D6701" w:rsidRDefault="00716186" w:rsidP="00FC0C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55" w:type="dxa"/>
            <w:gridSpan w:val="14"/>
          </w:tcPr>
          <w:p w14:paraId="4F87F43E" w14:textId="5A54296F" w:rsidR="00FC0CBC" w:rsidRPr="00CB278D" w:rsidRDefault="00FC0CBC" w:rsidP="00D022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реализуемые в рамках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государственной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Краснодарского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«Развитие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топливно­энергетического</w:t>
            </w:r>
            <w:proofErr w:type="spellEnd"/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комплекса»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, утвержденной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главы администрации (губернатора)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27F" w:rsidRPr="00D0227F">
              <w:rPr>
                <w:rFonts w:ascii="Times New Roman" w:hAnsi="Times New Roman" w:cs="Times New Roman"/>
                <w:sz w:val="20"/>
                <w:szCs w:val="20"/>
              </w:rPr>
              <w:t>Краснодарского к</w:t>
            </w:r>
            <w:r w:rsidR="00D0227F">
              <w:rPr>
                <w:rFonts w:ascii="Times New Roman" w:hAnsi="Times New Roman" w:cs="Times New Roman"/>
                <w:sz w:val="20"/>
                <w:szCs w:val="20"/>
              </w:rPr>
              <w:t>рая от 12 октября 2015 г. № 961.</w:t>
            </w:r>
          </w:p>
        </w:tc>
      </w:tr>
      <w:tr w:rsidR="00FC0CBC" w:rsidRPr="005D6701" w14:paraId="4340BC9E" w14:textId="77777777" w:rsidTr="00B7117A">
        <w:tc>
          <w:tcPr>
            <w:tcW w:w="566" w:type="dxa"/>
            <w:vMerge/>
          </w:tcPr>
          <w:p w14:paraId="23A72DB9" w14:textId="77777777" w:rsidR="00FC0CBC" w:rsidRPr="005D6701" w:rsidRDefault="00FC0CBC" w:rsidP="00FC0C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455" w:type="dxa"/>
            <w:gridSpan w:val="14"/>
          </w:tcPr>
          <w:p w14:paraId="52773BDF" w14:textId="4E6A3C05" w:rsidR="00FC0CBC" w:rsidRPr="00CB278D" w:rsidRDefault="00FC0CBC" w:rsidP="0048662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комплекса процессных мероприятий  - </w:t>
            </w:r>
            <w:r w:rsidR="0048662E" w:rsidRPr="00CB278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B278D">
              <w:rPr>
                <w:rFonts w:ascii="Times New Roman" w:hAnsi="Times New Roman" w:cs="Times New Roman"/>
                <w:sz w:val="20"/>
                <w:szCs w:val="20"/>
              </w:rPr>
              <w:t>правление образованием администрации муниципального образования Белореченский район</w:t>
            </w:r>
          </w:p>
        </w:tc>
      </w:tr>
      <w:tr w:rsidR="00BB144B" w:rsidRPr="005D6701" w14:paraId="65D482D1" w14:textId="77777777" w:rsidTr="00B7117A">
        <w:tc>
          <w:tcPr>
            <w:tcW w:w="566" w:type="dxa"/>
            <w:vMerge w:val="restart"/>
          </w:tcPr>
          <w:p w14:paraId="4377EA93" w14:textId="7DE89EED" w:rsidR="00BB144B" w:rsidRPr="008B2F77" w:rsidRDefault="00716186" w:rsidP="002C22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144B" w:rsidRPr="008B2F7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839" w:type="dxa"/>
            <w:vMerge w:val="restart"/>
          </w:tcPr>
          <w:p w14:paraId="46981B40" w14:textId="77777777" w:rsidR="00BB144B" w:rsidRPr="008B2EB7" w:rsidRDefault="00BB144B" w:rsidP="002C227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Строительство блочно - модульной котельной</w:t>
            </w:r>
          </w:p>
          <w:p w14:paraId="6A6EE437" w14:textId="21D49EFA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МБОУ СОШ 13       с. Архиповское</w:t>
            </w:r>
          </w:p>
        </w:tc>
        <w:tc>
          <w:tcPr>
            <w:tcW w:w="1840" w:type="dxa"/>
          </w:tcPr>
          <w:p w14:paraId="3B35F184" w14:textId="48162204" w:rsidR="00BB144B" w:rsidRPr="008B2EB7" w:rsidRDefault="00BB144B" w:rsidP="002C22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1F7F1F22" w14:textId="297CB3E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6ADA2E72" w14:textId="5E881AC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F34B61D" w14:textId="7A9EC61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43B4330" w14:textId="4E3E11B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608D5B4E" w14:textId="772A454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29F4BB7E" w14:textId="6EBDE8D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БМК</w:t>
            </w:r>
          </w:p>
        </w:tc>
        <w:tc>
          <w:tcPr>
            <w:tcW w:w="1417" w:type="dxa"/>
            <w:vMerge w:val="restart"/>
          </w:tcPr>
          <w:p w14:paraId="2CC9A9CA" w14:textId="3C8C8BD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4F837C21" w14:textId="76DEB7C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023DDE5A" w14:textId="65279F32" w:rsidR="00BB144B" w:rsidRPr="00CB278D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образования Белореченский район</w:t>
            </w:r>
          </w:p>
        </w:tc>
        <w:tc>
          <w:tcPr>
            <w:tcW w:w="1281" w:type="dxa"/>
            <w:vMerge w:val="restart"/>
          </w:tcPr>
          <w:p w14:paraId="1A87C670" w14:textId="023943D5" w:rsidR="00BB144B" w:rsidRPr="008B2EB7" w:rsidRDefault="00B51DB2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144B" w:rsidRPr="008B2EB7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</w:p>
        </w:tc>
      </w:tr>
      <w:tr w:rsidR="00BB144B" w:rsidRPr="005D6701" w14:paraId="7AE72832" w14:textId="77777777" w:rsidTr="00B7117A">
        <w:tc>
          <w:tcPr>
            <w:tcW w:w="566" w:type="dxa"/>
            <w:vMerge/>
          </w:tcPr>
          <w:p w14:paraId="0EC5D9D7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5742C9F2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84A35A3" w14:textId="118E05C2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11F87733" w14:textId="6DCA9BA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04018FDC" w14:textId="10C385C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AF8A477" w14:textId="37F0113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FCA5640" w14:textId="0FD1305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05BBA1A" w14:textId="6739414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9FF6404" w14:textId="75EDFF5C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5ACCEDD" w14:textId="3A32668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5188ACDB" w14:textId="6AB82F2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35C2CB9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22C5C8C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D6701" w14:paraId="47BAF849" w14:textId="77777777" w:rsidTr="00B7117A">
        <w:tc>
          <w:tcPr>
            <w:tcW w:w="566" w:type="dxa"/>
            <w:vMerge/>
          </w:tcPr>
          <w:p w14:paraId="7719F8B2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3A66BDE6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128FF680" w14:textId="4A97DFBC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37F04D17" w14:textId="1A89B39C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8CA34DD" w14:textId="2FBC1C5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05ABD08" w14:textId="5E98506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4129EF7" w14:textId="145189F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969595F" w14:textId="1726769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9968415" w14:textId="466A690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E55C2B0" w14:textId="3A94BF5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6B1AC874" w14:textId="075E2AA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D890758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CEBA8E4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D6701" w14:paraId="1B440641" w14:textId="77777777" w:rsidTr="00B7117A">
        <w:tc>
          <w:tcPr>
            <w:tcW w:w="566" w:type="dxa"/>
            <w:vMerge/>
          </w:tcPr>
          <w:p w14:paraId="5BF952BF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06E8421B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173CBBAF" w14:textId="63A39EC0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0FF8F30E" w14:textId="39A038A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C9128B1" w14:textId="52A92DB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7D2E884" w14:textId="3F4A916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12EDE1C" w14:textId="2AB9F04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E0B7697" w14:textId="3A44441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8D17552" w14:textId="7B4C0E13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68E908C" w14:textId="777CFBB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164C28D3" w14:textId="15614D3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2C6D197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0634468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D6701" w14:paraId="12E2B1E9" w14:textId="77777777" w:rsidTr="00B7117A">
        <w:tc>
          <w:tcPr>
            <w:tcW w:w="566" w:type="dxa"/>
            <w:vMerge/>
          </w:tcPr>
          <w:p w14:paraId="17DFF91F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0664DEC0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6C21FF9" w14:textId="1DD079C4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40518473" w14:textId="67F4EDD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12530653" w14:textId="3A550F8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62649C3" w14:textId="6C4146E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5E88CBD" w14:textId="1F4A8AE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56C12C3" w14:textId="09BF7831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E18B675" w14:textId="2FC4FB9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51C6466" w14:textId="10D2760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2D4451E1" w14:textId="401DA4B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310600C0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E57A1B0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D6701" w14:paraId="3863D26F" w14:textId="77777777" w:rsidTr="00B7117A">
        <w:tc>
          <w:tcPr>
            <w:tcW w:w="566" w:type="dxa"/>
            <w:vMerge/>
          </w:tcPr>
          <w:p w14:paraId="192AF0B7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F61531B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3BDF63E" w14:textId="6D95D97D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599C94A5" w14:textId="1172B31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6FF5BF9" w14:textId="784D312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D785E15" w14:textId="4464718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DBE4AC8" w14:textId="5C64FEC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847BDF0" w14:textId="298EAF8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34E6D84" w14:textId="32F5BB0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2CC25CF" w14:textId="7506A17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1CD373A2" w14:textId="2335AEF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707DAF3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36798F6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CBC" w:rsidRPr="005D6701" w14:paraId="3CD05D86" w14:textId="77777777" w:rsidTr="00B7117A">
        <w:tc>
          <w:tcPr>
            <w:tcW w:w="566" w:type="dxa"/>
          </w:tcPr>
          <w:p w14:paraId="0B786970" w14:textId="77777777" w:rsidR="00FC0CBC" w:rsidRPr="005D6701" w:rsidRDefault="00FC0CBC" w:rsidP="00FC0C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2571AD3B" w14:textId="4AC92807" w:rsidR="00FC0CBC" w:rsidRPr="008B2EB7" w:rsidRDefault="00FC0CBC" w:rsidP="00FC0CBC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150F651C" w14:textId="2D7F2038" w:rsidR="00FC0CBC" w:rsidRPr="008B2EB7" w:rsidRDefault="00FC0CBC" w:rsidP="00FC0C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0AA6B140" w14:textId="344A166F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37EAA211" w14:textId="194B79DE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F583A65" w14:textId="7F8EEF72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6C514D3" w14:textId="2984D24A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41BCBE37" w14:textId="67842DAF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00DA1C7A" w14:textId="41F3D670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4A83154A" w14:textId="10E8FA3E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21D48EBA" w14:textId="7E8D2C39" w:rsidR="00FC0CBC" w:rsidRPr="008B2EB7" w:rsidRDefault="00FC0CBC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72744883" w14:textId="05CE95CA" w:rsidR="00FC0CBC" w:rsidRPr="008B2EB7" w:rsidRDefault="00FC0CBC" w:rsidP="00FC0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720ECCB6" w14:textId="5D1FD324" w:rsidR="00FC0CBC" w:rsidRPr="008B2EB7" w:rsidRDefault="00FC0CBC" w:rsidP="00FC0CB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B144B" w:rsidRPr="00560E2F" w14:paraId="648C5766" w14:textId="77777777" w:rsidTr="00B7117A">
        <w:tc>
          <w:tcPr>
            <w:tcW w:w="566" w:type="dxa"/>
            <w:vMerge w:val="restart"/>
          </w:tcPr>
          <w:p w14:paraId="0FB5391C" w14:textId="235D9D78" w:rsidR="00BB144B" w:rsidRPr="008B2F77" w:rsidRDefault="00716186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EB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39" w:type="dxa"/>
            <w:vMerge w:val="restart"/>
          </w:tcPr>
          <w:p w14:paraId="365CA6A3" w14:textId="77777777" w:rsidR="00BB144B" w:rsidRPr="008B2EB7" w:rsidRDefault="00BB144B" w:rsidP="002C227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Строительство блочно - модульной котельной</w:t>
            </w:r>
          </w:p>
          <w:p w14:paraId="3FE9E4E2" w14:textId="77777777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МБОУ ООШ 17</w:t>
            </w:r>
          </w:p>
          <w:p w14:paraId="1B718F49" w14:textId="0AFE9409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п. Комсомольский</w:t>
            </w:r>
          </w:p>
        </w:tc>
        <w:tc>
          <w:tcPr>
            <w:tcW w:w="1840" w:type="dxa"/>
          </w:tcPr>
          <w:p w14:paraId="6E92B5B7" w14:textId="77777777" w:rsidR="00BB144B" w:rsidRPr="008B2EB7" w:rsidRDefault="00BB144B" w:rsidP="002C22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0D52114A" w14:textId="79F4382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206DF543" w14:textId="291BC7F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566D9B7" w14:textId="29D298B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5BB1B2B" w14:textId="2067037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360E2AB8" w14:textId="2AFB912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5889B679" w14:textId="03372EB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БМК</w:t>
            </w:r>
          </w:p>
        </w:tc>
        <w:tc>
          <w:tcPr>
            <w:tcW w:w="1417" w:type="dxa"/>
            <w:vMerge w:val="restart"/>
          </w:tcPr>
          <w:p w14:paraId="362A33CC" w14:textId="5E81F0F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0C11EBE9" w14:textId="3A07053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2693F21C" w14:textId="57634060" w:rsidR="00BB144B" w:rsidRPr="00CB278D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образованием администрации муниципального образования Белореченский район </w:t>
            </w:r>
          </w:p>
        </w:tc>
        <w:tc>
          <w:tcPr>
            <w:tcW w:w="1281" w:type="dxa"/>
            <w:vMerge w:val="restart"/>
          </w:tcPr>
          <w:p w14:paraId="14BBD2F3" w14:textId="5C9A5726" w:rsidR="00BB144B" w:rsidRPr="008B2EB7" w:rsidRDefault="00B51DB2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144B" w:rsidRPr="008B2EB7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</w:p>
          <w:p w14:paraId="04985F4A" w14:textId="77777777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51B80A7E" w14:textId="77777777" w:rsidTr="00B7117A">
        <w:tc>
          <w:tcPr>
            <w:tcW w:w="566" w:type="dxa"/>
            <w:vMerge/>
          </w:tcPr>
          <w:p w14:paraId="7701C2C3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999A376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362099A5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1BB31620" w14:textId="22F84824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0649288" w14:textId="29F4461A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D563B21" w14:textId="1B320FB1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0274505" w14:textId="6A90AE46" w:rsidR="00BB144B" w:rsidRPr="0015094A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D8F972D" w14:textId="4B7A9D61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8A76254" w14:textId="0FA619E5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8740735" w14:textId="0539DC90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56455C29" w14:textId="338252CD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3DED7DEA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B045EDC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65CD8917" w14:textId="77777777" w:rsidTr="00B7117A">
        <w:tc>
          <w:tcPr>
            <w:tcW w:w="566" w:type="dxa"/>
            <w:vMerge/>
          </w:tcPr>
          <w:p w14:paraId="1C77652F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2B7174A6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3A94BD1A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77275C25" w14:textId="39F465EF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C06DF25" w14:textId="6FF7578A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EAB50E6" w14:textId="7EE6418A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D4B8C2E" w14:textId="626D4770" w:rsidR="00BB144B" w:rsidRPr="0015094A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64D87AC" w14:textId="155A7AB8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75A857C" w14:textId="723C3144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6BFC223" w14:textId="17CF30A5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25877542" w14:textId="2BD505E0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58AA35D3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14DFB91F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209200AD" w14:textId="77777777" w:rsidTr="00B7117A">
        <w:tc>
          <w:tcPr>
            <w:tcW w:w="566" w:type="dxa"/>
            <w:vMerge/>
          </w:tcPr>
          <w:p w14:paraId="1911255A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1D2BA0C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4C383BB8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2457E81F" w14:textId="4B228EF4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B70C4C7" w14:textId="07D303A1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039E621" w14:textId="453EFAEC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83E3FAE" w14:textId="1C2D1BDC" w:rsidR="00BB144B" w:rsidRPr="0015094A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71DB8D3" w14:textId="09927E86" w:rsidR="00BB144B" w:rsidRPr="00560E2F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7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A483C7C" w14:textId="0A3AFE0F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04545FB" w14:textId="0289E37E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7C9A54FE" w14:textId="2F7B9CC3" w:rsidR="00BB144B" w:rsidRPr="00BB3CAC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47BB97EC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2C02682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1CCC8FC3" w14:textId="77777777" w:rsidTr="00B7117A">
        <w:tc>
          <w:tcPr>
            <w:tcW w:w="566" w:type="dxa"/>
            <w:vMerge/>
          </w:tcPr>
          <w:p w14:paraId="1C30B037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12E4DD6A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710EDE28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626D9CA4" w14:textId="540C859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21F2003" w14:textId="7F6EB4F1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F1BE42A" w14:textId="55208AB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C0CE744" w14:textId="5C778B5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610E488" w14:textId="71296D2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11C2487" w14:textId="14313EC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FB210D5" w14:textId="7EE8F91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0D3C814A" w14:textId="7831363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6538B96A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C2E06ED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6351F016" w14:textId="77777777" w:rsidTr="00B7117A">
        <w:tc>
          <w:tcPr>
            <w:tcW w:w="566" w:type="dxa"/>
            <w:vMerge/>
          </w:tcPr>
          <w:p w14:paraId="6EB3E143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05D5B4BD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728371A0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37AB0574" w14:textId="5D4D8E9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6FD1692" w14:textId="036428D3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657BA4E" w14:textId="347EE4B2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E92FEF5" w14:textId="0318436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84BAE75" w14:textId="54DF805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A7093D9" w14:textId="4041E3A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BE4C166" w14:textId="4AA7E60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71DC5086" w14:textId="4670C8E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2C0A2928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1CD99C68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17A" w:rsidRPr="00560E2F" w14:paraId="0CB4563C" w14:textId="77777777" w:rsidTr="00B7117A">
        <w:tc>
          <w:tcPr>
            <w:tcW w:w="566" w:type="dxa"/>
          </w:tcPr>
          <w:p w14:paraId="59745F92" w14:textId="77777777" w:rsidR="00B7117A" w:rsidRPr="005D6701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60834D3D" w14:textId="77777777" w:rsidR="00B7117A" w:rsidRPr="008B2EB7" w:rsidRDefault="00B7117A" w:rsidP="00B7117A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2836F7E6" w14:textId="77777777" w:rsidR="00B7117A" w:rsidRPr="008B2EB7" w:rsidRDefault="00B7117A" w:rsidP="00B711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5FD10B1E" w14:textId="315EA9AB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71A4728F" w14:textId="179FD586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CCBD108" w14:textId="69CF2555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21F0E20" w14:textId="4AD81BCC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3C6DC2E2" w14:textId="5FAF4CDB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59DA2919" w14:textId="7777777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21678B7C" w14:textId="7777777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1C5EE100" w14:textId="7777777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7EEA8561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060BC5EA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7117A" w:rsidRPr="008B2EB7" w14:paraId="3007998D" w14:textId="77777777" w:rsidTr="00B7117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9"/>
          <w:gridAfter w:val="3"/>
          <w:wBefore w:w="7702" w:type="dxa"/>
          <w:wAfter w:w="2580" w:type="dxa"/>
          <w:trHeight w:val="100"/>
        </w:trPr>
        <w:tc>
          <w:tcPr>
            <w:tcW w:w="4739" w:type="dxa"/>
            <w:gridSpan w:val="3"/>
          </w:tcPr>
          <w:p w14:paraId="5C9DE283" w14:textId="7777777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4C489C5D" w14:textId="77777777" w:rsidTr="00B7117A">
        <w:tc>
          <w:tcPr>
            <w:tcW w:w="566" w:type="dxa"/>
            <w:vMerge w:val="restart"/>
          </w:tcPr>
          <w:p w14:paraId="4DB6BF7B" w14:textId="1289823A" w:rsidR="00BB144B" w:rsidRPr="00BE5193" w:rsidRDefault="00716186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85EB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839" w:type="dxa"/>
            <w:vMerge w:val="restart"/>
          </w:tcPr>
          <w:p w14:paraId="76DCB962" w14:textId="77777777" w:rsidR="00BB144B" w:rsidRPr="008B2EB7" w:rsidRDefault="00BB144B" w:rsidP="002C227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Строительство блочно - модульной котельной</w:t>
            </w:r>
          </w:p>
          <w:p w14:paraId="5B95ACEE" w14:textId="4DDA80E3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МБДОУ Д/С 34 ст. Черниговская</w:t>
            </w:r>
          </w:p>
        </w:tc>
        <w:tc>
          <w:tcPr>
            <w:tcW w:w="1840" w:type="dxa"/>
          </w:tcPr>
          <w:p w14:paraId="18181A9A" w14:textId="77777777" w:rsidR="00BB144B" w:rsidRPr="008B2EB7" w:rsidRDefault="00BB144B" w:rsidP="002C22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6FC14E40" w14:textId="38645FA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65E3D1F4" w14:textId="7DB6F2C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FFA5C46" w14:textId="6E8C4CA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2B2D313" w14:textId="069D80A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5158849A" w14:textId="635D170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4BE3D5CC" w14:textId="4D4947E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БМК</w:t>
            </w:r>
          </w:p>
        </w:tc>
        <w:tc>
          <w:tcPr>
            <w:tcW w:w="1417" w:type="dxa"/>
            <w:vMerge w:val="restart"/>
          </w:tcPr>
          <w:p w14:paraId="7E8DC261" w14:textId="10C93F8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1F670A30" w14:textId="139802D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4EFE8C28" w14:textId="03CB6843" w:rsidR="00BB144B" w:rsidRPr="00CB278D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78D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образования Белореченский район</w:t>
            </w:r>
          </w:p>
        </w:tc>
        <w:tc>
          <w:tcPr>
            <w:tcW w:w="1281" w:type="dxa"/>
            <w:vMerge w:val="restart"/>
          </w:tcPr>
          <w:p w14:paraId="271E30F3" w14:textId="19574F72" w:rsidR="00BB144B" w:rsidRPr="008B2EB7" w:rsidRDefault="00B51DB2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144B" w:rsidRPr="008B2EB7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</w:p>
        </w:tc>
      </w:tr>
      <w:tr w:rsidR="00BB144B" w:rsidRPr="00560E2F" w14:paraId="67D30CE8" w14:textId="77777777" w:rsidTr="00B7117A">
        <w:tc>
          <w:tcPr>
            <w:tcW w:w="566" w:type="dxa"/>
            <w:vMerge/>
          </w:tcPr>
          <w:p w14:paraId="18A37D92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5314FF16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78ADFE8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55BCBD38" w14:textId="75616C2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4B3E370" w14:textId="357F428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4290E36" w14:textId="6E28029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613153D" w14:textId="0FF85AFC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522CD61" w14:textId="45C7406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32DE4C5" w14:textId="561F3D6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2AE2DF1" w14:textId="31FBDE9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6F2517E4" w14:textId="212C54E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D127F83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9B2B4E8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64FA9D80" w14:textId="77777777" w:rsidTr="00B7117A">
        <w:tc>
          <w:tcPr>
            <w:tcW w:w="566" w:type="dxa"/>
            <w:vMerge/>
          </w:tcPr>
          <w:p w14:paraId="26A31E50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5ACEAA78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456E9B67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3F4CA824" w14:textId="07FE7481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ADB523A" w14:textId="47C83E7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AEE8384" w14:textId="681177F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B382FF4" w14:textId="0134B1B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59464AD" w14:textId="5D92E25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8E73429" w14:textId="07833D7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8C8F7B7" w14:textId="269823A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10D3F3C3" w14:textId="3801C7B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2E3B2FDF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FA8420C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6E2EB3F8" w14:textId="77777777" w:rsidTr="00B7117A">
        <w:tc>
          <w:tcPr>
            <w:tcW w:w="566" w:type="dxa"/>
            <w:vMerge/>
          </w:tcPr>
          <w:p w14:paraId="7D791ADA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2A0817DB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1387ED60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60AA33EB" w14:textId="67031A0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C96B97A" w14:textId="7D0A305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D5667DE" w14:textId="0AEE7E5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6DB94E1" w14:textId="7A716A3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0EB3E6D" w14:textId="6C04393C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BC6A865" w14:textId="50D89AD3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F3731DE" w14:textId="359C5F63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5380B8D6" w14:textId="6AF4E4EA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0C3FC383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53C1CEF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19663A60" w14:textId="77777777" w:rsidTr="00B7117A">
        <w:tc>
          <w:tcPr>
            <w:tcW w:w="566" w:type="dxa"/>
            <w:vMerge/>
          </w:tcPr>
          <w:p w14:paraId="10BB2550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7693170C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3E80EEA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7890DBAE" w14:textId="7914A5C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84896A6" w14:textId="2829EF83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3C842A2" w14:textId="6BD62B0F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4B12301" w14:textId="123EE0A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A98DB9E" w14:textId="113E1B0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652E18C8" w14:textId="20B85FC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479AF70" w14:textId="4B0428C3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3B4C1C0D" w14:textId="1E5CBFC5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1DCF9AF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5639C0B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44B" w:rsidRPr="00560E2F" w14:paraId="6438258B" w14:textId="77777777" w:rsidTr="00B7117A">
        <w:tc>
          <w:tcPr>
            <w:tcW w:w="566" w:type="dxa"/>
            <w:vMerge/>
          </w:tcPr>
          <w:p w14:paraId="01DA2954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297034B0" w14:textId="77777777" w:rsidR="00BB144B" w:rsidRPr="008B2EB7" w:rsidRDefault="00BB144B" w:rsidP="008531FD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A20E1E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74047EFE" w14:textId="169E93C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B88DE44" w14:textId="5C98561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CC3CA9D" w14:textId="5B2C9D68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E40E93C" w14:textId="599F76D2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B409AE9" w14:textId="559E408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88396B7" w14:textId="5C3F27F0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B39BB8E" w14:textId="799CABD6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40DCFE98" w14:textId="3FFED26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</w:tcPr>
          <w:p w14:paraId="791FD60C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563797A" w14:textId="77777777" w:rsidR="00BB144B" w:rsidRPr="008B2EB7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17A" w:rsidRPr="00560E2F" w14:paraId="1C6E3E7B" w14:textId="77777777" w:rsidTr="00B7117A">
        <w:tc>
          <w:tcPr>
            <w:tcW w:w="566" w:type="dxa"/>
          </w:tcPr>
          <w:p w14:paraId="590538BC" w14:textId="77777777" w:rsidR="00B7117A" w:rsidRPr="005D6701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385E6C13" w14:textId="77777777" w:rsidR="00B7117A" w:rsidRPr="008B2EB7" w:rsidRDefault="00B7117A" w:rsidP="00B7117A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1964DE56" w14:textId="77777777" w:rsidR="00B7117A" w:rsidRPr="008B2EB7" w:rsidRDefault="00B7117A" w:rsidP="00B711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4DB23D04" w14:textId="5A5B2BC2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49DBAFFF" w14:textId="76AA96B4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BFBB8E9" w14:textId="09646072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2F16C01" w14:textId="6AD49C00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12C94665" w14:textId="79719ABE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4E9E56F9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2B7B76D5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3A8AA431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73C9CB55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1F8A6C6C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B144B" w:rsidRPr="00560E2F" w14:paraId="22BA6368" w14:textId="77777777" w:rsidTr="00B7117A">
        <w:tc>
          <w:tcPr>
            <w:tcW w:w="566" w:type="dxa"/>
            <w:vMerge w:val="restart"/>
          </w:tcPr>
          <w:p w14:paraId="3A6E4BBF" w14:textId="3F4B3F5C" w:rsidR="00BB144B" w:rsidRPr="00BE5193" w:rsidRDefault="00716186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EB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39" w:type="dxa"/>
            <w:vMerge w:val="restart"/>
          </w:tcPr>
          <w:p w14:paraId="345CA891" w14:textId="77777777" w:rsidR="00BB144B" w:rsidRPr="008B2EB7" w:rsidRDefault="00BB144B" w:rsidP="002C227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Строительство блочно - модульной котельной</w:t>
            </w:r>
          </w:p>
          <w:p w14:paraId="507E9507" w14:textId="77777777" w:rsidR="00BB144B" w:rsidRPr="008B2EB7" w:rsidRDefault="00BB144B" w:rsidP="002C2272">
            <w:pPr>
              <w:pStyle w:val="Style5"/>
              <w:widowControl/>
              <w:spacing w:line="240" w:lineRule="auto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МБДОУ д/с – 36</w:t>
            </w:r>
          </w:p>
          <w:p w14:paraId="746D9143" w14:textId="2328128C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п. Молодежный</w:t>
            </w:r>
          </w:p>
        </w:tc>
        <w:tc>
          <w:tcPr>
            <w:tcW w:w="1840" w:type="dxa"/>
          </w:tcPr>
          <w:p w14:paraId="2A6AAA5B" w14:textId="77777777" w:rsidR="00BB144B" w:rsidRPr="008B2EB7" w:rsidRDefault="00BB144B" w:rsidP="002C22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59163801" w14:textId="6CB5854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446F5B20" w14:textId="0AC7553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7F07AF84" w14:textId="1C1C865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4E55370" w14:textId="56ACEAD3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4CBECC86" w14:textId="42B971E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4EB90C8B" w14:textId="4CC24878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эксплуатацию БМК</w:t>
            </w:r>
          </w:p>
        </w:tc>
        <w:tc>
          <w:tcPr>
            <w:tcW w:w="1417" w:type="dxa"/>
            <w:vMerge w:val="restart"/>
          </w:tcPr>
          <w:p w14:paraId="2C22FE7F" w14:textId="382A795F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700" w:type="dxa"/>
            <w:gridSpan w:val="2"/>
          </w:tcPr>
          <w:p w14:paraId="558A2B59" w14:textId="507F158A" w:rsidR="00BB144B" w:rsidRPr="008B2EB7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</w:tcPr>
          <w:p w14:paraId="30ADCDAC" w14:textId="49F7EE14" w:rsidR="00BB144B" w:rsidRPr="000B2D45" w:rsidRDefault="00BB144B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D45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образованием администрации муниципального образования Белореченский район</w:t>
            </w:r>
          </w:p>
        </w:tc>
        <w:tc>
          <w:tcPr>
            <w:tcW w:w="1281" w:type="dxa"/>
            <w:vMerge w:val="restart"/>
          </w:tcPr>
          <w:p w14:paraId="30936C9C" w14:textId="0E7B5D85" w:rsidR="00BB144B" w:rsidRPr="008B2EB7" w:rsidRDefault="00B51DB2" w:rsidP="002C22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144B" w:rsidRPr="008B2EB7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</w:p>
        </w:tc>
      </w:tr>
      <w:tr w:rsidR="00BB144B" w:rsidRPr="00560E2F" w14:paraId="294A0701" w14:textId="77777777" w:rsidTr="00B7117A">
        <w:tc>
          <w:tcPr>
            <w:tcW w:w="566" w:type="dxa"/>
            <w:vMerge/>
          </w:tcPr>
          <w:p w14:paraId="6384523D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6653D69C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395D0074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3FE73D8E" w14:textId="30C09FD3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5313B24" w14:textId="68C01FF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CB6A3A6" w14:textId="2D9831E9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5B113C3" w14:textId="42BF7AE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54FEE70" w14:textId="46DBDAA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467B2D48" w14:textId="64B8126A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E8500E3" w14:textId="1DE336B3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4F800D95" w14:textId="74DC5F1C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7E95F68D" w14:textId="77777777" w:rsidR="00BB144B" w:rsidRPr="000B2D45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5A206EDD" w14:textId="77777777" w:rsidR="00BB144B" w:rsidRPr="00560E2F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44B" w:rsidRPr="00560E2F" w14:paraId="66F07D4F" w14:textId="77777777" w:rsidTr="00B7117A">
        <w:tc>
          <w:tcPr>
            <w:tcW w:w="566" w:type="dxa"/>
            <w:vMerge/>
          </w:tcPr>
          <w:p w14:paraId="17FB685D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22DF77B3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71FFE58A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0115E555" w14:textId="7B5FD22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400BADA5" w14:textId="260DA5F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B115C86" w14:textId="74A5BEF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4174DDC" w14:textId="159AE9D6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D12A7D9" w14:textId="730978E7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1FBDE8C8" w14:textId="04A74A06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397F5EE" w14:textId="30B62208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07C28AEC" w14:textId="7FF97EF9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4D5842F2" w14:textId="77777777" w:rsidR="00BB144B" w:rsidRPr="000B2D45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4E0D1521" w14:textId="77777777" w:rsidR="00BB144B" w:rsidRPr="00560E2F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44B" w:rsidRPr="00560E2F" w14:paraId="596505DB" w14:textId="77777777" w:rsidTr="00B7117A">
        <w:tc>
          <w:tcPr>
            <w:tcW w:w="566" w:type="dxa"/>
            <w:vMerge/>
          </w:tcPr>
          <w:p w14:paraId="3304363D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3A18346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2635E85A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7D1F88F4" w14:textId="4D701EA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DD5E4B0" w14:textId="61555D90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1B30B14" w14:textId="22F3362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CBCE19E" w14:textId="67724685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528650E" w14:textId="260844E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9B9B131" w14:textId="20CF6FAB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3CF55E1" w14:textId="56445ECD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341E719B" w14:textId="26A61E0B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0EF90B1F" w14:textId="77777777" w:rsidR="00BB144B" w:rsidRPr="000B2D45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032C6681" w14:textId="77777777" w:rsidR="00BB144B" w:rsidRPr="00560E2F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44B" w:rsidRPr="00560E2F" w14:paraId="68419AE9" w14:textId="77777777" w:rsidTr="00B7117A">
        <w:tc>
          <w:tcPr>
            <w:tcW w:w="566" w:type="dxa"/>
            <w:vMerge/>
          </w:tcPr>
          <w:p w14:paraId="139E75BC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117693D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3A2D2EFD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727073FA" w14:textId="2648B4B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F1E3661" w14:textId="4E4A16BD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5190B1F" w14:textId="0B57425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CCC5C9B" w14:textId="2D98590C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70996ED" w14:textId="489CF49B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5EFDC2A" w14:textId="50FBC265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DDF778" w14:textId="17F5CCC5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476BA9FC" w14:textId="130C9BC6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0864F7E6" w14:textId="77777777" w:rsidR="00BB144B" w:rsidRPr="000B2D45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2486F3BF" w14:textId="77777777" w:rsidR="00BB144B" w:rsidRPr="00560E2F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44B" w:rsidRPr="00560E2F" w14:paraId="1326C82A" w14:textId="77777777" w:rsidTr="00B7117A">
        <w:tc>
          <w:tcPr>
            <w:tcW w:w="566" w:type="dxa"/>
            <w:vMerge/>
          </w:tcPr>
          <w:p w14:paraId="37E0C326" w14:textId="77777777" w:rsidR="00BB144B" w:rsidRPr="005D6701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  <w:vMerge/>
          </w:tcPr>
          <w:p w14:paraId="44AB4EDD" w14:textId="77777777" w:rsidR="00BB144B" w:rsidRDefault="00BB144B" w:rsidP="008531FD">
            <w:pPr>
              <w:pStyle w:val="ConsPlusNormal"/>
              <w:jc w:val="center"/>
              <w:rPr>
                <w:rStyle w:val="FontStyle13"/>
              </w:rPr>
            </w:pPr>
          </w:p>
        </w:tc>
        <w:tc>
          <w:tcPr>
            <w:tcW w:w="1840" w:type="dxa"/>
          </w:tcPr>
          <w:p w14:paraId="7AFD47C1" w14:textId="77777777" w:rsidR="00BB144B" w:rsidRPr="008B2EB7" w:rsidRDefault="00BB144B" w:rsidP="008531F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61B69E4A" w14:textId="4860B09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35E35B5E" w14:textId="4063088A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E3500DC" w14:textId="324B69C1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26EDE5A" w14:textId="1224DFDE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254E1DB" w14:textId="2BACF774" w:rsidR="00BB144B" w:rsidRPr="008B2EB7" w:rsidRDefault="00BB144B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D69937C" w14:textId="655D7D46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64BCF72" w14:textId="4BBD636E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14:paraId="75620241" w14:textId="6110100B" w:rsidR="00BB144B" w:rsidRPr="00BB3CAC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/>
          </w:tcPr>
          <w:p w14:paraId="4BFD8082" w14:textId="77777777" w:rsidR="00BB144B" w:rsidRPr="000B2D45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vMerge/>
          </w:tcPr>
          <w:p w14:paraId="5737CFAB" w14:textId="77777777" w:rsidR="00BB144B" w:rsidRPr="00560E2F" w:rsidRDefault="00BB144B" w:rsidP="00853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17A" w:rsidRPr="00560E2F" w14:paraId="2C23654A" w14:textId="77777777" w:rsidTr="00B7117A">
        <w:tc>
          <w:tcPr>
            <w:tcW w:w="566" w:type="dxa"/>
            <w:vMerge/>
          </w:tcPr>
          <w:p w14:paraId="51D99C18" w14:textId="77777777" w:rsidR="00B7117A" w:rsidRPr="005D6701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39" w:type="dxa"/>
          </w:tcPr>
          <w:p w14:paraId="24461E56" w14:textId="77777777" w:rsidR="00B7117A" w:rsidRPr="008B2EB7" w:rsidRDefault="00B7117A" w:rsidP="00B7117A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Style w:val="FontStyle13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31068603" w14:textId="77777777" w:rsidR="00B7117A" w:rsidRPr="008B2EB7" w:rsidRDefault="00B7117A" w:rsidP="00B711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624FE07A" w14:textId="66649E18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576" w:type="dxa"/>
          </w:tcPr>
          <w:p w14:paraId="2D639BC9" w14:textId="3D11F98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615C4456" w14:textId="759E7EB7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BB67AAC" w14:textId="5C70280B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4 000 000, 00</w:t>
            </w:r>
          </w:p>
        </w:tc>
        <w:tc>
          <w:tcPr>
            <w:tcW w:w="710" w:type="dxa"/>
          </w:tcPr>
          <w:p w14:paraId="128CF3C0" w14:textId="55BD07AF" w:rsidR="00B7117A" w:rsidRPr="008B2EB7" w:rsidRDefault="00B7117A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446FC95E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0F8CF2F8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2D51C313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34B58579" w14:textId="77777777" w:rsidR="00B7117A" w:rsidRPr="000B2D45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32CE3711" w14:textId="77777777" w:rsidR="00B7117A" w:rsidRPr="008B2EB7" w:rsidRDefault="00B7117A" w:rsidP="00B711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44822" w:rsidRPr="00560E2F" w14:paraId="547AA251" w14:textId="77777777" w:rsidTr="00B7117A">
        <w:tc>
          <w:tcPr>
            <w:tcW w:w="566" w:type="dxa"/>
            <w:vMerge w:val="restart"/>
          </w:tcPr>
          <w:p w14:paraId="7E77C0B7" w14:textId="071E5CF6" w:rsidR="00E44822" w:rsidRPr="00632D7B" w:rsidRDefault="00716186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2D7B" w:rsidRPr="00632D7B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839" w:type="dxa"/>
            <w:vMerge w:val="restart"/>
          </w:tcPr>
          <w:p w14:paraId="03F9F1A3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блочно</w:t>
            </w:r>
            <w:proofErr w:type="spellEnd"/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-модульной котельной МБДОУ 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Д/С №26 в селе Школьном  </w:t>
            </w:r>
          </w:p>
          <w:p w14:paraId="53291B26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6B036595" w14:textId="6C79E36E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850" w:type="dxa"/>
          </w:tcPr>
          <w:p w14:paraId="7C5CEABA" w14:textId="1B16DFAF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11 184 900, 00</w:t>
            </w:r>
          </w:p>
        </w:tc>
        <w:tc>
          <w:tcPr>
            <w:tcW w:w="576" w:type="dxa"/>
          </w:tcPr>
          <w:p w14:paraId="13A5ED77" w14:textId="579005A1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5F93A680" w14:textId="4B34CF26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E676626" w14:textId="43FBC098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11 184 900, 00</w:t>
            </w:r>
          </w:p>
        </w:tc>
        <w:tc>
          <w:tcPr>
            <w:tcW w:w="710" w:type="dxa"/>
          </w:tcPr>
          <w:p w14:paraId="1FC69DFE" w14:textId="2C184E41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 w:val="restart"/>
          </w:tcPr>
          <w:p w14:paraId="21A7D91D" w14:textId="34508329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 xml:space="preserve">Доля котельных в образовательных организациях </w:t>
            </w: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переведенных на альтернативные виды топлива</w:t>
            </w:r>
          </w:p>
        </w:tc>
        <w:tc>
          <w:tcPr>
            <w:tcW w:w="1417" w:type="dxa"/>
            <w:vMerge w:val="restart"/>
          </w:tcPr>
          <w:p w14:paraId="3F40FE15" w14:textId="0FC49CA1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700" w:type="dxa"/>
            <w:gridSpan w:val="2"/>
          </w:tcPr>
          <w:p w14:paraId="3B604F95" w14:textId="04B99313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 w:val="restart"/>
          </w:tcPr>
          <w:p w14:paraId="78D9ECCE" w14:textId="5E4BF76C" w:rsidR="00E44822" w:rsidRPr="000B2D45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2D45">
              <w:rPr>
                <w:rFonts w:ascii="Times New Roman" w:hAnsi="Times New Roman" w:cs="Times New Roman"/>
                <w:sz w:val="16"/>
                <w:szCs w:val="16"/>
              </w:rPr>
              <w:t xml:space="preserve">МКУ «Служба заказчика администрации </w:t>
            </w:r>
            <w:r w:rsidRPr="000B2D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образования </w:t>
            </w:r>
            <w:proofErr w:type="spellStart"/>
            <w:r w:rsidRPr="000B2D45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0B2D45">
              <w:rPr>
                <w:rFonts w:ascii="Times New Roman" w:hAnsi="Times New Roman" w:cs="Times New Roman"/>
                <w:sz w:val="16"/>
                <w:szCs w:val="16"/>
              </w:rPr>
              <w:t xml:space="preserve"> район» (Муниципальный заказчик)</w:t>
            </w:r>
          </w:p>
        </w:tc>
        <w:tc>
          <w:tcPr>
            <w:tcW w:w="1281" w:type="dxa"/>
            <w:vMerge w:val="restart"/>
          </w:tcPr>
          <w:p w14:paraId="5B5E8755" w14:textId="235FDAEE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</w:tr>
      <w:tr w:rsidR="00E44822" w:rsidRPr="00560E2F" w14:paraId="6FA3B165" w14:textId="77777777" w:rsidTr="00B7117A">
        <w:tc>
          <w:tcPr>
            <w:tcW w:w="566" w:type="dxa"/>
            <w:vMerge/>
          </w:tcPr>
          <w:p w14:paraId="7FB1E07A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65FDAD77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4FF4A5E4" w14:textId="3B7ECE95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</w:tcPr>
          <w:p w14:paraId="778CF8BC" w14:textId="0AC80219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762F4D7D" w14:textId="36053600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0FBCA4BB" w14:textId="00F56B55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3085833" w14:textId="62233A5F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022C7433" w14:textId="7C834BF1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7E726991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648E3DB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3559FCA2" w14:textId="2F5E9722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/>
          </w:tcPr>
          <w:p w14:paraId="583DB5E8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2786411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822" w:rsidRPr="00560E2F" w14:paraId="21BE2513" w14:textId="77777777" w:rsidTr="00B7117A">
        <w:tc>
          <w:tcPr>
            <w:tcW w:w="566" w:type="dxa"/>
            <w:vMerge/>
          </w:tcPr>
          <w:p w14:paraId="75D96BFF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3110FCAA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3B9D64E" w14:textId="54054467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0" w:type="dxa"/>
          </w:tcPr>
          <w:p w14:paraId="3B5F524A" w14:textId="691DF3F7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2E4C6B6" w14:textId="3D252EAF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2DA80830" w14:textId="567CD540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224EEBA3" w14:textId="0E0DE4C0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48B289A8" w14:textId="460D4DD3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0457C9C7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6E47F4E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76F4AD06" w14:textId="5AD8AF71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/>
          </w:tcPr>
          <w:p w14:paraId="239EA948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18D0EA6D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822" w:rsidRPr="00560E2F" w14:paraId="2B7DA274" w14:textId="77777777" w:rsidTr="00B7117A">
        <w:tc>
          <w:tcPr>
            <w:tcW w:w="566" w:type="dxa"/>
            <w:vMerge/>
          </w:tcPr>
          <w:p w14:paraId="16A11CB3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3DD6CDDA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4A40154" w14:textId="076F7AB6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</w:tcPr>
          <w:p w14:paraId="52D3EB40" w14:textId="5AC35089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26F4DA48" w14:textId="11F58F5C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1A66C271" w14:textId="14896C01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33E2B0F" w14:textId="770122F3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3306DFA0" w14:textId="01A6B426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29BDDCA9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3C70992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35C71F80" w14:textId="45CF75D1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/>
          </w:tcPr>
          <w:p w14:paraId="331035E9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FF0FF45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822" w:rsidRPr="00560E2F" w14:paraId="29FDFC22" w14:textId="77777777" w:rsidTr="00B7117A">
        <w:tc>
          <w:tcPr>
            <w:tcW w:w="566" w:type="dxa"/>
            <w:vMerge/>
          </w:tcPr>
          <w:p w14:paraId="0DCE1250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35A13631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4A8D94F" w14:textId="7359D09F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0" w:type="dxa"/>
          </w:tcPr>
          <w:p w14:paraId="5CA56791" w14:textId="57A55427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50830489" w14:textId="7C9A533A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D51D3F6" w14:textId="4777C9F6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573D5630" w14:textId="598BBFCD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72056C3" w14:textId="614A08B7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5EAD632F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CC2F4F1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1E3B867D" w14:textId="42E79EC1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/>
          </w:tcPr>
          <w:p w14:paraId="6CA32114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938FAE5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822" w:rsidRPr="00560E2F" w14:paraId="72AE2174" w14:textId="77777777" w:rsidTr="00B7117A">
        <w:tc>
          <w:tcPr>
            <w:tcW w:w="566" w:type="dxa"/>
            <w:vMerge/>
          </w:tcPr>
          <w:p w14:paraId="0FBE6F22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17BA2978" w14:textId="77777777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BD5AA52" w14:textId="703D4E3C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</w:tcPr>
          <w:p w14:paraId="2EF401CD" w14:textId="7AEF5A5D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76" w:type="dxa"/>
          </w:tcPr>
          <w:p w14:paraId="61F5F288" w14:textId="4B6AAAAE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33663C2D" w14:textId="5622A9A7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741F4BFB" w14:textId="0AD360B6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6FB2E0E1" w14:textId="6A31CEF3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  <w:vMerge/>
          </w:tcPr>
          <w:p w14:paraId="3C6A0BF4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B595EFD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</w:tcPr>
          <w:p w14:paraId="3E9DF776" w14:textId="4AC2250F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276" w:type="dxa"/>
            <w:vMerge/>
          </w:tcPr>
          <w:p w14:paraId="4D2B44C1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0FF9869E" w14:textId="7777777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4822" w:rsidRPr="00560E2F" w14:paraId="32474872" w14:textId="77777777" w:rsidTr="00B7117A">
        <w:tc>
          <w:tcPr>
            <w:tcW w:w="566" w:type="dxa"/>
          </w:tcPr>
          <w:p w14:paraId="1D4658FA" w14:textId="77777777" w:rsidR="00E44822" w:rsidRPr="00632D7B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2ED02FC9" w14:textId="26B7BA48" w:rsidR="00E44822" w:rsidRPr="008B2EB7" w:rsidRDefault="00E44822" w:rsidP="00E44822">
            <w:pPr>
              <w:pStyle w:val="ConsPlusNormal"/>
              <w:jc w:val="center"/>
              <w:rPr>
                <w:rStyle w:val="FontStyle13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840" w:type="dxa"/>
          </w:tcPr>
          <w:p w14:paraId="03C5F802" w14:textId="13DD4042" w:rsidR="00E44822" w:rsidRPr="008B2EB7" w:rsidRDefault="00E44822" w:rsidP="00E4482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14:paraId="5CC80ADD" w14:textId="29F6E0BF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11 184 900, 00</w:t>
            </w:r>
          </w:p>
        </w:tc>
        <w:tc>
          <w:tcPr>
            <w:tcW w:w="576" w:type="dxa"/>
          </w:tcPr>
          <w:p w14:paraId="0155AB96" w14:textId="7F18BEC6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566" w:type="dxa"/>
          </w:tcPr>
          <w:p w14:paraId="4EA4512A" w14:textId="735BA564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710" w:type="dxa"/>
          </w:tcPr>
          <w:p w14:paraId="10CA9087" w14:textId="1DE4EA16" w:rsidR="00E44822" w:rsidRPr="000D049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11 184 900, 00</w:t>
            </w:r>
          </w:p>
        </w:tc>
        <w:tc>
          <w:tcPr>
            <w:tcW w:w="710" w:type="dxa"/>
          </w:tcPr>
          <w:p w14:paraId="461748EF" w14:textId="71F51219" w:rsidR="00E44822" w:rsidRPr="008B2EB7" w:rsidRDefault="00E44822" w:rsidP="00C5147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0, 00</w:t>
            </w:r>
          </w:p>
        </w:tc>
        <w:tc>
          <w:tcPr>
            <w:tcW w:w="1690" w:type="dxa"/>
            <w:gridSpan w:val="2"/>
          </w:tcPr>
          <w:p w14:paraId="0655D404" w14:textId="15148D37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25B3531B" w14:textId="507A2583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0" w:type="dxa"/>
            <w:gridSpan w:val="2"/>
          </w:tcPr>
          <w:p w14:paraId="6B87E861" w14:textId="78FDE4B5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57EACC92" w14:textId="3F3BF6F4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14:paraId="65B6D647" w14:textId="7A7DCA93" w:rsidR="00E44822" w:rsidRPr="008B2EB7" w:rsidRDefault="00E44822" w:rsidP="00E448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EB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48702864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0"/>
        <w:gridCol w:w="1344"/>
        <w:gridCol w:w="1277"/>
        <w:gridCol w:w="1277"/>
        <w:gridCol w:w="602"/>
        <w:gridCol w:w="41"/>
        <w:gridCol w:w="517"/>
        <w:gridCol w:w="22"/>
        <w:gridCol w:w="595"/>
        <w:gridCol w:w="1670"/>
      </w:tblGrid>
      <w:tr w:rsidR="00F47C7C" w:rsidRPr="0051246B" w14:paraId="191BA55C" w14:textId="77777777" w:rsidTr="00D029DF">
        <w:trPr>
          <w:gridAfter w:val="1"/>
          <w:wAfter w:w="1670" w:type="dxa"/>
        </w:trPr>
        <w:tc>
          <w:tcPr>
            <w:tcW w:w="133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CA4DE9" w14:textId="77777777" w:rsidR="00F47C7C" w:rsidRPr="0051246B" w:rsidRDefault="00F47C7C" w:rsidP="00EB3A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 xml:space="preserve">4. Финансовое обеспечение реализации </w:t>
            </w:r>
            <w:r w:rsidR="00EB3AE4" w:rsidRPr="0051246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F47C7C" w:rsidRPr="0051246B" w14:paraId="56F7EDBB" w14:textId="77777777" w:rsidTr="00D029DF">
        <w:trPr>
          <w:gridAfter w:val="1"/>
          <w:wAfter w:w="1670" w:type="dxa"/>
        </w:trPr>
        <w:tc>
          <w:tcPr>
            <w:tcW w:w="133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73AE71" w14:textId="77777777" w:rsidR="00627E3B" w:rsidRPr="0051246B" w:rsidRDefault="00627E3B" w:rsidP="003747F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C7C" w:rsidRPr="00F47C7C" w14:paraId="7BF7A2C6" w14:textId="77777777" w:rsidTr="0015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 w:val="restart"/>
          </w:tcPr>
          <w:p w14:paraId="1F1F1531" w14:textId="77777777" w:rsidR="00F47C7C" w:rsidRPr="0051246B" w:rsidRDefault="00F47C7C" w:rsidP="00EB3AE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1114"/>
            <w:bookmarkEnd w:id="4"/>
            <w:r w:rsidRPr="0051246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источника финансового обеспечения </w:t>
            </w:r>
          </w:p>
        </w:tc>
        <w:tc>
          <w:tcPr>
            <w:tcW w:w="7345" w:type="dxa"/>
            <w:gridSpan w:val="9"/>
          </w:tcPr>
          <w:p w14:paraId="067CC754" w14:textId="77777777" w:rsidR="00F47C7C" w:rsidRPr="0051246B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</w:tr>
      <w:tr w:rsidR="00B8255C" w:rsidRPr="00F47C7C" w14:paraId="1D4AA35F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/>
          </w:tcPr>
          <w:p w14:paraId="662C8E26" w14:textId="77777777" w:rsidR="00B8255C" w:rsidRPr="00F47C7C" w:rsidRDefault="00B8255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6562A56" w14:textId="215D68EB" w:rsidR="00B8255C" w:rsidRPr="00D029DF" w:rsidRDefault="00B8255C" w:rsidP="00CE3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7" w:type="dxa"/>
          </w:tcPr>
          <w:p w14:paraId="42A2F99D" w14:textId="4B87B25C" w:rsidR="00B8255C" w:rsidRPr="00D029DF" w:rsidRDefault="00B8255C" w:rsidP="00CE3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277" w:type="dxa"/>
          </w:tcPr>
          <w:p w14:paraId="014EC3BF" w14:textId="19D87312" w:rsidR="00B8255C" w:rsidRPr="00D029DF" w:rsidRDefault="00B8255C" w:rsidP="00CE3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602" w:type="dxa"/>
          </w:tcPr>
          <w:p w14:paraId="45B82358" w14:textId="5084C9EC" w:rsidR="00B8255C" w:rsidRPr="00D029DF" w:rsidRDefault="00B8255C" w:rsidP="00B8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580" w:type="dxa"/>
            <w:gridSpan w:val="3"/>
          </w:tcPr>
          <w:p w14:paraId="1A2125E7" w14:textId="283CDF54" w:rsidR="00B8255C" w:rsidRPr="00D029DF" w:rsidRDefault="00B8255C" w:rsidP="00B8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595" w:type="dxa"/>
          </w:tcPr>
          <w:p w14:paraId="04A80D16" w14:textId="183202D1" w:rsidR="00B8255C" w:rsidRPr="00D029DF" w:rsidRDefault="00B8255C" w:rsidP="00B8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670" w:type="dxa"/>
          </w:tcPr>
          <w:p w14:paraId="4430C036" w14:textId="3A1CF9CD" w:rsidR="00B8255C" w:rsidRPr="00D029DF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9D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B8255C" w:rsidRPr="00F47C7C" w14:paraId="25D0D989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36A3F7D" w14:textId="77777777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E127F4B" w14:textId="77777777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6AA34C5" w14:textId="77777777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1AB718D9" w14:textId="77777777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2" w:type="dxa"/>
          </w:tcPr>
          <w:p w14:paraId="7D4107E8" w14:textId="375BF459" w:rsidR="00B8255C" w:rsidRPr="00E64850" w:rsidRDefault="00B8255C" w:rsidP="00B8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gridSpan w:val="3"/>
          </w:tcPr>
          <w:p w14:paraId="489768D4" w14:textId="68EB39AD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5" w:type="dxa"/>
          </w:tcPr>
          <w:p w14:paraId="60913786" w14:textId="6B2174D8" w:rsidR="00B8255C" w:rsidRPr="00E64850" w:rsidRDefault="00B8255C" w:rsidP="00B825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0" w:type="dxa"/>
          </w:tcPr>
          <w:p w14:paraId="42D94FA2" w14:textId="7966C070" w:rsidR="00B8255C" w:rsidRPr="00E64850" w:rsidRDefault="00B8255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8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8255C" w:rsidRPr="00F47C7C" w14:paraId="77668602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83634E2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344" w:type="dxa"/>
          </w:tcPr>
          <w:p w14:paraId="3297B352" w14:textId="0201818D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378 254 669,40</w:t>
            </w:r>
          </w:p>
        </w:tc>
        <w:tc>
          <w:tcPr>
            <w:tcW w:w="1277" w:type="dxa"/>
          </w:tcPr>
          <w:p w14:paraId="00C715E1" w14:textId="5D4D6EC0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54 654 219, 40</w:t>
            </w:r>
          </w:p>
        </w:tc>
        <w:tc>
          <w:tcPr>
            <w:tcW w:w="1277" w:type="dxa"/>
          </w:tcPr>
          <w:p w14:paraId="709EF7FB" w14:textId="1F3AF6A1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1D9C4E93" w14:textId="5D49C870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38611F19" w14:textId="216587A2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0AD900C7" w14:textId="17652892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107F1C1F" w14:textId="3BB7E7A4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432 908 888, 80</w:t>
            </w:r>
          </w:p>
        </w:tc>
      </w:tr>
      <w:tr w:rsidR="00B8255C" w:rsidRPr="00F47C7C" w14:paraId="30402283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32FF622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44" w:type="dxa"/>
          </w:tcPr>
          <w:p w14:paraId="5202567C" w14:textId="779763EC" w:rsidR="00B8255C" w:rsidRPr="0051246B" w:rsidRDefault="00B8255C" w:rsidP="00AF40D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22 856 800, 00</w:t>
            </w:r>
          </w:p>
        </w:tc>
        <w:tc>
          <w:tcPr>
            <w:tcW w:w="1277" w:type="dxa"/>
          </w:tcPr>
          <w:p w14:paraId="3EBCAE9C" w14:textId="712E9C7D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12 856 800, 00</w:t>
            </w:r>
          </w:p>
        </w:tc>
        <w:tc>
          <w:tcPr>
            <w:tcW w:w="1277" w:type="dxa"/>
          </w:tcPr>
          <w:p w14:paraId="67836F29" w14:textId="66EC20EC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384C6597" w14:textId="172FFC6D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20F61D3A" w14:textId="0647DA3B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773F36D9" w14:textId="3C337239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65E228B2" w14:textId="7FF6AE62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35 713 600, 00</w:t>
            </w:r>
          </w:p>
        </w:tc>
      </w:tr>
      <w:tr w:rsidR="00B8255C" w:rsidRPr="00F47C7C" w14:paraId="46848775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778BA02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344" w:type="dxa"/>
          </w:tcPr>
          <w:p w14:paraId="5D849DF7" w14:textId="0CFB4E3C" w:rsidR="00B8255C" w:rsidRPr="0051246B" w:rsidRDefault="00B8255C" w:rsidP="00FE382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316 311 119, 40</w:t>
            </w:r>
          </w:p>
        </w:tc>
        <w:tc>
          <w:tcPr>
            <w:tcW w:w="1277" w:type="dxa"/>
          </w:tcPr>
          <w:p w14:paraId="43ACF242" w14:textId="5E2B7D47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41 797 419, 40</w:t>
            </w:r>
          </w:p>
        </w:tc>
        <w:tc>
          <w:tcPr>
            <w:tcW w:w="1277" w:type="dxa"/>
          </w:tcPr>
          <w:p w14:paraId="5CD6AC89" w14:textId="35CCA76B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32A5E674" w14:textId="4CB87176" w:rsidR="00B8255C" w:rsidRPr="000D0497" w:rsidRDefault="001E22CA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3 644 357 062,00</w:t>
            </w:r>
          </w:p>
        </w:tc>
        <w:tc>
          <w:tcPr>
            <w:tcW w:w="580" w:type="dxa"/>
            <w:gridSpan w:val="3"/>
          </w:tcPr>
          <w:p w14:paraId="2C8D4420" w14:textId="0818DD53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4DC1F0D6" w14:textId="61006940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2186AC16" w14:textId="63132017" w:rsidR="00B8255C" w:rsidRPr="0051246B" w:rsidRDefault="001E22CA" w:rsidP="001E22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4 002</w:t>
            </w:r>
            <w:r w:rsidR="000B2D45" w:rsidRPr="005124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 w:rsidR="000B2D45" w:rsidRPr="005124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0B2D45" w:rsidRPr="0051246B">
              <w:rPr>
                <w:rFonts w:ascii="Times New Roman" w:hAnsi="Times New Roman" w:cs="Times New Roman"/>
                <w:sz w:val="20"/>
                <w:szCs w:val="20"/>
              </w:rPr>
              <w:t>, 80</w:t>
            </w:r>
          </w:p>
        </w:tc>
      </w:tr>
      <w:tr w:rsidR="00B8255C" w:rsidRPr="00F47C7C" w14:paraId="62B469F2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654D6792" w14:textId="77777777" w:rsidR="00B8255C" w:rsidRPr="000B2D45" w:rsidRDefault="00B8255C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44" w:type="dxa"/>
          </w:tcPr>
          <w:p w14:paraId="658B4499" w14:textId="7B4E6781" w:rsidR="00B8255C" w:rsidRPr="0051246B" w:rsidRDefault="00B8255C" w:rsidP="006A75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39 086 750, 00</w:t>
            </w:r>
          </w:p>
        </w:tc>
        <w:tc>
          <w:tcPr>
            <w:tcW w:w="1277" w:type="dxa"/>
          </w:tcPr>
          <w:p w14:paraId="2AD38563" w14:textId="248451D1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0FB0FEB6" w14:textId="7B44BA2D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14283422" w14:textId="7723215A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423E7E6F" w14:textId="48FDAAED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35B53454" w14:textId="4F962AC1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6564AFAD" w14:textId="37154458" w:rsidR="00B8255C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39 086 750, 00</w:t>
            </w:r>
          </w:p>
        </w:tc>
      </w:tr>
      <w:tr w:rsidR="00B8255C" w:rsidRPr="00F47C7C" w14:paraId="42B54D07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E514A8C" w14:textId="77777777" w:rsidR="00B8255C" w:rsidRPr="00E5152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4" w:type="dxa"/>
          </w:tcPr>
          <w:p w14:paraId="4FA5AA56" w14:textId="635AB51E" w:rsidR="00B8255C" w:rsidRPr="00E5152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2184780A" w14:textId="685D8413" w:rsidR="00B8255C" w:rsidRPr="00E5152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71FDE674" w14:textId="3DC41DA9" w:rsidR="00B8255C" w:rsidRPr="00E5152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347EF3A4" w14:textId="012C241F" w:rsidR="00B8255C" w:rsidRPr="00E5152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797D2464" w14:textId="72FEA10E" w:rsidR="00B8255C" w:rsidRPr="00E5152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7156CC37" w14:textId="0F5A2EE2" w:rsidR="00B8255C" w:rsidRPr="00E5152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0555AC07" w14:textId="28AFD9CE" w:rsidR="00B8255C" w:rsidRPr="00E5152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5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D45" w:rsidRPr="00F47C7C" w14:paraId="698E4141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C67FAD" w14:textId="77777777" w:rsidR="000B2D45" w:rsidRPr="000B2D45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Проектная часть (всего), в том</w:t>
            </w: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  <w:tc>
          <w:tcPr>
            <w:tcW w:w="1344" w:type="dxa"/>
          </w:tcPr>
          <w:p w14:paraId="5D1CEB09" w14:textId="6BFDA78F" w:rsidR="000B2D45" w:rsidRPr="0051246B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13 000 000, 00</w:t>
            </w:r>
          </w:p>
        </w:tc>
        <w:tc>
          <w:tcPr>
            <w:tcW w:w="1277" w:type="dxa"/>
          </w:tcPr>
          <w:p w14:paraId="39719448" w14:textId="6A38B2DD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55526A18" w14:textId="43396268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55BCEFB0" w14:textId="0AEADDB8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357668C9" w14:textId="010C500B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3A4A606E" w14:textId="11DF931F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4C440C07" w14:textId="193EBAFF" w:rsidR="000B2D45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13 000 000, 00</w:t>
            </w:r>
          </w:p>
        </w:tc>
      </w:tr>
      <w:tr w:rsidR="000B2D45" w:rsidRPr="00F47C7C" w14:paraId="662CBB99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116A5D37" w14:textId="77777777" w:rsidR="000B2D45" w:rsidRPr="000B2D45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344" w:type="dxa"/>
          </w:tcPr>
          <w:p w14:paraId="3886D176" w14:textId="164FC698" w:rsidR="000B2D45" w:rsidRPr="0051246B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10 00 000,00</w:t>
            </w:r>
          </w:p>
        </w:tc>
        <w:tc>
          <w:tcPr>
            <w:tcW w:w="1277" w:type="dxa"/>
          </w:tcPr>
          <w:p w14:paraId="271E6479" w14:textId="76299BCC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5401502B" w14:textId="6EADAC53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516D7622" w14:textId="3D73DBE4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579309DF" w14:textId="323E6FD4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0EDF0FB6" w14:textId="24EB6279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6F59E17F" w14:textId="16987B11" w:rsidR="000B2D45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10 00 000,00</w:t>
            </w:r>
          </w:p>
        </w:tc>
      </w:tr>
      <w:tr w:rsidR="000B2D45" w:rsidRPr="00F47C7C" w14:paraId="042126B3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D25BD2A" w14:textId="77777777" w:rsidR="000B2D45" w:rsidRPr="000B2D45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344" w:type="dxa"/>
          </w:tcPr>
          <w:p w14:paraId="0BD6D345" w14:textId="4E9CAF81" w:rsidR="000B2D45" w:rsidRPr="0051246B" w:rsidRDefault="000B2D45" w:rsidP="000B2D4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3 000 000, 00</w:t>
            </w:r>
          </w:p>
        </w:tc>
        <w:tc>
          <w:tcPr>
            <w:tcW w:w="1277" w:type="dxa"/>
          </w:tcPr>
          <w:p w14:paraId="4B73BDD4" w14:textId="6A903916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32465DF6" w14:textId="070D0824" w:rsidR="000B2D45" w:rsidRPr="0051246B" w:rsidRDefault="000B2D45" w:rsidP="000B2D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508F6814" w14:textId="1FCA3EE5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168F63C6" w14:textId="249A1E36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523CF0E1" w14:textId="3C693C31" w:rsidR="000B2D45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2898AC92" w14:textId="72B5F804" w:rsidR="000B2D45" w:rsidRPr="0051246B" w:rsidRDefault="000B2D45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3 000 000, 00</w:t>
            </w:r>
          </w:p>
        </w:tc>
      </w:tr>
      <w:tr w:rsidR="00B8255C" w:rsidRPr="00F47C7C" w14:paraId="14DF358D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6D64359" w14:textId="77777777" w:rsidR="00B8255C" w:rsidRPr="000B2D45" w:rsidRDefault="00B8255C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44" w:type="dxa"/>
          </w:tcPr>
          <w:p w14:paraId="64E26826" w14:textId="22C4370C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5CC26A32" w14:textId="789CBE91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2970EBB0" w14:textId="7FAC5429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6C0E8B83" w14:textId="39574C6E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2EFE002F" w14:textId="42B20E3C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6AA9B722" w14:textId="5E7EA6D8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050B12DC" w14:textId="6C76D550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8255C" w:rsidRPr="00F47C7C" w14:paraId="7F22AC61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2161B78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4" w:type="dxa"/>
          </w:tcPr>
          <w:p w14:paraId="35289BBE" w14:textId="0019E7BE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71EB96FF" w14:textId="63C878A5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760C9FB5" w14:textId="56D76CEC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2" w:type="dxa"/>
          </w:tcPr>
          <w:p w14:paraId="5D57D252" w14:textId="752BFF21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gridSpan w:val="3"/>
          </w:tcPr>
          <w:p w14:paraId="4EDFE1D8" w14:textId="62EE06A3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" w:type="dxa"/>
          </w:tcPr>
          <w:p w14:paraId="633886C3" w14:textId="6A94E2EC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0D2C7F77" w14:textId="1B682169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8255C" w:rsidRPr="00F47C7C" w14:paraId="44D94CD6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703BEF42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20"/>
                <w:szCs w:val="20"/>
              </w:rPr>
              <w:t>Процессная часть (всего), в том</w:t>
            </w: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  <w:tc>
          <w:tcPr>
            <w:tcW w:w="1344" w:type="dxa"/>
          </w:tcPr>
          <w:p w14:paraId="4656B814" w14:textId="4E61E5D7" w:rsidR="00B8255C" w:rsidRPr="0051246B" w:rsidRDefault="00B8255C" w:rsidP="00BB00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365 254 669, 40</w:t>
            </w:r>
          </w:p>
        </w:tc>
        <w:tc>
          <w:tcPr>
            <w:tcW w:w="1277" w:type="dxa"/>
          </w:tcPr>
          <w:p w14:paraId="07E0AFE9" w14:textId="1C673572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54 654 219, 40</w:t>
            </w:r>
          </w:p>
        </w:tc>
        <w:tc>
          <w:tcPr>
            <w:tcW w:w="1277" w:type="dxa"/>
          </w:tcPr>
          <w:p w14:paraId="51C92C8D" w14:textId="34549895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gridSpan w:val="2"/>
          </w:tcPr>
          <w:p w14:paraId="2DBEEBD3" w14:textId="34C786E3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</w:tcPr>
          <w:p w14:paraId="7B0E1F54" w14:textId="35C56CF4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7" w:type="dxa"/>
            <w:gridSpan w:val="2"/>
          </w:tcPr>
          <w:p w14:paraId="2046794F" w14:textId="36042D3C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1069C5E3" w14:textId="48F1B572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419 908 888, 80</w:t>
            </w:r>
          </w:p>
        </w:tc>
      </w:tr>
      <w:tr w:rsidR="00B8255C" w:rsidRPr="00F47C7C" w14:paraId="5DF4A82D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65907F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44" w:type="dxa"/>
          </w:tcPr>
          <w:p w14:paraId="56654169" w14:textId="1479A0AF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12 856 800, 00</w:t>
            </w:r>
          </w:p>
        </w:tc>
        <w:tc>
          <w:tcPr>
            <w:tcW w:w="1277" w:type="dxa"/>
          </w:tcPr>
          <w:p w14:paraId="058B3ADB" w14:textId="3C4A3A36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12 856 800, 00</w:t>
            </w:r>
          </w:p>
        </w:tc>
        <w:tc>
          <w:tcPr>
            <w:tcW w:w="1277" w:type="dxa"/>
          </w:tcPr>
          <w:p w14:paraId="495D91A4" w14:textId="1705444E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gridSpan w:val="2"/>
          </w:tcPr>
          <w:p w14:paraId="25A90F41" w14:textId="773B5D3F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</w:tcPr>
          <w:p w14:paraId="7351FECE" w14:textId="58297892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7" w:type="dxa"/>
            <w:gridSpan w:val="2"/>
          </w:tcPr>
          <w:p w14:paraId="13204E0D" w14:textId="7F6E4BAE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61BAFFD0" w14:textId="59E653F6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25 713 600, 00</w:t>
            </w:r>
          </w:p>
        </w:tc>
      </w:tr>
      <w:tr w:rsidR="00B8255C" w:rsidRPr="00F47C7C" w14:paraId="604AC016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DE4A97B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бюджет Краснодарского края</w:t>
            </w:r>
          </w:p>
        </w:tc>
        <w:tc>
          <w:tcPr>
            <w:tcW w:w="1344" w:type="dxa"/>
          </w:tcPr>
          <w:p w14:paraId="18469313" w14:textId="6C43914F" w:rsidR="00B8255C" w:rsidRPr="0051246B" w:rsidRDefault="00B8255C" w:rsidP="006A75B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313 311 119, 40</w:t>
            </w:r>
          </w:p>
        </w:tc>
        <w:tc>
          <w:tcPr>
            <w:tcW w:w="1277" w:type="dxa"/>
          </w:tcPr>
          <w:p w14:paraId="66850D00" w14:textId="557EB8A9" w:rsidR="00B8255C" w:rsidRPr="0051246B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41 797 419, 40</w:t>
            </w:r>
          </w:p>
        </w:tc>
        <w:tc>
          <w:tcPr>
            <w:tcW w:w="1277" w:type="dxa"/>
          </w:tcPr>
          <w:p w14:paraId="1950B5AF" w14:textId="74B08149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gridSpan w:val="2"/>
          </w:tcPr>
          <w:p w14:paraId="4856B7A4" w14:textId="5176D205" w:rsidR="00B8255C" w:rsidRPr="0051246B" w:rsidRDefault="004124A3" w:rsidP="00412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 0</w:t>
            </w:r>
            <w:r w:rsidRPr="000D0497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  <w:r w:rsidR="00DC6ABD" w:rsidRPr="000D0497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517" w:type="dxa"/>
          </w:tcPr>
          <w:p w14:paraId="3FC8F397" w14:textId="748FCA55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7" w:type="dxa"/>
            <w:gridSpan w:val="2"/>
          </w:tcPr>
          <w:p w14:paraId="75927AAB" w14:textId="3C347F6A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41CFE9D7" w14:textId="3F750E0D" w:rsidR="00B8255C" w:rsidRPr="0051246B" w:rsidRDefault="004124A3" w:rsidP="00412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3 999</w:t>
            </w:r>
            <w:r w:rsidR="0051246B" w:rsidRPr="005124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  <w:r w:rsidR="0051246B" w:rsidRPr="005124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51246B" w:rsidRPr="0051246B">
              <w:rPr>
                <w:rFonts w:ascii="Times New Roman" w:hAnsi="Times New Roman" w:cs="Times New Roman"/>
                <w:sz w:val="20"/>
                <w:szCs w:val="20"/>
              </w:rPr>
              <w:t>, 80</w:t>
            </w:r>
          </w:p>
        </w:tc>
      </w:tr>
      <w:tr w:rsidR="00B8255C" w:rsidRPr="00F47C7C" w14:paraId="4EFE45E0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EB7E3CF" w14:textId="77777777" w:rsidR="00B8255C" w:rsidRPr="000B2D45" w:rsidRDefault="00B8255C" w:rsidP="00EB3AE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44" w:type="dxa"/>
          </w:tcPr>
          <w:p w14:paraId="5FAB518A" w14:textId="246E276B" w:rsidR="00B8255C" w:rsidRPr="0051246B" w:rsidRDefault="00B8255C" w:rsidP="002A768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39 086 750, 00</w:t>
            </w:r>
          </w:p>
        </w:tc>
        <w:tc>
          <w:tcPr>
            <w:tcW w:w="1277" w:type="dxa"/>
          </w:tcPr>
          <w:p w14:paraId="4A641710" w14:textId="4D384950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7CD5AB48" w14:textId="770ACEFC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gridSpan w:val="2"/>
          </w:tcPr>
          <w:p w14:paraId="2C18EDA2" w14:textId="62D1933E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</w:tcPr>
          <w:p w14:paraId="74B678C8" w14:textId="1FD7B58E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7" w:type="dxa"/>
            <w:gridSpan w:val="2"/>
          </w:tcPr>
          <w:p w14:paraId="42CA8B7D" w14:textId="15FE8204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536118B9" w14:textId="53FDDFEF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39 086 750, 00</w:t>
            </w:r>
          </w:p>
        </w:tc>
      </w:tr>
      <w:tr w:rsidR="00B8255C" w:rsidRPr="00F47C7C" w14:paraId="04BB6DB3" w14:textId="77777777" w:rsidTr="00D029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BCB85F5" w14:textId="77777777" w:rsidR="00B8255C" w:rsidRPr="000B2D45" w:rsidRDefault="00B8255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B2D4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44" w:type="dxa"/>
          </w:tcPr>
          <w:p w14:paraId="19DECAD8" w14:textId="14F0F25C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131874D9" w14:textId="10F4C626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14:paraId="2C475B09" w14:textId="62B1E0B1" w:rsidR="00B8255C" w:rsidRPr="0051246B" w:rsidRDefault="00B8255C" w:rsidP="0025424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gridSpan w:val="2"/>
          </w:tcPr>
          <w:p w14:paraId="487C3692" w14:textId="537863DB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7" w:type="dxa"/>
          </w:tcPr>
          <w:p w14:paraId="39C350BB" w14:textId="589EDCF2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7" w:type="dxa"/>
            <w:gridSpan w:val="2"/>
          </w:tcPr>
          <w:p w14:paraId="02B6B0EF" w14:textId="0034965D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0" w:type="dxa"/>
          </w:tcPr>
          <w:p w14:paraId="604651C2" w14:textId="7BAE3C74" w:rsidR="00B8255C" w:rsidRPr="0051246B" w:rsidRDefault="0051246B" w:rsidP="0051246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3BCA531" w14:textId="77777777" w:rsidR="00513213" w:rsidRDefault="00513213">
      <w:pPr>
        <w:rPr>
          <w:rFonts w:ascii="Times New Roman" w:hAnsi="Times New Roman" w:cs="Times New Roman"/>
          <w:sz w:val="28"/>
          <w:szCs w:val="28"/>
        </w:rPr>
      </w:pPr>
      <w:bookmarkStart w:id="5" w:name="P1227"/>
      <w:bookmarkEnd w:id="5"/>
    </w:p>
    <w:p w14:paraId="0793F960" w14:textId="77777777" w:rsidR="00D029DF" w:rsidRDefault="00D029DF" w:rsidP="00D02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 управления промышленности,</w:t>
      </w:r>
    </w:p>
    <w:p w14:paraId="52D29F48" w14:textId="77777777" w:rsidR="00D029DF" w:rsidRDefault="00D029DF" w:rsidP="00D02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транспорта, строительства и ЖКХ</w:t>
      </w:r>
    </w:p>
    <w:p w14:paraId="75356AF7" w14:textId="0FF22746" w:rsidR="00D029DF" w:rsidRDefault="00D029DF" w:rsidP="00D02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Хуранов</w:t>
      </w:r>
      <w:proofErr w:type="spellEnd"/>
    </w:p>
    <w:p w14:paraId="70063B22" w14:textId="54818339" w:rsidR="00957FC1" w:rsidRPr="00F47C7C" w:rsidRDefault="00957FC1" w:rsidP="00D02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7FC1" w:rsidRPr="00F47C7C" w:rsidSect="00F47C7C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ABF5C" w14:textId="77777777" w:rsidR="0038249C" w:rsidRDefault="0038249C" w:rsidP="00957FC1">
      <w:pPr>
        <w:spacing w:after="0" w:line="240" w:lineRule="auto"/>
      </w:pPr>
      <w:r>
        <w:separator/>
      </w:r>
    </w:p>
  </w:endnote>
  <w:endnote w:type="continuationSeparator" w:id="0">
    <w:p w14:paraId="4AF14833" w14:textId="77777777" w:rsidR="0038249C" w:rsidRDefault="0038249C" w:rsidP="0095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25253" w14:textId="77777777" w:rsidR="0038249C" w:rsidRDefault="0038249C" w:rsidP="00957FC1">
      <w:pPr>
        <w:spacing w:after="0" w:line="240" w:lineRule="auto"/>
      </w:pPr>
      <w:r>
        <w:separator/>
      </w:r>
    </w:p>
  </w:footnote>
  <w:footnote w:type="continuationSeparator" w:id="0">
    <w:p w14:paraId="0091E914" w14:textId="77777777" w:rsidR="0038249C" w:rsidRDefault="0038249C" w:rsidP="0095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8267975"/>
      <w:docPartObj>
        <w:docPartGallery w:val="Page Numbers (Margins)"/>
        <w:docPartUnique/>
      </w:docPartObj>
    </w:sdtPr>
    <w:sdtEndPr/>
    <w:sdtContent>
      <w:p w14:paraId="43408D3C" w14:textId="77777777" w:rsidR="00212991" w:rsidRDefault="00212991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7916B5" wp14:editId="4468F56C">
                  <wp:simplePos x="0" y="0"/>
                  <wp:positionH relativeFrom="rightMargin">
                    <wp:posOffset>39600</wp:posOffset>
                  </wp:positionH>
                  <wp:positionV relativeFrom="page">
                    <wp:align>center</wp:align>
                  </wp:positionV>
                  <wp:extent cx="762000" cy="371476"/>
                  <wp:effectExtent l="4762" t="0" r="4763" b="4762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371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99BF7A5" w14:textId="3D1749A1" w:rsidR="00212991" w:rsidRPr="00957FC1" w:rsidRDefault="00212991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957FC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63746A" w:rsidRPr="0063746A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13</w:t>
                                  </w:r>
                                  <w:r w:rsidRPr="00957FC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7916B5" id="Прямоугольник 8" o:spid="_x0000_s1026" style="position:absolute;margin-left:3.1pt;margin-top:0;width:60pt;height:29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99BF7A5" w14:textId="3D1749A1" w:rsidR="00212991" w:rsidRPr="00957FC1" w:rsidRDefault="00212991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57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63746A" w:rsidRPr="0063746A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13</w:t>
                            </w:r>
                            <w:r w:rsidRPr="00957FC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33"/>
    <w:rsid w:val="00005935"/>
    <w:rsid w:val="00005B3E"/>
    <w:rsid w:val="00010E08"/>
    <w:rsid w:val="00011101"/>
    <w:rsid w:val="00025812"/>
    <w:rsid w:val="0002639A"/>
    <w:rsid w:val="0003647E"/>
    <w:rsid w:val="000401E0"/>
    <w:rsid w:val="0004735A"/>
    <w:rsid w:val="00051369"/>
    <w:rsid w:val="000560B4"/>
    <w:rsid w:val="00062679"/>
    <w:rsid w:val="0006596A"/>
    <w:rsid w:val="00066817"/>
    <w:rsid w:val="00067336"/>
    <w:rsid w:val="000712D8"/>
    <w:rsid w:val="000734D3"/>
    <w:rsid w:val="000924BD"/>
    <w:rsid w:val="0009538E"/>
    <w:rsid w:val="000A007C"/>
    <w:rsid w:val="000A21C4"/>
    <w:rsid w:val="000B2D45"/>
    <w:rsid w:val="000B2F44"/>
    <w:rsid w:val="000B5227"/>
    <w:rsid w:val="000B5877"/>
    <w:rsid w:val="000B6CC2"/>
    <w:rsid w:val="000B7DD6"/>
    <w:rsid w:val="000B7F31"/>
    <w:rsid w:val="000D0497"/>
    <w:rsid w:val="000D411A"/>
    <w:rsid w:val="000D5A94"/>
    <w:rsid w:val="000E3057"/>
    <w:rsid w:val="000E6920"/>
    <w:rsid w:val="000E7E2D"/>
    <w:rsid w:val="000F45B0"/>
    <w:rsid w:val="0010097E"/>
    <w:rsid w:val="0010452F"/>
    <w:rsid w:val="001053ED"/>
    <w:rsid w:val="001079F4"/>
    <w:rsid w:val="001157FC"/>
    <w:rsid w:val="0012575C"/>
    <w:rsid w:val="00125F71"/>
    <w:rsid w:val="00127EE6"/>
    <w:rsid w:val="001369A3"/>
    <w:rsid w:val="00137F86"/>
    <w:rsid w:val="001412A3"/>
    <w:rsid w:val="00141AA3"/>
    <w:rsid w:val="00141D66"/>
    <w:rsid w:val="00142708"/>
    <w:rsid w:val="00145DBE"/>
    <w:rsid w:val="00147B8A"/>
    <w:rsid w:val="0015094A"/>
    <w:rsid w:val="00152B97"/>
    <w:rsid w:val="0015329F"/>
    <w:rsid w:val="0015499B"/>
    <w:rsid w:val="00160C2C"/>
    <w:rsid w:val="001628B5"/>
    <w:rsid w:val="00166391"/>
    <w:rsid w:val="001664B6"/>
    <w:rsid w:val="00172BCA"/>
    <w:rsid w:val="0017524D"/>
    <w:rsid w:val="00183678"/>
    <w:rsid w:val="00185287"/>
    <w:rsid w:val="001861D6"/>
    <w:rsid w:val="00187728"/>
    <w:rsid w:val="00191A19"/>
    <w:rsid w:val="001931FA"/>
    <w:rsid w:val="001A0332"/>
    <w:rsid w:val="001A655A"/>
    <w:rsid w:val="001A775B"/>
    <w:rsid w:val="001B5704"/>
    <w:rsid w:val="001C5F21"/>
    <w:rsid w:val="001D48BD"/>
    <w:rsid w:val="001E22CA"/>
    <w:rsid w:val="001E5E52"/>
    <w:rsid w:val="001E5E5C"/>
    <w:rsid w:val="001F5D1B"/>
    <w:rsid w:val="002001E4"/>
    <w:rsid w:val="0020401F"/>
    <w:rsid w:val="0020702E"/>
    <w:rsid w:val="00212991"/>
    <w:rsid w:val="00220411"/>
    <w:rsid w:val="00222CCD"/>
    <w:rsid w:val="00222DDC"/>
    <w:rsid w:val="00224981"/>
    <w:rsid w:val="00240BF4"/>
    <w:rsid w:val="00252D9F"/>
    <w:rsid w:val="00254245"/>
    <w:rsid w:val="0025428D"/>
    <w:rsid w:val="002558E0"/>
    <w:rsid w:val="00256EF2"/>
    <w:rsid w:val="002609C9"/>
    <w:rsid w:val="00263F63"/>
    <w:rsid w:val="00264B5B"/>
    <w:rsid w:val="00267122"/>
    <w:rsid w:val="00276D0B"/>
    <w:rsid w:val="00280881"/>
    <w:rsid w:val="0028329A"/>
    <w:rsid w:val="0028688D"/>
    <w:rsid w:val="0029271E"/>
    <w:rsid w:val="00293980"/>
    <w:rsid w:val="0029544A"/>
    <w:rsid w:val="002A56D6"/>
    <w:rsid w:val="002A7686"/>
    <w:rsid w:val="002B3925"/>
    <w:rsid w:val="002B4E8D"/>
    <w:rsid w:val="002C0AAF"/>
    <w:rsid w:val="002C2272"/>
    <w:rsid w:val="002C27AD"/>
    <w:rsid w:val="002C4BE6"/>
    <w:rsid w:val="002C62E9"/>
    <w:rsid w:val="002C766E"/>
    <w:rsid w:val="002D30D5"/>
    <w:rsid w:val="002D5C9B"/>
    <w:rsid w:val="002E2D47"/>
    <w:rsid w:val="002E5624"/>
    <w:rsid w:val="002E7A67"/>
    <w:rsid w:val="002F09AE"/>
    <w:rsid w:val="002F6724"/>
    <w:rsid w:val="00305717"/>
    <w:rsid w:val="00307C77"/>
    <w:rsid w:val="00310330"/>
    <w:rsid w:val="00321985"/>
    <w:rsid w:val="003224F0"/>
    <w:rsid w:val="00322FED"/>
    <w:rsid w:val="003259E7"/>
    <w:rsid w:val="003335A9"/>
    <w:rsid w:val="0034045A"/>
    <w:rsid w:val="00340AC3"/>
    <w:rsid w:val="003466E7"/>
    <w:rsid w:val="003526BC"/>
    <w:rsid w:val="003575FC"/>
    <w:rsid w:val="00362326"/>
    <w:rsid w:val="00365813"/>
    <w:rsid w:val="00366291"/>
    <w:rsid w:val="00371FCF"/>
    <w:rsid w:val="003746FE"/>
    <w:rsid w:val="003747FC"/>
    <w:rsid w:val="003768DC"/>
    <w:rsid w:val="0038249C"/>
    <w:rsid w:val="00387056"/>
    <w:rsid w:val="003A61BF"/>
    <w:rsid w:val="003A78EF"/>
    <w:rsid w:val="003B4EEC"/>
    <w:rsid w:val="003C3C18"/>
    <w:rsid w:val="003C4B5F"/>
    <w:rsid w:val="003E1A40"/>
    <w:rsid w:val="003E624C"/>
    <w:rsid w:val="003E79EE"/>
    <w:rsid w:val="003F256F"/>
    <w:rsid w:val="003F42E5"/>
    <w:rsid w:val="003F7F64"/>
    <w:rsid w:val="00400BB8"/>
    <w:rsid w:val="00402D78"/>
    <w:rsid w:val="00405A57"/>
    <w:rsid w:val="004124A3"/>
    <w:rsid w:val="004158E9"/>
    <w:rsid w:val="00417E6C"/>
    <w:rsid w:val="004306F5"/>
    <w:rsid w:val="00443DDA"/>
    <w:rsid w:val="004451CF"/>
    <w:rsid w:val="00473498"/>
    <w:rsid w:val="00475F91"/>
    <w:rsid w:val="004829B5"/>
    <w:rsid w:val="00482F6B"/>
    <w:rsid w:val="00483814"/>
    <w:rsid w:val="00485454"/>
    <w:rsid w:val="00485A8C"/>
    <w:rsid w:val="0048662E"/>
    <w:rsid w:val="00490362"/>
    <w:rsid w:val="0049050C"/>
    <w:rsid w:val="004A0FD3"/>
    <w:rsid w:val="004B2D12"/>
    <w:rsid w:val="004B2EE8"/>
    <w:rsid w:val="004C4384"/>
    <w:rsid w:val="004C6AC1"/>
    <w:rsid w:val="004C72F0"/>
    <w:rsid w:val="004D21C0"/>
    <w:rsid w:val="004D2490"/>
    <w:rsid w:val="004D3F05"/>
    <w:rsid w:val="004D43D0"/>
    <w:rsid w:val="004D4A54"/>
    <w:rsid w:val="004E08A0"/>
    <w:rsid w:val="004E3A3A"/>
    <w:rsid w:val="004E3AD9"/>
    <w:rsid w:val="004F383E"/>
    <w:rsid w:val="004F4C33"/>
    <w:rsid w:val="004F6F22"/>
    <w:rsid w:val="00501357"/>
    <w:rsid w:val="00503AA9"/>
    <w:rsid w:val="00504C36"/>
    <w:rsid w:val="00507900"/>
    <w:rsid w:val="0051053D"/>
    <w:rsid w:val="0051246B"/>
    <w:rsid w:val="00513213"/>
    <w:rsid w:val="0052108A"/>
    <w:rsid w:val="005214FC"/>
    <w:rsid w:val="0052204F"/>
    <w:rsid w:val="00522A88"/>
    <w:rsid w:val="00525AE9"/>
    <w:rsid w:val="005266AC"/>
    <w:rsid w:val="00535B2B"/>
    <w:rsid w:val="00542B39"/>
    <w:rsid w:val="00544DCD"/>
    <w:rsid w:val="00550CAD"/>
    <w:rsid w:val="00560E2F"/>
    <w:rsid w:val="00562D23"/>
    <w:rsid w:val="00563AB0"/>
    <w:rsid w:val="00567A5D"/>
    <w:rsid w:val="005744D4"/>
    <w:rsid w:val="0057502E"/>
    <w:rsid w:val="00585EB7"/>
    <w:rsid w:val="005905DD"/>
    <w:rsid w:val="00591304"/>
    <w:rsid w:val="005925A6"/>
    <w:rsid w:val="005A2C7D"/>
    <w:rsid w:val="005A4048"/>
    <w:rsid w:val="005A72C7"/>
    <w:rsid w:val="005B0B96"/>
    <w:rsid w:val="005B1E50"/>
    <w:rsid w:val="005B44E6"/>
    <w:rsid w:val="005C0BA3"/>
    <w:rsid w:val="005C1142"/>
    <w:rsid w:val="005C310A"/>
    <w:rsid w:val="005C7F66"/>
    <w:rsid w:val="005D2B04"/>
    <w:rsid w:val="005D4249"/>
    <w:rsid w:val="005D5498"/>
    <w:rsid w:val="005D6270"/>
    <w:rsid w:val="005D6701"/>
    <w:rsid w:val="005E5A84"/>
    <w:rsid w:val="005F0D6A"/>
    <w:rsid w:val="0060322F"/>
    <w:rsid w:val="0060351D"/>
    <w:rsid w:val="00605BCA"/>
    <w:rsid w:val="00606D4E"/>
    <w:rsid w:val="00610969"/>
    <w:rsid w:val="006126CF"/>
    <w:rsid w:val="00612B0F"/>
    <w:rsid w:val="00620BCF"/>
    <w:rsid w:val="00623A53"/>
    <w:rsid w:val="00625260"/>
    <w:rsid w:val="006255D3"/>
    <w:rsid w:val="00627E3B"/>
    <w:rsid w:val="006327BB"/>
    <w:rsid w:val="00632D7B"/>
    <w:rsid w:val="0063448B"/>
    <w:rsid w:val="006347AA"/>
    <w:rsid w:val="0063746A"/>
    <w:rsid w:val="00642A8D"/>
    <w:rsid w:val="0064629D"/>
    <w:rsid w:val="00656B79"/>
    <w:rsid w:val="00661B66"/>
    <w:rsid w:val="006639AF"/>
    <w:rsid w:val="0066453F"/>
    <w:rsid w:val="0066475D"/>
    <w:rsid w:val="00666E7C"/>
    <w:rsid w:val="00673831"/>
    <w:rsid w:val="00675F82"/>
    <w:rsid w:val="00687BE2"/>
    <w:rsid w:val="00692598"/>
    <w:rsid w:val="00692D8D"/>
    <w:rsid w:val="006954B4"/>
    <w:rsid w:val="006A63C8"/>
    <w:rsid w:val="006A75B3"/>
    <w:rsid w:val="006B033E"/>
    <w:rsid w:val="006B0B49"/>
    <w:rsid w:val="006B7C03"/>
    <w:rsid w:val="006C41E9"/>
    <w:rsid w:val="006D5E4D"/>
    <w:rsid w:val="006E113A"/>
    <w:rsid w:val="006E121D"/>
    <w:rsid w:val="006F4A37"/>
    <w:rsid w:val="006F71F0"/>
    <w:rsid w:val="00701943"/>
    <w:rsid w:val="00704306"/>
    <w:rsid w:val="00704D0A"/>
    <w:rsid w:val="00704F5B"/>
    <w:rsid w:val="0071231C"/>
    <w:rsid w:val="00714CFE"/>
    <w:rsid w:val="00716186"/>
    <w:rsid w:val="00721197"/>
    <w:rsid w:val="00730AC0"/>
    <w:rsid w:val="00733805"/>
    <w:rsid w:val="00736584"/>
    <w:rsid w:val="00737C03"/>
    <w:rsid w:val="007404FC"/>
    <w:rsid w:val="007418C2"/>
    <w:rsid w:val="00742B09"/>
    <w:rsid w:val="00746696"/>
    <w:rsid w:val="00751503"/>
    <w:rsid w:val="007579D4"/>
    <w:rsid w:val="00757D4C"/>
    <w:rsid w:val="00763FCA"/>
    <w:rsid w:val="00773E64"/>
    <w:rsid w:val="00777811"/>
    <w:rsid w:val="00780135"/>
    <w:rsid w:val="00783681"/>
    <w:rsid w:val="0079194D"/>
    <w:rsid w:val="00797943"/>
    <w:rsid w:val="007A081A"/>
    <w:rsid w:val="007A1AC7"/>
    <w:rsid w:val="007A3681"/>
    <w:rsid w:val="007A4479"/>
    <w:rsid w:val="007A4979"/>
    <w:rsid w:val="007B5E89"/>
    <w:rsid w:val="007B5EA6"/>
    <w:rsid w:val="007C2671"/>
    <w:rsid w:val="007C7D35"/>
    <w:rsid w:val="007D0FB1"/>
    <w:rsid w:val="007D1AC8"/>
    <w:rsid w:val="007D2F8E"/>
    <w:rsid w:val="007D6A98"/>
    <w:rsid w:val="007E2BEE"/>
    <w:rsid w:val="007E57A3"/>
    <w:rsid w:val="007F08AB"/>
    <w:rsid w:val="007F2459"/>
    <w:rsid w:val="007F3898"/>
    <w:rsid w:val="007F3A72"/>
    <w:rsid w:val="007F526B"/>
    <w:rsid w:val="00815BB1"/>
    <w:rsid w:val="008162AC"/>
    <w:rsid w:val="008217F0"/>
    <w:rsid w:val="0082245A"/>
    <w:rsid w:val="00826FF5"/>
    <w:rsid w:val="008356A0"/>
    <w:rsid w:val="00840A48"/>
    <w:rsid w:val="00845F57"/>
    <w:rsid w:val="0085033A"/>
    <w:rsid w:val="0085293A"/>
    <w:rsid w:val="008531FD"/>
    <w:rsid w:val="00854E9C"/>
    <w:rsid w:val="00855E7F"/>
    <w:rsid w:val="008566BC"/>
    <w:rsid w:val="00860604"/>
    <w:rsid w:val="00861A82"/>
    <w:rsid w:val="0087276C"/>
    <w:rsid w:val="00872A65"/>
    <w:rsid w:val="00874D01"/>
    <w:rsid w:val="00880692"/>
    <w:rsid w:val="00883047"/>
    <w:rsid w:val="00887ED3"/>
    <w:rsid w:val="0089217B"/>
    <w:rsid w:val="008A3210"/>
    <w:rsid w:val="008A3D14"/>
    <w:rsid w:val="008A519C"/>
    <w:rsid w:val="008B2EB7"/>
    <w:rsid w:val="008B2F77"/>
    <w:rsid w:val="008C1D47"/>
    <w:rsid w:val="008C33BC"/>
    <w:rsid w:val="008E35E8"/>
    <w:rsid w:val="00902A3A"/>
    <w:rsid w:val="00910B1C"/>
    <w:rsid w:val="0091171E"/>
    <w:rsid w:val="009132E2"/>
    <w:rsid w:val="00915440"/>
    <w:rsid w:val="0091666C"/>
    <w:rsid w:val="0092736D"/>
    <w:rsid w:val="009352D7"/>
    <w:rsid w:val="00935E52"/>
    <w:rsid w:val="00936169"/>
    <w:rsid w:val="009428D6"/>
    <w:rsid w:val="00943E6A"/>
    <w:rsid w:val="00950764"/>
    <w:rsid w:val="00950A78"/>
    <w:rsid w:val="00950B25"/>
    <w:rsid w:val="0095315E"/>
    <w:rsid w:val="00957FC1"/>
    <w:rsid w:val="00962F3C"/>
    <w:rsid w:val="00964FAA"/>
    <w:rsid w:val="00971A0A"/>
    <w:rsid w:val="00974304"/>
    <w:rsid w:val="00980292"/>
    <w:rsid w:val="009816B3"/>
    <w:rsid w:val="00983D6B"/>
    <w:rsid w:val="009840EA"/>
    <w:rsid w:val="00984110"/>
    <w:rsid w:val="009868D1"/>
    <w:rsid w:val="009952F2"/>
    <w:rsid w:val="00995518"/>
    <w:rsid w:val="00995AAA"/>
    <w:rsid w:val="009A33D2"/>
    <w:rsid w:val="009C1C6A"/>
    <w:rsid w:val="009C527A"/>
    <w:rsid w:val="009C5DAE"/>
    <w:rsid w:val="009E0EC3"/>
    <w:rsid w:val="009E1303"/>
    <w:rsid w:val="009E414B"/>
    <w:rsid w:val="009E5027"/>
    <w:rsid w:val="009F0656"/>
    <w:rsid w:val="009F32A6"/>
    <w:rsid w:val="00A0341D"/>
    <w:rsid w:val="00A064AD"/>
    <w:rsid w:val="00A06F25"/>
    <w:rsid w:val="00A15AD3"/>
    <w:rsid w:val="00A17875"/>
    <w:rsid w:val="00A179BC"/>
    <w:rsid w:val="00A27462"/>
    <w:rsid w:val="00A32246"/>
    <w:rsid w:val="00A33341"/>
    <w:rsid w:val="00A3444E"/>
    <w:rsid w:val="00A40A7B"/>
    <w:rsid w:val="00A40FDE"/>
    <w:rsid w:val="00A414C2"/>
    <w:rsid w:val="00A419FA"/>
    <w:rsid w:val="00A45E1F"/>
    <w:rsid w:val="00A466FE"/>
    <w:rsid w:val="00A55024"/>
    <w:rsid w:val="00A56E88"/>
    <w:rsid w:val="00A60BBC"/>
    <w:rsid w:val="00A83AA0"/>
    <w:rsid w:val="00A8613F"/>
    <w:rsid w:val="00A903E5"/>
    <w:rsid w:val="00A9182B"/>
    <w:rsid w:val="00A9247D"/>
    <w:rsid w:val="00A93950"/>
    <w:rsid w:val="00AB1828"/>
    <w:rsid w:val="00AB1CCC"/>
    <w:rsid w:val="00AB30A1"/>
    <w:rsid w:val="00AB580D"/>
    <w:rsid w:val="00AB6947"/>
    <w:rsid w:val="00AC7F28"/>
    <w:rsid w:val="00AD2801"/>
    <w:rsid w:val="00AD46BC"/>
    <w:rsid w:val="00AE0511"/>
    <w:rsid w:val="00AE2C9B"/>
    <w:rsid w:val="00AF40D1"/>
    <w:rsid w:val="00AF644F"/>
    <w:rsid w:val="00AF7133"/>
    <w:rsid w:val="00B01E7F"/>
    <w:rsid w:val="00B04B9F"/>
    <w:rsid w:val="00B119C4"/>
    <w:rsid w:val="00B1424B"/>
    <w:rsid w:val="00B1548D"/>
    <w:rsid w:val="00B15E31"/>
    <w:rsid w:val="00B17D13"/>
    <w:rsid w:val="00B21A94"/>
    <w:rsid w:val="00B22647"/>
    <w:rsid w:val="00B2265D"/>
    <w:rsid w:val="00B24D74"/>
    <w:rsid w:val="00B26316"/>
    <w:rsid w:val="00B27E2B"/>
    <w:rsid w:val="00B36FB0"/>
    <w:rsid w:val="00B47D3C"/>
    <w:rsid w:val="00B5126A"/>
    <w:rsid w:val="00B51D5D"/>
    <w:rsid w:val="00B51DB2"/>
    <w:rsid w:val="00B5687B"/>
    <w:rsid w:val="00B56E18"/>
    <w:rsid w:val="00B62A3C"/>
    <w:rsid w:val="00B64551"/>
    <w:rsid w:val="00B65559"/>
    <w:rsid w:val="00B67F85"/>
    <w:rsid w:val="00B7117A"/>
    <w:rsid w:val="00B8148E"/>
    <w:rsid w:val="00B81AD5"/>
    <w:rsid w:val="00B81B03"/>
    <w:rsid w:val="00B8255C"/>
    <w:rsid w:val="00B97AB1"/>
    <w:rsid w:val="00BA22E6"/>
    <w:rsid w:val="00BA25E7"/>
    <w:rsid w:val="00BA27AD"/>
    <w:rsid w:val="00BA534F"/>
    <w:rsid w:val="00BB00A1"/>
    <w:rsid w:val="00BB144B"/>
    <w:rsid w:val="00BB347B"/>
    <w:rsid w:val="00BB3CAC"/>
    <w:rsid w:val="00BB68A5"/>
    <w:rsid w:val="00BC0EF1"/>
    <w:rsid w:val="00BC23A0"/>
    <w:rsid w:val="00BC7BCE"/>
    <w:rsid w:val="00BD5CCA"/>
    <w:rsid w:val="00BD725A"/>
    <w:rsid w:val="00BE2EB3"/>
    <w:rsid w:val="00BE441B"/>
    <w:rsid w:val="00BE5193"/>
    <w:rsid w:val="00BF10D5"/>
    <w:rsid w:val="00BF58A4"/>
    <w:rsid w:val="00BF76FE"/>
    <w:rsid w:val="00C0340C"/>
    <w:rsid w:val="00C047D5"/>
    <w:rsid w:val="00C0563E"/>
    <w:rsid w:val="00C27408"/>
    <w:rsid w:val="00C51478"/>
    <w:rsid w:val="00C564A1"/>
    <w:rsid w:val="00C60074"/>
    <w:rsid w:val="00C672DC"/>
    <w:rsid w:val="00C76802"/>
    <w:rsid w:val="00C76BFB"/>
    <w:rsid w:val="00C925A2"/>
    <w:rsid w:val="00C9624A"/>
    <w:rsid w:val="00C9630E"/>
    <w:rsid w:val="00CA02BB"/>
    <w:rsid w:val="00CA02BE"/>
    <w:rsid w:val="00CA0E61"/>
    <w:rsid w:val="00CA2777"/>
    <w:rsid w:val="00CA3B32"/>
    <w:rsid w:val="00CA7CD9"/>
    <w:rsid w:val="00CB08E4"/>
    <w:rsid w:val="00CB24F9"/>
    <w:rsid w:val="00CB278D"/>
    <w:rsid w:val="00CB549B"/>
    <w:rsid w:val="00CC1765"/>
    <w:rsid w:val="00CC1B86"/>
    <w:rsid w:val="00CC6442"/>
    <w:rsid w:val="00CC6EA5"/>
    <w:rsid w:val="00CC724E"/>
    <w:rsid w:val="00CC76DC"/>
    <w:rsid w:val="00CD036A"/>
    <w:rsid w:val="00CD379A"/>
    <w:rsid w:val="00CD3D09"/>
    <w:rsid w:val="00CD5329"/>
    <w:rsid w:val="00CD64AA"/>
    <w:rsid w:val="00CE0BDE"/>
    <w:rsid w:val="00CE0DF4"/>
    <w:rsid w:val="00CE1578"/>
    <w:rsid w:val="00CE3A1D"/>
    <w:rsid w:val="00CE56A5"/>
    <w:rsid w:val="00CF1E65"/>
    <w:rsid w:val="00CF488D"/>
    <w:rsid w:val="00CF4CC1"/>
    <w:rsid w:val="00CF566D"/>
    <w:rsid w:val="00CF679B"/>
    <w:rsid w:val="00CF7B16"/>
    <w:rsid w:val="00D0227F"/>
    <w:rsid w:val="00D02811"/>
    <w:rsid w:val="00D029DF"/>
    <w:rsid w:val="00D03044"/>
    <w:rsid w:val="00D04B08"/>
    <w:rsid w:val="00D06465"/>
    <w:rsid w:val="00D20969"/>
    <w:rsid w:val="00D21BA2"/>
    <w:rsid w:val="00D22570"/>
    <w:rsid w:val="00D24FBA"/>
    <w:rsid w:val="00D273B0"/>
    <w:rsid w:val="00D33078"/>
    <w:rsid w:val="00D467EC"/>
    <w:rsid w:val="00D50FFD"/>
    <w:rsid w:val="00D560B3"/>
    <w:rsid w:val="00D62DAD"/>
    <w:rsid w:val="00D6648C"/>
    <w:rsid w:val="00D70EFB"/>
    <w:rsid w:val="00D72BD7"/>
    <w:rsid w:val="00D7680D"/>
    <w:rsid w:val="00D807ED"/>
    <w:rsid w:val="00D82162"/>
    <w:rsid w:val="00D83A8F"/>
    <w:rsid w:val="00D83C13"/>
    <w:rsid w:val="00D947C4"/>
    <w:rsid w:val="00D95CD3"/>
    <w:rsid w:val="00DA3A85"/>
    <w:rsid w:val="00DA64A9"/>
    <w:rsid w:val="00DB1CB4"/>
    <w:rsid w:val="00DB2284"/>
    <w:rsid w:val="00DB654E"/>
    <w:rsid w:val="00DB7CBC"/>
    <w:rsid w:val="00DC0600"/>
    <w:rsid w:val="00DC1A14"/>
    <w:rsid w:val="00DC6ABD"/>
    <w:rsid w:val="00DD0E9B"/>
    <w:rsid w:val="00DD2D86"/>
    <w:rsid w:val="00DD331E"/>
    <w:rsid w:val="00DD3500"/>
    <w:rsid w:val="00DE48E1"/>
    <w:rsid w:val="00DF561D"/>
    <w:rsid w:val="00DF5DA9"/>
    <w:rsid w:val="00DF6110"/>
    <w:rsid w:val="00E014E1"/>
    <w:rsid w:val="00E02C92"/>
    <w:rsid w:val="00E1029E"/>
    <w:rsid w:val="00E1201B"/>
    <w:rsid w:val="00E12313"/>
    <w:rsid w:val="00E12616"/>
    <w:rsid w:val="00E14B1B"/>
    <w:rsid w:val="00E150BC"/>
    <w:rsid w:val="00E154DD"/>
    <w:rsid w:val="00E209F3"/>
    <w:rsid w:val="00E26239"/>
    <w:rsid w:val="00E330EC"/>
    <w:rsid w:val="00E3342C"/>
    <w:rsid w:val="00E33492"/>
    <w:rsid w:val="00E3750D"/>
    <w:rsid w:val="00E43062"/>
    <w:rsid w:val="00E44822"/>
    <w:rsid w:val="00E44954"/>
    <w:rsid w:val="00E5152B"/>
    <w:rsid w:val="00E52EAD"/>
    <w:rsid w:val="00E53E88"/>
    <w:rsid w:val="00E60C9F"/>
    <w:rsid w:val="00E64850"/>
    <w:rsid w:val="00E64C96"/>
    <w:rsid w:val="00E75562"/>
    <w:rsid w:val="00E803F8"/>
    <w:rsid w:val="00E81107"/>
    <w:rsid w:val="00E85E9D"/>
    <w:rsid w:val="00E86473"/>
    <w:rsid w:val="00E90914"/>
    <w:rsid w:val="00E950FC"/>
    <w:rsid w:val="00E96859"/>
    <w:rsid w:val="00EA0E7E"/>
    <w:rsid w:val="00EA22A0"/>
    <w:rsid w:val="00EA4EAC"/>
    <w:rsid w:val="00EB3AE4"/>
    <w:rsid w:val="00EB5E96"/>
    <w:rsid w:val="00EB63A6"/>
    <w:rsid w:val="00EC4C41"/>
    <w:rsid w:val="00EE1323"/>
    <w:rsid w:val="00EF0DA1"/>
    <w:rsid w:val="00EF5954"/>
    <w:rsid w:val="00EF5B4A"/>
    <w:rsid w:val="00EF62C2"/>
    <w:rsid w:val="00F0214D"/>
    <w:rsid w:val="00F0714E"/>
    <w:rsid w:val="00F13CD5"/>
    <w:rsid w:val="00F168DA"/>
    <w:rsid w:val="00F22FA6"/>
    <w:rsid w:val="00F30D5A"/>
    <w:rsid w:val="00F31023"/>
    <w:rsid w:val="00F3373D"/>
    <w:rsid w:val="00F3571D"/>
    <w:rsid w:val="00F35F87"/>
    <w:rsid w:val="00F3734D"/>
    <w:rsid w:val="00F448AE"/>
    <w:rsid w:val="00F47C7C"/>
    <w:rsid w:val="00F52F15"/>
    <w:rsid w:val="00F60030"/>
    <w:rsid w:val="00F60DB0"/>
    <w:rsid w:val="00F612BE"/>
    <w:rsid w:val="00F6450E"/>
    <w:rsid w:val="00F66AE4"/>
    <w:rsid w:val="00F66C07"/>
    <w:rsid w:val="00F83779"/>
    <w:rsid w:val="00F84ED4"/>
    <w:rsid w:val="00F851B5"/>
    <w:rsid w:val="00F8725D"/>
    <w:rsid w:val="00F8742D"/>
    <w:rsid w:val="00F90473"/>
    <w:rsid w:val="00F90FC5"/>
    <w:rsid w:val="00F97C5D"/>
    <w:rsid w:val="00FA0423"/>
    <w:rsid w:val="00FA24E7"/>
    <w:rsid w:val="00FA3A8C"/>
    <w:rsid w:val="00FA55C2"/>
    <w:rsid w:val="00FB0E66"/>
    <w:rsid w:val="00FB644D"/>
    <w:rsid w:val="00FB6CE1"/>
    <w:rsid w:val="00FB7D12"/>
    <w:rsid w:val="00FC0CBC"/>
    <w:rsid w:val="00FC5DB8"/>
    <w:rsid w:val="00FC6DC5"/>
    <w:rsid w:val="00FC71E2"/>
    <w:rsid w:val="00FD04B8"/>
    <w:rsid w:val="00FE0E81"/>
    <w:rsid w:val="00FE3820"/>
    <w:rsid w:val="00FE47C7"/>
    <w:rsid w:val="00FF104A"/>
    <w:rsid w:val="00FF1C7E"/>
    <w:rsid w:val="00FF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7386F"/>
  <w15:chartTrackingRefBased/>
  <w15:docId w15:val="{05C645DD-3AD4-485B-88B8-D5D9BD20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C1"/>
  </w:style>
  <w:style w:type="paragraph" w:styleId="a5">
    <w:name w:val="footer"/>
    <w:basedOn w:val="a"/>
    <w:link w:val="a6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C1"/>
  </w:style>
  <w:style w:type="paragraph" w:styleId="a7">
    <w:name w:val="No Spacing"/>
    <w:link w:val="a8"/>
    <w:uiPriority w:val="1"/>
    <w:qFormat/>
    <w:rsid w:val="00957FC1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957FC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33BC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0E7E2D"/>
    <w:rPr>
      <w:color w:val="0563C1" w:themeColor="hyperlink"/>
      <w:u w:val="single"/>
    </w:rPr>
  </w:style>
  <w:style w:type="character" w:customStyle="1" w:styleId="FontStyle13">
    <w:name w:val="Font Style13"/>
    <w:basedOn w:val="a0"/>
    <w:uiPriority w:val="99"/>
    <w:rsid w:val="00DD2D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30AC0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30AC0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9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E9477-D745-4EFE-872F-3BFA3B50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7063</TotalTime>
  <Pages>20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naumenko</dc:creator>
  <cp:keywords/>
  <dc:description/>
  <cp:lastModifiedBy>aleksanov</cp:lastModifiedBy>
  <cp:revision>264</cp:revision>
  <cp:lastPrinted>2024-10-24T12:11:00Z</cp:lastPrinted>
  <dcterms:created xsi:type="dcterms:W3CDTF">2023-08-02T07:45:00Z</dcterms:created>
  <dcterms:modified xsi:type="dcterms:W3CDTF">2024-10-31T12:29:00Z</dcterms:modified>
</cp:coreProperties>
</file>