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1B30DE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FD6AD7">
              <w:rPr>
                <w:sz w:val="28"/>
                <w:szCs w:val="28"/>
              </w:rPr>
              <w:t>6</w:t>
            </w:r>
            <w:r w:rsidR="00BE76C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BE76C2" w:rsidRPr="00BE76C2">
              <w:rPr>
                <w:b/>
                <w:bCs/>
                <w:sz w:val="28"/>
                <w:szCs w:val="28"/>
              </w:rPr>
              <w:t>Калайджяна</w:t>
            </w:r>
            <w:proofErr w:type="spellEnd"/>
            <w:r w:rsidR="00BE76C2" w:rsidRPr="00BE76C2">
              <w:rPr>
                <w:b/>
                <w:bCs/>
                <w:sz w:val="28"/>
                <w:szCs w:val="28"/>
              </w:rPr>
              <w:t xml:space="preserve"> Эрика </w:t>
            </w:r>
            <w:proofErr w:type="spellStart"/>
            <w:r w:rsidR="00BE76C2" w:rsidRPr="00BE76C2">
              <w:rPr>
                <w:b/>
                <w:bCs/>
                <w:sz w:val="28"/>
                <w:szCs w:val="28"/>
              </w:rPr>
              <w:t>Леоновича</w:t>
            </w:r>
            <w:proofErr w:type="spellEnd"/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B155C">
              <w:rPr>
                <w:b/>
                <w:bCs/>
                <w:sz w:val="28"/>
                <w:szCs w:val="28"/>
              </w:rPr>
              <w:t>Школьненского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B155C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6015A9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1B30DE">
              <w:rPr>
                <w:b/>
                <w:bCs/>
                <w:sz w:val="28"/>
                <w:szCs w:val="28"/>
              </w:rPr>
              <w:t>№ 2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BE76C2" w:rsidRPr="00BE76C2">
        <w:rPr>
          <w:sz w:val="28"/>
          <w:szCs w:val="28"/>
        </w:rPr>
        <w:t>Калайджяна</w:t>
      </w:r>
      <w:proofErr w:type="spellEnd"/>
      <w:r w:rsidR="00BE76C2" w:rsidRPr="00BE76C2">
        <w:rPr>
          <w:sz w:val="28"/>
          <w:szCs w:val="28"/>
        </w:rPr>
        <w:t xml:space="preserve"> Э</w:t>
      </w:r>
      <w:r w:rsidR="00BE76C2">
        <w:rPr>
          <w:sz w:val="28"/>
          <w:szCs w:val="28"/>
        </w:rPr>
        <w:t>.</w:t>
      </w:r>
      <w:r w:rsidR="00BE76C2" w:rsidRPr="00BE76C2">
        <w:rPr>
          <w:sz w:val="28"/>
          <w:szCs w:val="28"/>
        </w:rPr>
        <w:t>Л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</w:t>
      </w:r>
      <w:r w:rsidRPr="00D411B3">
        <w:rPr>
          <w:sz w:val="28"/>
          <w:szCs w:val="28"/>
        </w:rPr>
        <w:t>и</w:t>
      </w:r>
      <w:r w:rsidRPr="00D411B3">
        <w:rPr>
          <w:sz w:val="28"/>
          <w:szCs w:val="28"/>
        </w:rPr>
        <w:t xml:space="preserve">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</w:t>
      </w:r>
      <w:r w:rsidRPr="00D411B3">
        <w:rPr>
          <w:sz w:val="28"/>
          <w:szCs w:val="28"/>
        </w:rPr>
        <w:t>а</w:t>
      </w:r>
      <w:r w:rsidRPr="00D411B3">
        <w:rPr>
          <w:sz w:val="28"/>
          <w:szCs w:val="28"/>
        </w:rPr>
        <w:t xml:space="preserve">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B155C">
        <w:rPr>
          <w:sz w:val="28"/>
          <w:szCs w:val="28"/>
        </w:rPr>
        <w:t>Школьненского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</w:t>
      </w:r>
      <w:r w:rsidR="00EB6E46" w:rsidRPr="00D411B3">
        <w:rPr>
          <w:sz w:val="28"/>
          <w:szCs w:val="28"/>
        </w:rPr>
        <w:t>о</w:t>
      </w:r>
      <w:r w:rsidR="00EB6E46" w:rsidRPr="00D411B3">
        <w:rPr>
          <w:sz w:val="28"/>
          <w:szCs w:val="28"/>
        </w:rPr>
        <w:t>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6015A9">
        <w:rPr>
          <w:sz w:val="28"/>
          <w:szCs w:val="28"/>
        </w:rPr>
        <w:t>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1B30DE">
        <w:rPr>
          <w:sz w:val="28"/>
          <w:szCs w:val="28"/>
        </w:rPr>
        <w:t>№ 2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1B30DE">
        <w:rPr>
          <w:sz w:val="28"/>
          <w:szCs w:val="28"/>
        </w:rPr>
        <w:t>№ 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</w:t>
      </w:r>
      <w:r w:rsidRPr="00D411B3">
        <w:rPr>
          <w:rFonts w:eastAsia="Calibri"/>
          <w:sz w:val="28"/>
          <w:szCs w:val="28"/>
        </w:rPr>
        <w:t>н</w:t>
      </w:r>
      <w:r w:rsidRPr="00D411B3">
        <w:rPr>
          <w:rFonts w:eastAsia="Calibri"/>
          <w:sz w:val="28"/>
          <w:szCs w:val="28"/>
        </w:rPr>
        <w:t>думе граждан Российской Федерации» и статьями 23, 74</w:t>
      </w:r>
      <w:proofErr w:type="gramEnd"/>
      <w:r w:rsidRPr="00D411B3">
        <w:rPr>
          <w:rFonts w:eastAsia="Calibri"/>
          <w:sz w:val="28"/>
          <w:szCs w:val="28"/>
        </w:rPr>
        <w:t xml:space="preserve"> Закона Краснодарск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 xml:space="preserve">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</w:t>
      </w:r>
      <w:r w:rsidR="00B3597B" w:rsidRPr="00D411B3">
        <w:rPr>
          <w:b/>
          <w:spacing w:val="60"/>
          <w:sz w:val="28"/>
          <w:szCs w:val="28"/>
        </w:rPr>
        <w:t>Е</w:t>
      </w:r>
      <w:r w:rsidR="00B3597B" w:rsidRPr="00D411B3">
        <w:rPr>
          <w:b/>
          <w:spacing w:val="60"/>
          <w:sz w:val="28"/>
          <w:szCs w:val="28"/>
        </w:rPr>
        <w:t>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proofErr w:type="spellStart"/>
      <w:r w:rsidR="00BE76C2" w:rsidRPr="00BE76C2">
        <w:rPr>
          <w:bCs/>
          <w:sz w:val="28"/>
          <w:szCs w:val="28"/>
        </w:rPr>
        <w:t>Калайджяна</w:t>
      </w:r>
      <w:proofErr w:type="spellEnd"/>
      <w:r w:rsidR="00BE76C2" w:rsidRPr="00BE76C2">
        <w:rPr>
          <w:bCs/>
          <w:sz w:val="28"/>
          <w:szCs w:val="28"/>
        </w:rPr>
        <w:t xml:space="preserve"> Эрика </w:t>
      </w:r>
      <w:proofErr w:type="spellStart"/>
      <w:r w:rsidR="00BE76C2" w:rsidRPr="00BE76C2">
        <w:rPr>
          <w:bCs/>
          <w:sz w:val="28"/>
          <w:szCs w:val="28"/>
        </w:rPr>
        <w:t>Леоновича</w:t>
      </w:r>
      <w:proofErr w:type="spellEnd"/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B44484">
        <w:rPr>
          <w:sz w:val="28"/>
          <w:szCs w:val="28"/>
        </w:rPr>
        <w:t>2001</w:t>
      </w:r>
      <w:r w:rsidR="00B3597B" w:rsidRPr="00741D52">
        <w:rPr>
          <w:sz w:val="28"/>
          <w:szCs w:val="28"/>
        </w:rPr>
        <w:t xml:space="preserve"> года рождения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BE76C2" w:rsidRPr="00BE76C2">
        <w:rPr>
          <w:sz w:val="28"/>
          <w:szCs w:val="28"/>
        </w:rPr>
        <w:t>помощник</w:t>
      </w:r>
      <w:r w:rsidR="00BE76C2">
        <w:rPr>
          <w:sz w:val="28"/>
          <w:szCs w:val="28"/>
        </w:rPr>
        <w:t>а</w:t>
      </w:r>
      <w:r w:rsidR="00BE76C2" w:rsidRPr="00BE76C2">
        <w:rPr>
          <w:sz w:val="28"/>
          <w:szCs w:val="28"/>
        </w:rPr>
        <w:t xml:space="preserve"> депутата Законодательного Собрания Краснодарского края седьм</w:t>
      </w:r>
      <w:r w:rsidR="00BE76C2" w:rsidRPr="00BE76C2">
        <w:rPr>
          <w:sz w:val="28"/>
          <w:szCs w:val="28"/>
        </w:rPr>
        <w:t>о</w:t>
      </w:r>
      <w:r w:rsidR="00BE76C2" w:rsidRPr="00BE76C2">
        <w:rPr>
          <w:sz w:val="28"/>
          <w:szCs w:val="28"/>
        </w:rPr>
        <w:t>го созыва</w:t>
      </w:r>
      <w:r w:rsidR="00FE025B">
        <w:rPr>
          <w:sz w:val="28"/>
          <w:szCs w:val="28"/>
        </w:rPr>
        <w:t xml:space="preserve">, </w:t>
      </w:r>
      <w:r w:rsidR="00BE76C2">
        <w:rPr>
          <w:sz w:val="28"/>
          <w:szCs w:val="28"/>
        </w:rPr>
        <w:t xml:space="preserve">члена </w:t>
      </w:r>
      <w:r w:rsidR="00BE76C2" w:rsidRPr="00BE76C2">
        <w:rPr>
          <w:sz w:val="28"/>
          <w:szCs w:val="28"/>
        </w:rPr>
        <w:t>политической партии «ЛДПР» - Либерально-демократической партии России</w:t>
      </w:r>
      <w:r w:rsidR="00BE76C2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DC1954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 xml:space="preserve">объединением </w:t>
      </w:r>
      <w:r w:rsidR="00BE76C2" w:rsidRPr="00BE76C2">
        <w:rPr>
          <w:sz w:val="28"/>
          <w:szCs w:val="28"/>
        </w:rPr>
        <w:t>Краснодарское р</w:t>
      </w:r>
      <w:r w:rsidR="00BE76C2" w:rsidRPr="00BE76C2">
        <w:rPr>
          <w:sz w:val="28"/>
          <w:szCs w:val="28"/>
        </w:rPr>
        <w:t>е</w:t>
      </w:r>
      <w:r w:rsidR="00BE76C2" w:rsidRPr="00BE76C2">
        <w:rPr>
          <w:sz w:val="28"/>
          <w:szCs w:val="28"/>
        </w:rPr>
        <w:t>гиональное отделение политической партии «ЛДПР» - Либерально-демократической партии России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B155C">
        <w:rPr>
          <w:sz w:val="28"/>
          <w:szCs w:val="28"/>
        </w:rPr>
        <w:t>Школьненск</w:t>
      </w:r>
      <w:r w:rsidR="009B155C">
        <w:rPr>
          <w:sz w:val="28"/>
          <w:szCs w:val="28"/>
        </w:rPr>
        <w:t>о</w:t>
      </w:r>
      <w:r w:rsidR="009B155C">
        <w:rPr>
          <w:sz w:val="28"/>
          <w:szCs w:val="28"/>
        </w:rPr>
        <w:lastRenderedPageBreak/>
        <w:t>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6015A9">
        <w:rPr>
          <w:sz w:val="28"/>
          <w:szCs w:val="28"/>
        </w:rPr>
        <w:t>многоманда</w:t>
      </w:r>
      <w:r w:rsidR="006015A9">
        <w:rPr>
          <w:sz w:val="28"/>
          <w:szCs w:val="28"/>
        </w:rPr>
        <w:t>т</w:t>
      </w:r>
      <w:r w:rsidR="006015A9">
        <w:rPr>
          <w:sz w:val="28"/>
          <w:szCs w:val="28"/>
        </w:rPr>
        <w:t>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1B30DE">
        <w:rPr>
          <w:sz w:val="28"/>
          <w:szCs w:val="28"/>
        </w:rPr>
        <w:t>№ 2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2C4DAF">
        <w:rPr>
          <w:sz w:val="28"/>
          <w:szCs w:val="28"/>
        </w:rPr>
        <w:t>3</w:t>
      </w:r>
      <w:r w:rsidRPr="00645FAF">
        <w:rPr>
          <w:sz w:val="28"/>
          <w:szCs w:val="28"/>
        </w:rPr>
        <w:t xml:space="preserve"> часов </w:t>
      </w:r>
      <w:r w:rsidR="002C4DAF">
        <w:rPr>
          <w:sz w:val="28"/>
          <w:szCs w:val="28"/>
        </w:rPr>
        <w:t>12</w:t>
      </w:r>
      <w:bookmarkStart w:id="0" w:name="_GoBack"/>
      <w:bookmarkEnd w:id="0"/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r w:rsidRPr="00645FAF">
        <w:rPr>
          <w:sz w:val="28"/>
          <w:szCs w:val="28"/>
        </w:rPr>
        <w:t>.</w:t>
      </w:r>
      <w:proofErr w:type="gramEnd"/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BE76C2" w:rsidRPr="00BE76C2">
        <w:rPr>
          <w:sz w:val="28"/>
          <w:szCs w:val="28"/>
        </w:rPr>
        <w:t>Калайджян</w:t>
      </w:r>
      <w:r w:rsidR="00BE76C2">
        <w:rPr>
          <w:sz w:val="28"/>
          <w:szCs w:val="28"/>
        </w:rPr>
        <w:t>у</w:t>
      </w:r>
      <w:proofErr w:type="spellEnd"/>
      <w:r w:rsidR="00BE76C2" w:rsidRPr="00BE76C2">
        <w:rPr>
          <w:sz w:val="28"/>
          <w:szCs w:val="28"/>
        </w:rPr>
        <w:t xml:space="preserve"> Э.Л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920" w:rsidRDefault="00330920">
      <w:r>
        <w:separator/>
      </w:r>
    </w:p>
  </w:endnote>
  <w:endnote w:type="continuationSeparator" w:id="0">
    <w:p w:rsidR="00330920" w:rsidRDefault="00330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920" w:rsidRDefault="00330920">
      <w:r>
        <w:separator/>
      </w:r>
    </w:p>
  </w:footnote>
  <w:footnote w:type="continuationSeparator" w:id="0">
    <w:p w:rsidR="00330920" w:rsidRDefault="00330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C4DAF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11E43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8776D"/>
    <w:rsid w:val="00090EDC"/>
    <w:rsid w:val="000A0786"/>
    <w:rsid w:val="000A7F4B"/>
    <w:rsid w:val="000B0720"/>
    <w:rsid w:val="000B131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18C4"/>
    <w:rsid w:val="0010304B"/>
    <w:rsid w:val="00117291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30DE"/>
    <w:rsid w:val="001B408A"/>
    <w:rsid w:val="001B5822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4DAF"/>
    <w:rsid w:val="002C52EE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0920"/>
    <w:rsid w:val="0033467E"/>
    <w:rsid w:val="00334E3B"/>
    <w:rsid w:val="00335841"/>
    <w:rsid w:val="0035164C"/>
    <w:rsid w:val="0035245F"/>
    <w:rsid w:val="00357666"/>
    <w:rsid w:val="00365DB2"/>
    <w:rsid w:val="003673AE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2BFF"/>
    <w:rsid w:val="003F38F8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1AD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B459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2EE6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1CF4"/>
    <w:rsid w:val="005F49E7"/>
    <w:rsid w:val="005F75EF"/>
    <w:rsid w:val="00600D5F"/>
    <w:rsid w:val="006015A9"/>
    <w:rsid w:val="00604BE6"/>
    <w:rsid w:val="006058D4"/>
    <w:rsid w:val="00606F2B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74D11"/>
    <w:rsid w:val="006928DC"/>
    <w:rsid w:val="006A0504"/>
    <w:rsid w:val="006A0BC1"/>
    <w:rsid w:val="006A0CAC"/>
    <w:rsid w:val="006A13B3"/>
    <w:rsid w:val="006A3800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36EF5"/>
    <w:rsid w:val="00741D52"/>
    <w:rsid w:val="00760F18"/>
    <w:rsid w:val="0076376C"/>
    <w:rsid w:val="00766BDC"/>
    <w:rsid w:val="00771D28"/>
    <w:rsid w:val="00772300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16DB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04B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258E2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76DC7"/>
    <w:rsid w:val="00980A2A"/>
    <w:rsid w:val="00984F2A"/>
    <w:rsid w:val="009908CC"/>
    <w:rsid w:val="00993D60"/>
    <w:rsid w:val="00996291"/>
    <w:rsid w:val="009976A5"/>
    <w:rsid w:val="009B155C"/>
    <w:rsid w:val="009B26F1"/>
    <w:rsid w:val="009C11F7"/>
    <w:rsid w:val="009C2F14"/>
    <w:rsid w:val="009C5EA3"/>
    <w:rsid w:val="009D6A8B"/>
    <w:rsid w:val="009D7256"/>
    <w:rsid w:val="009D7D87"/>
    <w:rsid w:val="009E419E"/>
    <w:rsid w:val="009E7AA0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0485"/>
    <w:rsid w:val="00A50782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003C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137C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4484"/>
    <w:rsid w:val="00B47C2D"/>
    <w:rsid w:val="00B512DA"/>
    <w:rsid w:val="00B51DA7"/>
    <w:rsid w:val="00B53686"/>
    <w:rsid w:val="00B62C6F"/>
    <w:rsid w:val="00B66579"/>
    <w:rsid w:val="00B8708D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E76C2"/>
    <w:rsid w:val="00BF14ED"/>
    <w:rsid w:val="00BF5ED2"/>
    <w:rsid w:val="00C01278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76B7D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4E68"/>
    <w:rsid w:val="00DB66DD"/>
    <w:rsid w:val="00DB73FE"/>
    <w:rsid w:val="00DC1954"/>
    <w:rsid w:val="00DD6445"/>
    <w:rsid w:val="00DF76A2"/>
    <w:rsid w:val="00E02BD4"/>
    <w:rsid w:val="00E06460"/>
    <w:rsid w:val="00E0718F"/>
    <w:rsid w:val="00E124EA"/>
    <w:rsid w:val="00E16C25"/>
    <w:rsid w:val="00E24A7A"/>
    <w:rsid w:val="00E3315E"/>
    <w:rsid w:val="00E36528"/>
    <w:rsid w:val="00E37D3E"/>
    <w:rsid w:val="00E400BF"/>
    <w:rsid w:val="00E405C1"/>
    <w:rsid w:val="00E50676"/>
    <w:rsid w:val="00E526AE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3A35"/>
    <w:rsid w:val="00EA786C"/>
    <w:rsid w:val="00EB4D46"/>
    <w:rsid w:val="00EB5915"/>
    <w:rsid w:val="00EB59B1"/>
    <w:rsid w:val="00EB6E46"/>
    <w:rsid w:val="00EC4367"/>
    <w:rsid w:val="00EC4AA0"/>
    <w:rsid w:val="00ED3740"/>
    <w:rsid w:val="00ED6C0A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474E1"/>
    <w:rsid w:val="00F632F5"/>
    <w:rsid w:val="00F7271F"/>
    <w:rsid w:val="00F74EE7"/>
    <w:rsid w:val="00F80E7E"/>
    <w:rsid w:val="00F82051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6AD7"/>
    <w:rsid w:val="00FD7853"/>
    <w:rsid w:val="00FE025B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261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96</cp:revision>
  <cp:lastPrinted>2019-08-07T07:12:00Z</cp:lastPrinted>
  <dcterms:created xsi:type="dcterms:W3CDTF">2024-07-19T12:16:00Z</dcterms:created>
  <dcterms:modified xsi:type="dcterms:W3CDTF">2024-07-26T13:03:00Z</dcterms:modified>
</cp:coreProperties>
</file>